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5769" w14:textId="77777777" w:rsidR="00AC3C45" w:rsidRDefault="00AC3C45" w:rsidP="006E2C34">
      <w:pPr>
        <w:bidi/>
        <w:jc w:val="center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</w:p>
    <w:p w14:paraId="4BFFF009" w14:textId="0BEA1348" w:rsidR="0064253A" w:rsidRDefault="006E346D" w:rsidP="00AC3C45">
      <w:pPr>
        <w:bidi/>
        <w:jc w:val="center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  <w:r w:rsidRPr="006500AE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 xml:space="preserve">فرم </w:t>
      </w:r>
      <w:r w:rsidR="006500AE" w:rsidRPr="006500AE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>محاسبه امتیاز</w:t>
      </w:r>
      <w:r w:rsidR="00D07059" w:rsidRPr="006500AE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="00EB6AA0" w:rsidRPr="006500AE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>اعضای هی</w:t>
      </w:r>
      <w:r w:rsidR="00D07059" w:rsidRPr="006500AE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>ئت</w:t>
      </w:r>
      <w:r w:rsidR="00EB6AA0" w:rsidRPr="006500AE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 xml:space="preserve"> علمی پژ</w:t>
      </w:r>
      <w:r w:rsidRPr="006500AE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>وهشی دانشگاه</w:t>
      </w:r>
      <w:r w:rsidR="006500AE" w:rsidRPr="006500AE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 xml:space="preserve"> </w:t>
      </w:r>
    </w:p>
    <w:p w14:paraId="2DF26742" w14:textId="77777777" w:rsidR="00AC3C45" w:rsidRPr="006500AE" w:rsidRDefault="00AC3C45" w:rsidP="00AC3C45">
      <w:pPr>
        <w:bidi/>
        <w:jc w:val="center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</w:p>
    <w:p w14:paraId="5327DEC4" w14:textId="4D8C54D0" w:rsidR="00106D8A" w:rsidRDefault="006E2C34" w:rsidP="00AC3C45">
      <w:pPr>
        <w:bidi/>
        <w:spacing w:line="360" w:lineRule="auto"/>
        <w:ind w:left="-932"/>
        <w:rPr>
          <w:rFonts w:cs="B Nazanin"/>
          <w:b/>
          <w:bCs/>
          <w:color w:val="000000"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 xml:space="preserve">                             </w:t>
      </w:r>
      <w:r w:rsidR="00B532C2" w:rsidRPr="006500AE">
        <w:rPr>
          <w:rFonts w:cs="B Nazanin" w:hint="cs"/>
          <w:b/>
          <w:bCs/>
          <w:color w:val="000000"/>
          <w:rtl/>
          <w:lang w:bidi="fa-IR"/>
        </w:rPr>
        <w:t>نام و نام خانوادگی:</w:t>
      </w:r>
      <w:r w:rsidR="006C3F37" w:rsidRPr="006500AE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B43825" w:rsidRPr="006500AE">
        <w:rPr>
          <w:rFonts w:cs="B Nazanin" w:hint="cs"/>
          <w:b/>
          <w:bCs/>
          <w:color w:val="000000"/>
          <w:rtl/>
          <w:lang w:bidi="fa-IR"/>
        </w:rPr>
        <w:t>.......................</w:t>
      </w:r>
      <w:r>
        <w:rPr>
          <w:rFonts w:cs="B Nazanin" w:hint="cs"/>
          <w:b/>
          <w:bCs/>
          <w:color w:val="000000"/>
          <w:rtl/>
          <w:lang w:bidi="fa-IR"/>
        </w:rPr>
        <w:t>........</w:t>
      </w:r>
      <w:r w:rsidR="00B43825" w:rsidRPr="006500AE">
        <w:rPr>
          <w:rFonts w:cs="B Nazanin" w:hint="cs"/>
          <w:b/>
          <w:bCs/>
          <w:color w:val="000000"/>
          <w:rtl/>
          <w:lang w:bidi="fa-IR"/>
        </w:rPr>
        <w:t xml:space="preserve">...... </w:t>
      </w:r>
      <w:r>
        <w:rPr>
          <w:rFonts w:cs="B Nazanin" w:hint="cs"/>
          <w:b/>
          <w:bCs/>
          <w:color w:val="000000"/>
          <w:rtl/>
          <w:lang w:bidi="fa-IR"/>
        </w:rPr>
        <w:t xml:space="preserve">               </w:t>
      </w:r>
      <w:r w:rsidR="00106D8A">
        <w:rPr>
          <w:rFonts w:cs="B Nazanin"/>
          <w:b/>
          <w:bCs/>
          <w:color w:val="000000"/>
          <w:lang w:bidi="fa-IR"/>
        </w:rPr>
        <w:t xml:space="preserve"> </w:t>
      </w:r>
      <w:r>
        <w:rPr>
          <w:rFonts w:cs="B Nazanin" w:hint="cs"/>
          <w:b/>
          <w:bCs/>
          <w:color w:val="000000"/>
          <w:rtl/>
          <w:lang w:bidi="fa-IR"/>
        </w:rPr>
        <w:t xml:space="preserve">    </w:t>
      </w:r>
      <w:r w:rsidR="00106D8A">
        <w:rPr>
          <w:rFonts w:cs="B Nazanin"/>
          <w:b/>
          <w:bCs/>
          <w:color w:val="000000"/>
          <w:lang w:bidi="fa-IR"/>
        </w:rPr>
        <w:t xml:space="preserve">    </w:t>
      </w:r>
      <w:r>
        <w:rPr>
          <w:rFonts w:cs="B Nazanin" w:hint="cs"/>
          <w:b/>
          <w:bCs/>
          <w:color w:val="000000"/>
          <w:rtl/>
          <w:lang w:bidi="fa-IR"/>
        </w:rPr>
        <w:t xml:space="preserve">      </w:t>
      </w:r>
      <w:r w:rsidR="00106D8A" w:rsidRPr="006500AE">
        <w:rPr>
          <w:rFonts w:cs="B Nazanin" w:hint="cs"/>
          <w:b/>
          <w:bCs/>
          <w:color w:val="000000"/>
          <w:rtl/>
          <w:lang w:bidi="fa-IR"/>
        </w:rPr>
        <w:t>نیمسال: .........</w:t>
      </w:r>
      <w:r w:rsidR="00106D8A">
        <w:rPr>
          <w:rFonts w:cs="B Nazanin" w:hint="cs"/>
          <w:b/>
          <w:bCs/>
          <w:color w:val="000000"/>
          <w:rtl/>
          <w:lang w:bidi="fa-IR"/>
        </w:rPr>
        <w:t>.....</w:t>
      </w:r>
      <w:r w:rsidR="00106D8A">
        <w:rPr>
          <w:rFonts w:cs="B Nazanin"/>
          <w:b/>
          <w:bCs/>
          <w:color w:val="000000"/>
          <w:lang w:bidi="fa-IR"/>
        </w:rPr>
        <w:t>..............</w:t>
      </w:r>
      <w:r w:rsidR="00106D8A">
        <w:rPr>
          <w:rFonts w:cs="B Nazanin" w:hint="cs"/>
          <w:b/>
          <w:bCs/>
          <w:color w:val="000000"/>
          <w:rtl/>
          <w:lang w:bidi="fa-IR"/>
        </w:rPr>
        <w:t>..</w:t>
      </w:r>
      <w:r w:rsidR="00106D8A" w:rsidRPr="006500AE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106D8A">
        <w:rPr>
          <w:rFonts w:cs="B Nazanin" w:hint="cs"/>
          <w:b/>
          <w:bCs/>
          <w:color w:val="000000"/>
          <w:rtl/>
          <w:lang w:bidi="fa-IR"/>
        </w:rPr>
        <w:t xml:space="preserve">     </w:t>
      </w:r>
      <w:r w:rsidR="00106D8A">
        <w:rPr>
          <w:rFonts w:cs="B Nazanin"/>
          <w:b/>
          <w:bCs/>
          <w:color w:val="000000"/>
          <w:lang w:bidi="fa-IR"/>
        </w:rPr>
        <w:t xml:space="preserve">      </w:t>
      </w:r>
      <w:r w:rsidR="00106D8A">
        <w:rPr>
          <w:rFonts w:cs="B Nazanin" w:hint="cs"/>
          <w:b/>
          <w:bCs/>
          <w:color w:val="000000"/>
          <w:rtl/>
          <w:lang w:bidi="fa-IR"/>
        </w:rPr>
        <w:t xml:space="preserve">      </w:t>
      </w:r>
      <w:r w:rsidR="00106D8A">
        <w:rPr>
          <w:rFonts w:cs="B Nazanin"/>
          <w:b/>
          <w:bCs/>
          <w:color w:val="000000"/>
          <w:lang w:bidi="fa-IR"/>
        </w:rPr>
        <w:t xml:space="preserve">     </w:t>
      </w:r>
      <w:r w:rsidR="00106D8A">
        <w:rPr>
          <w:rFonts w:cs="B Nazanin" w:hint="cs"/>
          <w:b/>
          <w:bCs/>
          <w:color w:val="000000"/>
          <w:rtl/>
          <w:lang w:bidi="fa-IR"/>
        </w:rPr>
        <w:t xml:space="preserve">        </w:t>
      </w:r>
      <w:r w:rsidR="00106D8A" w:rsidRPr="006500AE">
        <w:rPr>
          <w:rFonts w:cs="B Nazanin" w:hint="cs"/>
          <w:b/>
          <w:bCs/>
          <w:color w:val="000000"/>
          <w:rtl/>
          <w:lang w:bidi="fa-IR"/>
        </w:rPr>
        <w:t>سال تحصیلی:</w:t>
      </w:r>
      <w:r w:rsidR="00106D8A">
        <w:rPr>
          <w:rFonts w:cs="B Nazanin" w:hint="cs"/>
          <w:b/>
          <w:bCs/>
          <w:color w:val="000000"/>
          <w:rtl/>
          <w:lang w:bidi="fa-IR"/>
        </w:rPr>
        <w:t>..........</w:t>
      </w:r>
      <w:r w:rsidR="00106D8A">
        <w:rPr>
          <w:rFonts w:cs="B Nazanin"/>
          <w:b/>
          <w:bCs/>
          <w:color w:val="000000"/>
          <w:lang w:bidi="fa-IR"/>
        </w:rPr>
        <w:t>........</w:t>
      </w:r>
      <w:r w:rsidR="00106D8A">
        <w:rPr>
          <w:rFonts w:cs="B Nazanin" w:hint="cs"/>
          <w:b/>
          <w:bCs/>
          <w:color w:val="000000"/>
          <w:rtl/>
          <w:lang w:bidi="fa-IR"/>
        </w:rPr>
        <w:t xml:space="preserve">................                                  </w:t>
      </w:r>
      <w:r>
        <w:rPr>
          <w:rFonts w:cs="B Nazanin" w:hint="cs"/>
          <w:b/>
          <w:bCs/>
          <w:color w:val="000000"/>
          <w:rtl/>
          <w:lang w:bidi="fa-IR"/>
        </w:rPr>
        <w:t xml:space="preserve">               </w:t>
      </w:r>
    </w:p>
    <w:p w14:paraId="3E085726" w14:textId="60079689" w:rsidR="00AD6AC1" w:rsidRPr="006500AE" w:rsidRDefault="00106D8A" w:rsidP="00AC3C45">
      <w:pPr>
        <w:bidi/>
        <w:spacing w:line="360" w:lineRule="auto"/>
        <w:ind w:left="-932"/>
        <w:rPr>
          <w:rFonts w:cs="B Nazanin"/>
          <w:b/>
          <w:bCs/>
          <w:color w:val="000000"/>
          <w:rtl/>
          <w:lang w:bidi="fa-IR"/>
        </w:rPr>
      </w:pPr>
      <w:r>
        <w:rPr>
          <w:rFonts w:cs="B Nazanin" w:hint="cs"/>
          <w:b/>
          <w:bCs/>
          <w:noProof/>
          <w:color w:val="00000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3CB2B" wp14:editId="10DE46FF">
                <wp:simplePos x="0" y="0"/>
                <wp:positionH relativeFrom="column">
                  <wp:posOffset>4314190</wp:posOffset>
                </wp:positionH>
                <wp:positionV relativeFrom="paragraph">
                  <wp:posOffset>12065</wp:posOffset>
                </wp:positionV>
                <wp:extent cx="1524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53D1A" id="Rectangle 7" o:spid="_x0000_s1026" style="position:absolute;margin-left:339.7pt;margin-top:.95pt;width:12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TsXA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rFonts w:cs="B Nazanin" w:hint="cs"/>
          <w:b/>
          <w:bCs/>
          <w:noProof/>
          <w:color w:val="00000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629EB" wp14:editId="1AB67B8E">
                <wp:simplePos x="0" y="0"/>
                <wp:positionH relativeFrom="column">
                  <wp:posOffset>5047615</wp:posOffset>
                </wp:positionH>
                <wp:positionV relativeFrom="paragraph">
                  <wp:posOffset>15240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41DEE" id="Rectangle 5" o:spid="_x0000_s1026" style="position:absolute;margin-left:397.45pt;margin-top:1.2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cs="B Nazanin" w:hint="cs"/>
          <w:b/>
          <w:bCs/>
          <w:noProof/>
          <w:color w:val="00000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4493E" wp14:editId="4A876209">
                <wp:simplePos x="0" y="0"/>
                <wp:positionH relativeFrom="column">
                  <wp:posOffset>5938520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DC105" w14:textId="428FB0D2" w:rsidR="006E2C34" w:rsidRDefault="006E2C34" w:rsidP="006E2C3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4493E" id="Rectangle 6" o:spid="_x0000_s1026" style="position:absolute;left:0;text-align:left;margin-left:467.6pt;margin-top:1.05pt;width:1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" fillcolor="white [3201]" strokecolor="black [3200]" strokeweight="2pt">
                <v:textbox>
                  <w:txbxContent>
                    <w:p w14:paraId="120DC105" w14:textId="428FB0D2" w:rsidR="006E2C34" w:rsidRDefault="006E2C34" w:rsidP="006E2C3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noProof/>
          <w:color w:val="00000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E3FC4" wp14:editId="060E8E6D">
                <wp:simplePos x="0" y="0"/>
                <wp:positionH relativeFrom="column">
                  <wp:posOffset>6762115</wp:posOffset>
                </wp:positionH>
                <wp:positionV relativeFrom="paragraph">
                  <wp:posOffset>27940</wp:posOffset>
                </wp:positionV>
                <wp:extent cx="152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D260F" id="Rectangle 8" o:spid="_x0000_s1026" style="position:absolute;margin-left:532.45pt;margin-top:2.2pt;width:12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24WwIAAAk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" fillcolor="white [3201]" strokecolor="black [3200]" strokeweight="2pt"/>
            </w:pict>
          </mc:Fallback>
        </mc:AlternateContent>
      </w:r>
      <w:r w:rsidR="006E2C34">
        <w:rPr>
          <w:rFonts w:cs="B Nazanin" w:hint="cs"/>
          <w:b/>
          <w:bCs/>
          <w:color w:val="000000"/>
          <w:rtl/>
          <w:lang w:bidi="fa-IR"/>
        </w:rPr>
        <w:t xml:space="preserve">           </w:t>
      </w:r>
      <w:r w:rsidR="00B43825" w:rsidRPr="006500AE">
        <w:rPr>
          <w:rFonts w:cs="B Nazanin" w:hint="cs"/>
          <w:b/>
          <w:bCs/>
          <w:color w:val="000000"/>
          <w:rtl/>
          <w:lang w:bidi="fa-IR"/>
        </w:rPr>
        <w:t xml:space="preserve"> </w:t>
      </w:r>
      <w:r>
        <w:rPr>
          <w:rFonts w:cs="B Nazanin"/>
          <w:b/>
          <w:bCs/>
          <w:color w:val="000000"/>
          <w:lang w:bidi="fa-IR"/>
        </w:rPr>
        <w:t xml:space="preserve">               </w:t>
      </w:r>
      <w:r w:rsidR="00B43825" w:rsidRPr="006500AE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B532C2" w:rsidRPr="006500AE">
        <w:rPr>
          <w:rFonts w:cs="B Nazanin" w:hint="cs"/>
          <w:b/>
          <w:bCs/>
          <w:color w:val="000000"/>
          <w:rtl/>
          <w:lang w:bidi="fa-IR"/>
        </w:rPr>
        <w:t>مرتبه</w:t>
      </w:r>
      <w:r w:rsidR="00B43825" w:rsidRPr="006500AE">
        <w:rPr>
          <w:rFonts w:cs="B Nazanin" w:hint="cs"/>
          <w:b/>
          <w:bCs/>
          <w:color w:val="000000"/>
          <w:rtl/>
          <w:lang w:bidi="fa-IR"/>
        </w:rPr>
        <w:t xml:space="preserve"> علمی</w:t>
      </w:r>
      <w:r w:rsidR="00D07059" w:rsidRPr="006500AE">
        <w:rPr>
          <w:rFonts w:cs="B Nazanin" w:hint="cs"/>
          <w:b/>
          <w:bCs/>
          <w:color w:val="000000"/>
          <w:rtl/>
          <w:lang w:bidi="fa-IR"/>
        </w:rPr>
        <w:t>:</w:t>
      </w:r>
      <w:r w:rsidR="00B43825" w:rsidRPr="006500AE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6E2C34">
        <w:rPr>
          <w:rFonts w:cs="B Nazanin" w:hint="cs"/>
          <w:b/>
          <w:bCs/>
          <w:color w:val="000000"/>
          <w:rtl/>
          <w:lang w:bidi="fa-IR"/>
        </w:rPr>
        <w:t xml:space="preserve">مربی            استادیار               دانشیار              استاد           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6E2C34">
        <w:rPr>
          <w:rFonts w:cs="B Nazanin" w:hint="cs"/>
          <w:b/>
          <w:bCs/>
          <w:noProof/>
          <w:color w:val="00000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24E8B" wp14:editId="06D034BA">
                <wp:simplePos x="0" y="0"/>
                <wp:positionH relativeFrom="column">
                  <wp:posOffset>337820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8CA25" id="Rectangle 3" o:spid="_x0000_s1026" style="position:absolute;margin-left:26.6pt;margin-top:1.05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" fillcolor="white [3201]" strokecolor="black [3200]" strokeweight="2pt"/>
            </w:pict>
          </mc:Fallback>
        </mc:AlternateContent>
      </w:r>
      <w:r w:rsidR="006E2C34">
        <w:rPr>
          <w:rFonts w:cs="B Nazanin" w:hint="cs"/>
          <w:b/>
          <w:bCs/>
          <w:noProof/>
          <w:color w:val="00000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557C" wp14:editId="468254F6">
                <wp:simplePos x="0" y="0"/>
                <wp:positionH relativeFrom="column">
                  <wp:posOffset>1423670</wp:posOffset>
                </wp:positionH>
                <wp:positionV relativeFrom="paragraph">
                  <wp:posOffset>22860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F238A" id="Rectangle 1" o:spid="_x0000_s1026" style="position:absolute;margin-left:112.1pt;margin-top:1.8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cs="B Nazanin"/>
          <w:b/>
          <w:bCs/>
          <w:color w:val="000000"/>
          <w:lang w:bidi="fa-IR"/>
        </w:rPr>
        <w:t xml:space="preserve">   </w:t>
      </w:r>
      <w:r w:rsidR="006E2C34">
        <w:rPr>
          <w:rFonts w:cs="B Nazanin" w:hint="cs"/>
          <w:b/>
          <w:bCs/>
          <w:color w:val="000000"/>
          <w:rtl/>
          <w:lang w:bidi="fa-IR"/>
        </w:rPr>
        <w:t xml:space="preserve">    </w:t>
      </w:r>
      <w:r>
        <w:rPr>
          <w:rFonts w:cs="B Nazanin"/>
          <w:b/>
          <w:bCs/>
          <w:color w:val="000000"/>
          <w:lang w:bidi="fa-IR"/>
        </w:rPr>
        <w:t xml:space="preserve">      </w:t>
      </w:r>
      <w:r w:rsidR="006E2C34">
        <w:rPr>
          <w:rFonts w:cs="B Nazanin" w:hint="cs"/>
          <w:b/>
          <w:bCs/>
          <w:color w:val="000000"/>
          <w:rtl/>
          <w:lang w:bidi="fa-IR"/>
        </w:rPr>
        <w:t xml:space="preserve"> عضو هیئت علمی: تمام وقت جغرافیایی                  تمام وقت</w:t>
      </w:r>
    </w:p>
    <w:p w14:paraId="610433AE" w14:textId="69A59891" w:rsidR="004D2EC0" w:rsidRDefault="004D2EC0" w:rsidP="000533F2">
      <w:pPr>
        <w:bidi/>
        <w:ind w:left="-932" w:firstLine="932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عناوین </w:t>
      </w:r>
      <w:r w:rsidR="00D07059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فعالیت‌های</w:t>
      </w: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ضروری (شرط لازم) </w:t>
      </w:r>
      <w:r w:rsidR="000533F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جهت انجام</w:t>
      </w: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6E2C3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موظفی</w:t>
      </w:r>
      <w:r w:rsidR="000533F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0533F2" w:rsidRPr="00D07059">
        <w:rPr>
          <w:rFonts w:cs="B Nazanin"/>
          <w:b/>
          <w:bCs/>
          <w:color w:val="000000"/>
          <w:sz w:val="28"/>
          <w:szCs w:val="28"/>
          <w:rtl/>
          <w:lang w:bidi="fa-IR"/>
        </w:rPr>
        <w:t>تمام</w:t>
      </w:r>
      <w:r w:rsidR="000533F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0533F2" w:rsidRPr="00D07059">
        <w:rPr>
          <w:rFonts w:cs="B Nazanin"/>
          <w:b/>
          <w:bCs/>
          <w:color w:val="000000"/>
          <w:sz w:val="28"/>
          <w:szCs w:val="28"/>
          <w:rtl/>
          <w:lang w:bidi="fa-IR"/>
        </w:rPr>
        <w:t>‌وقت</w:t>
      </w:r>
      <w:r w:rsidR="000533F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جغرافیایی و تمام وقتی( محرومیت از مطب)</w:t>
      </w:r>
      <w:r w:rsidR="001B1E8D" w:rsidRPr="00047A01">
        <w:rPr>
          <w:rFonts w:cs="B Nazanin" w:hint="cs"/>
          <w:b/>
          <w:bCs/>
          <w:color w:val="000000"/>
          <w:sz w:val="34"/>
          <w:szCs w:val="34"/>
          <w:vertAlign w:val="superscript"/>
          <w:rtl/>
          <w:lang w:bidi="fa-IR"/>
        </w:rPr>
        <w:t>*</w:t>
      </w:r>
    </w:p>
    <w:tbl>
      <w:tblPr>
        <w:tblW w:w="13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270"/>
        <w:gridCol w:w="1125"/>
        <w:gridCol w:w="1265"/>
        <w:gridCol w:w="1265"/>
        <w:gridCol w:w="1682"/>
        <w:gridCol w:w="4520"/>
        <w:gridCol w:w="788"/>
      </w:tblGrid>
      <w:tr w:rsidR="000533F2" w:rsidRPr="00D25353" w14:paraId="1495AE67" w14:textId="77777777" w:rsidTr="000533F2">
        <w:trPr>
          <w:trHeight w:val="534"/>
          <w:jc w:val="center"/>
        </w:trPr>
        <w:tc>
          <w:tcPr>
            <w:tcW w:w="13578" w:type="dxa"/>
            <w:gridSpan w:val="8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14:paraId="793F831B" w14:textId="664F4398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جدول شماره 1</w:t>
            </w:r>
          </w:p>
        </w:tc>
      </w:tr>
      <w:tr w:rsidR="000533F2" w:rsidRPr="00D25353" w14:paraId="65380333" w14:textId="77777777" w:rsidTr="000533F2">
        <w:trPr>
          <w:trHeight w:val="534"/>
          <w:jc w:val="center"/>
        </w:trPr>
        <w:tc>
          <w:tcPr>
            <w:tcW w:w="1671" w:type="dxa"/>
            <w:tcBorders>
              <w:top w:val="single" w:sz="18" w:space="0" w:color="auto"/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27980DC9" w14:textId="77777777" w:rsidR="000533F2" w:rsidRPr="00F564CC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</w:pPr>
            <w:r w:rsidRPr="000533F2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توضیحات</w:t>
            </w:r>
          </w:p>
          <w:p w14:paraId="4D50682E" w14:textId="49415339" w:rsidR="000533F2" w:rsidRPr="00D25353" w:rsidRDefault="000533F2" w:rsidP="000533F2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F564CC">
              <w:rPr>
                <w:rFonts w:ascii="Times New Roman" w:eastAsia="Calibri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  <w:t>(موظفی/تمام وقت جغرافیایی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  <w:t>/تمام وقت (محرومیت از مطب)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390F3B26" w14:textId="77777777" w:rsidR="000533F2" w:rsidRDefault="000533F2" w:rsidP="000533F2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  <w:p w14:paraId="00F3ABC0" w14:textId="1816AD9E" w:rsidR="000533F2" w:rsidRDefault="000533F2" w:rsidP="000533F2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  <w:t>Affiliation</w:t>
            </w:r>
          </w:p>
          <w:p w14:paraId="7C5D2011" w14:textId="335F2F4C" w:rsidR="000533F2" w:rsidRPr="00D25353" w:rsidRDefault="000533F2" w:rsidP="000533F2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اول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20B9807C" w14:textId="1AA9BA4F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نفر چندم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0782CB60" w14:textId="77777777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تاریخ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 انتشار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3FC0C970" w14:textId="77777777" w:rsidR="000533F2" w:rsidRPr="00137351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ضریب تأثیر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3429BDEC" w14:textId="77777777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عنوان مجله</w:t>
            </w:r>
          </w:p>
        </w:tc>
        <w:tc>
          <w:tcPr>
            <w:tcW w:w="4596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4067E61E" w14:textId="77777777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عنوان مقاله</w:t>
            </w:r>
          </w:p>
        </w:tc>
        <w:tc>
          <w:tcPr>
            <w:tcW w:w="790" w:type="dxa"/>
            <w:tcBorders>
              <w:top w:val="single" w:sz="18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6CF3EF80" w14:textId="77777777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رد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ف</w:t>
            </w:r>
          </w:p>
        </w:tc>
      </w:tr>
      <w:tr w:rsidR="000533F2" w:rsidRPr="00D25353" w14:paraId="2EBEE8E0" w14:textId="77777777" w:rsidTr="000533F2">
        <w:trPr>
          <w:trHeight w:val="394"/>
          <w:jc w:val="center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30DFA58D" w14:textId="77777777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134" w:type="dxa"/>
          </w:tcPr>
          <w:p w14:paraId="059D67AD" w14:textId="77777777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134" w:type="dxa"/>
            <w:vAlign w:val="center"/>
          </w:tcPr>
          <w:p w14:paraId="0EDEECE4" w14:textId="1BA4354C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276" w:type="dxa"/>
            <w:vAlign w:val="center"/>
          </w:tcPr>
          <w:p w14:paraId="19329210" w14:textId="77777777" w:rsidR="000533F2" w:rsidRPr="00D25353" w:rsidRDefault="000533F2" w:rsidP="00A46C56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276" w:type="dxa"/>
            <w:vAlign w:val="center"/>
          </w:tcPr>
          <w:p w14:paraId="441A423C" w14:textId="77777777" w:rsidR="000533F2" w:rsidRPr="00DC44B3" w:rsidRDefault="000533F2" w:rsidP="00A46C56">
            <w:pPr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701" w:type="dxa"/>
            <w:vAlign w:val="center"/>
          </w:tcPr>
          <w:p w14:paraId="4836B8D2" w14:textId="77777777" w:rsidR="000533F2" w:rsidRPr="00D25353" w:rsidRDefault="000533F2" w:rsidP="00A46C56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4596" w:type="dxa"/>
            <w:vAlign w:val="center"/>
          </w:tcPr>
          <w:p w14:paraId="765D1FC9" w14:textId="77777777" w:rsidR="000533F2" w:rsidRPr="00D25353" w:rsidRDefault="000533F2" w:rsidP="00A46C56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790" w:type="dxa"/>
            <w:tcBorders>
              <w:right w:val="single" w:sz="24" w:space="0" w:color="auto"/>
            </w:tcBorders>
            <w:vAlign w:val="center"/>
          </w:tcPr>
          <w:p w14:paraId="6D995781" w14:textId="77777777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1</w:t>
            </w:r>
          </w:p>
        </w:tc>
      </w:tr>
      <w:tr w:rsidR="000533F2" w:rsidRPr="00D25353" w14:paraId="22785D72" w14:textId="77777777" w:rsidTr="000533F2">
        <w:trPr>
          <w:trHeight w:val="414"/>
          <w:jc w:val="center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6CF89A56" w14:textId="77777777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134" w:type="dxa"/>
          </w:tcPr>
          <w:p w14:paraId="2806FD68" w14:textId="77777777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134" w:type="dxa"/>
            <w:vAlign w:val="center"/>
          </w:tcPr>
          <w:p w14:paraId="1845C197" w14:textId="029EFAC5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276" w:type="dxa"/>
            <w:vAlign w:val="center"/>
          </w:tcPr>
          <w:p w14:paraId="47208A82" w14:textId="77777777" w:rsidR="000533F2" w:rsidRPr="00D25353" w:rsidRDefault="000533F2" w:rsidP="00A46C56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276" w:type="dxa"/>
            <w:vAlign w:val="center"/>
          </w:tcPr>
          <w:p w14:paraId="466E7019" w14:textId="77777777" w:rsidR="000533F2" w:rsidRPr="00A95D88" w:rsidRDefault="000533F2" w:rsidP="00A46C56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701" w:type="dxa"/>
            <w:vAlign w:val="center"/>
          </w:tcPr>
          <w:p w14:paraId="4B921E64" w14:textId="77777777" w:rsidR="000533F2" w:rsidRPr="00D25353" w:rsidRDefault="000533F2" w:rsidP="00A46C56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4596" w:type="dxa"/>
            <w:vAlign w:val="center"/>
          </w:tcPr>
          <w:p w14:paraId="3FA4B413" w14:textId="77777777" w:rsidR="000533F2" w:rsidRPr="00D25353" w:rsidRDefault="000533F2" w:rsidP="00A46C56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790" w:type="dxa"/>
            <w:tcBorders>
              <w:right w:val="single" w:sz="24" w:space="0" w:color="auto"/>
            </w:tcBorders>
            <w:vAlign w:val="center"/>
          </w:tcPr>
          <w:p w14:paraId="2C9D1D43" w14:textId="77777777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2</w:t>
            </w:r>
          </w:p>
        </w:tc>
      </w:tr>
      <w:tr w:rsidR="000533F2" w:rsidRPr="00D25353" w14:paraId="016599C5" w14:textId="77777777" w:rsidTr="000533F2">
        <w:trPr>
          <w:trHeight w:val="414"/>
          <w:jc w:val="center"/>
        </w:trPr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15A103" w14:textId="77777777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04A9266B" w14:textId="77777777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2DCEDCF6" w14:textId="2F344E35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14:paraId="73FFA048" w14:textId="77777777" w:rsidR="000533F2" w:rsidRPr="00D25353" w:rsidRDefault="000533F2" w:rsidP="00A46C56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14:paraId="30B4DEF9" w14:textId="77777777" w:rsidR="000533F2" w:rsidRPr="00A95D88" w:rsidRDefault="000533F2" w:rsidP="00A46C56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51BE7B99" w14:textId="77777777" w:rsidR="000533F2" w:rsidRPr="00D25353" w:rsidRDefault="000533F2" w:rsidP="00A46C56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4596" w:type="dxa"/>
            <w:tcBorders>
              <w:bottom w:val="single" w:sz="24" w:space="0" w:color="auto"/>
            </w:tcBorders>
            <w:vAlign w:val="center"/>
          </w:tcPr>
          <w:p w14:paraId="13987A78" w14:textId="77777777" w:rsidR="000533F2" w:rsidRPr="00D25353" w:rsidRDefault="000533F2" w:rsidP="00A46C56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7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B9F17EC" w14:textId="03220CD7" w:rsidR="000533F2" w:rsidRPr="00D25353" w:rsidRDefault="000533F2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3</w:t>
            </w:r>
          </w:p>
        </w:tc>
      </w:tr>
    </w:tbl>
    <w:p w14:paraId="7EA5AA8A" w14:textId="77777777" w:rsidR="00441370" w:rsidRDefault="00441370" w:rsidP="007B36CB">
      <w:pPr>
        <w:bidi/>
        <w:ind w:left="-932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843"/>
        <w:gridCol w:w="1984"/>
        <w:gridCol w:w="2980"/>
        <w:gridCol w:w="3683"/>
        <w:gridCol w:w="738"/>
      </w:tblGrid>
      <w:tr w:rsidR="001403EE" w:rsidRPr="00D25353" w14:paraId="3C4E56CE" w14:textId="77777777" w:rsidTr="00106D8A">
        <w:trPr>
          <w:trHeight w:val="479"/>
          <w:jc w:val="center"/>
        </w:trPr>
        <w:tc>
          <w:tcPr>
            <w:tcW w:w="13608" w:type="dxa"/>
            <w:gridSpan w:val="6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14:paraId="43A8C304" w14:textId="7B9ACFED" w:rsidR="001403EE" w:rsidRPr="00D25353" w:rsidRDefault="001403EE" w:rsidP="00C31CBB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جدول شماره </w:t>
            </w:r>
            <w:r w:rsidR="00C31CBB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2</w:t>
            </w:r>
          </w:p>
        </w:tc>
      </w:tr>
      <w:tr w:rsidR="00A26EE1" w:rsidRPr="00D25353" w14:paraId="37A3ADD5" w14:textId="77777777" w:rsidTr="00744E58">
        <w:trPr>
          <w:trHeight w:val="479"/>
          <w:jc w:val="center"/>
        </w:trPr>
        <w:tc>
          <w:tcPr>
            <w:tcW w:w="2380" w:type="dxa"/>
            <w:tcBorders>
              <w:top w:val="single" w:sz="18" w:space="0" w:color="auto"/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510A5480" w14:textId="4A41CE2B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نفر چندم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145898EE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تعداد نفرات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5EFA18D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تاریخ و شماره</w:t>
            </w:r>
          </w:p>
        </w:tc>
        <w:tc>
          <w:tcPr>
            <w:tcW w:w="2980" w:type="dxa"/>
            <w:tcBorders>
              <w:top w:val="single" w:sz="18" w:space="0" w:color="auto"/>
              <w:lef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751575D0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مرجع صادر‌کننده گواهی</w:t>
            </w:r>
          </w:p>
        </w:tc>
        <w:tc>
          <w:tcPr>
            <w:tcW w:w="3683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5355935D" w14:textId="003A5294" w:rsidR="00A26EE1" w:rsidRPr="00D25353" w:rsidRDefault="00A26EE1" w:rsidP="001403E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نوع فعالیت یا دستاورد (شامل ثبت اختراع، شرکت دانش‌بنیان، هسته فناور)</w:t>
            </w:r>
          </w:p>
        </w:tc>
        <w:tc>
          <w:tcPr>
            <w:tcW w:w="738" w:type="dxa"/>
            <w:tcBorders>
              <w:top w:val="single" w:sz="18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150338B8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رد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ف</w:t>
            </w:r>
          </w:p>
        </w:tc>
      </w:tr>
      <w:tr w:rsidR="00A26EE1" w:rsidRPr="00D25353" w14:paraId="252661A6" w14:textId="77777777" w:rsidTr="00744E58">
        <w:trPr>
          <w:trHeight w:val="354"/>
          <w:jc w:val="center"/>
        </w:trPr>
        <w:tc>
          <w:tcPr>
            <w:tcW w:w="2380" w:type="dxa"/>
            <w:tcBorders>
              <w:left w:val="single" w:sz="24" w:space="0" w:color="auto"/>
            </w:tcBorders>
            <w:vAlign w:val="center"/>
          </w:tcPr>
          <w:p w14:paraId="354C04A0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843" w:type="dxa"/>
            <w:vAlign w:val="center"/>
          </w:tcPr>
          <w:p w14:paraId="405A3D2D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60E9B306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980" w:type="dxa"/>
            <w:tcBorders>
              <w:left w:val="single" w:sz="6" w:space="0" w:color="auto"/>
            </w:tcBorders>
            <w:vAlign w:val="center"/>
          </w:tcPr>
          <w:p w14:paraId="0085D88E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3683" w:type="dxa"/>
            <w:vAlign w:val="center"/>
          </w:tcPr>
          <w:p w14:paraId="29D17E3A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14:paraId="64E44B37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۱</w:t>
            </w:r>
          </w:p>
        </w:tc>
      </w:tr>
      <w:tr w:rsidR="00A26EE1" w:rsidRPr="00D25353" w14:paraId="29941C8F" w14:textId="77777777" w:rsidTr="00744E58">
        <w:trPr>
          <w:trHeight w:val="354"/>
          <w:jc w:val="center"/>
        </w:trPr>
        <w:tc>
          <w:tcPr>
            <w:tcW w:w="2380" w:type="dxa"/>
            <w:tcBorders>
              <w:left w:val="single" w:sz="24" w:space="0" w:color="auto"/>
            </w:tcBorders>
            <w:vAlign w:val="center"/>
          </w:tcPr>
          <w:p w14:paraId="6E731705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843" w:type="dxa"/>
            <w:vAlign w:val="center"/>
          </w:tcPr>
          <w:p w14:paraId="50470E0E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50F31703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980" w:type="dxa"/>
            <w:tcBorders>
              <w:left w:val="single" w:sz="6" w:space="0" w:color="auto"/>
            </w:tcBorders>
            <w:vAlign w:val="center"/>
          </w:tcPr>
          <w:p w14:paraId="18C6A575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3683" w:type="dxa"/>
            <w:vAlign w:val="center"/>
          </w:tcPr>
          <w:p w14:paraId="17C64B67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14:paraId="2D47765A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2</w:t>
            </w:r>
          </w:p>
        </w:tc>
      </w:tr>
      <w:tr w:rsidR="00A26EE1" w:rsidRPr="00D25353" w14:paraId="07152748" w14:textId="77777777" w:rsidTr="00744E58">
        <w:trPr>
          <w:trHeight w:val="370"/>
          <w:jc w:val="center"/>
        </w:trPr>
        <w:tc>
          <w:tcPr>
            <w:tcW w:w="23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D2D946D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14:paraId="08A40965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984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14:paraId="18091B78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980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306F91C7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3683" w:type="dxa"/>
            <w:tcBorders>
              <w:bottom w:val="single" w:sz="24" w:space="0" w:color="auto"/>
            </w:tcBorders>
            <w:vAlign w:val="center"/>
          </w:tcPr>
          <w:p w14:paraId="43384833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3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1369C40" w14:textId="77777777" w:rsidR="00A26EE1" w:rsidRPr="00D25353" w:rsidRDefault="00A26EE1" w:rsidP="007870CB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۳</w:t>
            </w:r>
          </w:p>
        </w:tc>
      </w:tr>
    </w:tbl>
    <w:p w14:paraId="6646C2B7" w14:textId="77777777" w:rsidR="001403EE" w:rsidRDefault="001403EE" w:rsidP="008355BE">
      <w:pPr>
        <w:bidi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</w:p>
    <w:p w14:paraId="348C5EF4" w14:textId="0B695279" w:rsidR="008355BE" w:rsidRDefault="008355BE" w:rsidP="008355BE">
      <w:pPr>
        <w:bidi/>
        <w:ind w:left="-932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                 </w:t>
      </w:r>
      <w:r w:rsidR="001B1E8D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*</w:t>
      </w:r>
      <w:r w:rsidR="00F757E1" w:rsidRPr="0044137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در </w:t>
      </w:r>
      <w:r w:rsidR="00C31CBB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دو جدول  فوق </w:t>
      </w:r>
      <w:r w:rsidR="00F757E1" w:rsidRPr="0044137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فقط مشخصات مقالاتی که عضو </w:t>
      </w:r>
      <w:r w:rsidR="00D07059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هیئت</w:t>
      </w:r>
      <w:r w:rsidR="00F757E1" w:rsidRPr="0044137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علمی پژوهشی </w:t>
      </w:r>
      <w:r w:rsidR="007B36CB" w:rsidRPr="0044137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به عنوان نویسنده اول یا مس</w:t>
      </w:r>
      <w:r w:rsidR="00D07059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ئ</w:t>
      </w:r>
      <w:r w:rsidR="007B36CB" w:rsidRPr="0044137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ول منتشر کرده است</w:t>
      </w:r>
      <w:r w:rsidR="00D07059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،</w:t>
      </w:r>
      <w:r w:rsidR="007B36CB" w:rsidRPr="0044137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C31CBB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و یا فعالیت های فناورانه </w:t>
      </w:r>
      <w:r w:rsidR="007B36CB" w:rsidRPr="0044137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ذکر شود و نیازی به محاسبه امتیاز آن وجود </w:t>
      </w: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              </w:t>
      </w:r>
    </w:p>
    <w:p w14:paraId="628D9DB5" w14:textId="6DE819F8" w:rsidR="004D2EC0" w:rsidRPr="008355BE" w:rsidRDefault="008355BE" w:rsidP="008355BE">
      <w:pPr>
        <w:bidi/>
        <w:rPr>
          <w:rFonts w:cs="B Nazanin"/>
          <w:sz w:val="20"/>
          <w:szCs w:val="20"/>
          <w:rtl/>
          <w:lang w:bidi="fa-IR"/>
        </w:rPr>
      </w:pPr>
      <w:r w:rsidRPr="0044137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ندارد. امتیاز آن در بخش </w:t>
      </w: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های مربوطه </w:t>
      </w:r>
      <w:r w:rsidRPr="0044137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محاسبه خواهد شد</w:t>
      </w: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.</w:t>
      </w:r>
    </w:p>
    <w:p w14:paraId="3ADD62A9" w14:textId="1830BE0F" w:rsidR="00B7223C" w:rsidRPr="00710D5C" w:rsidRDefault="00B7223C" w:rsidP="00710D5C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</w:p>
    <w:p w14:paraId="082382FF" w14:textId="163A9B04" w:rsidR="00EC2A2D" w:rsidRDefault="00D07059" w:rsidP="006500AE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فعالیت‌های </w:t>
      </w:r>
      <w:r w:rsidR="00EC2A2D">
        <w:rPr>
          <w:rFonts w:cs="B Nazanin" w:hint="cs"/>
          <w:b/>
          <w:bCs/>
          <w:sz w:val="32"/>
          <w:szCs w:val="32"/>
          <w:rtl/>
          <w:lang w:bidi="fa-IR"/>
        </w:rPr>
        <w:t>پژوهشی</w:t>
      </w:r>
    </w:p>
    <w:p w14:paraId="556527A2" w14:textId="77777777" w:rsidR="001F58E3" w:rsidRDefault="001F58E3" w:rsidP="001C5F00">
      <w:pPr>
        <w:pStyle w:val="ListParagraph"/>
        <w:bidi/>
        <w:ind w:left="-572"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الف) جدول نگارش کتب علمی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14"/>
        <w:gridCol w:w="1334"/>
        <w:gridCol w:w="1341"/>
        <w:gridCol w:w="1441"/>
        <w:gridCol w:w="1444"/>
        <w:gridCol w:w="5591"/>
        <w:gridCol w:w="709"/>
      </w:tblGrid>
      <w:tr w:rsidR="000533F2" w:rsidRPr="00D25353" w14:paraId="4F77C181" w14:textId="77777777" w:rsidTr="00091DB4">
        <w:trPr>
          <w:trHeight w:val="534"/>
          <w:jc w:val="center"/>
        </w:trPr>
        <w:tc>
          <w:tcPr>
            <w:tcW w:w="14317" w:type="dxa"/>
            <w:gridSpan w:val="8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14:paraId="24AE5821" w14:textId="7DFD8406" w:rsidR="000533F2" w:rsidRPr="00D25353" w:rsidRDefault="000533F2" w:rsidP="00B7223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جدول شماره 3</w:t>
            </w:r>
          </w:p>
        </w:tc>
      </w:tr>
      <w:tr w:rsidR="000533F2" w:rsidRPr="00D25353" w14:paraId="3D5D2775" w14:textId="77777777" w:rsidTr="00091DB4">
        <w:trPr>
          <w:trHeight w:val="534"/>
          <w:jc w:val="center"/>
        </w:trPr>
        <w:tc>
          <w:tcPr>
            <w:tcW w:w="1243" w:type="dxa"/>
            <w:tcBorders>
              <w:top w:val="single" w:sz="18" w:space="0" w:color="auto"/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404751B2" w14:textId="77777777" w:rsidR="000533F2" w:rsidRPr="003D44C0" w:rsidRDefault="000533F2" w:rsidP="006D15C7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</w:pPr>
            <w:r w:rsidRPr="003D44C0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واحد (امتیاز)</w:t>
            </w:r>
          </w:p>
        </w:tc>
        <w:tc>
          <w:tcPr>
            <w:tcW w:w="1214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0B15FFB8" w14:textId="77777777" w:rsidR="000533F2" w:rsidRPr="003D44C0" w:rsidRDefault="000533F2" w:rsidP="006D15C7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</w:pPr>
            <w:r w:rsidRPr="003D44C0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نفر چندم</w:t>
            </w:r>
          </w:p>
        </w:tc>
        <w:tc>
          <w:tcPr>
            <w:tcW w:w="1334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65FFF874" w14:textId="77777777" w:rsidR="000533F2" w:rsidRPr="003D44C0" w:rsidRDefault="000533F2" w:rsidP="006D15C7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lang w:val="en-US" w:bidi="fa-IR"/>
              </w:rPr>
            </w:pPr>
            <w:r w:rsidRPr="003D44C0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تعداد نفرات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27EB6657" w14:textId="77777777" w:rsidR="000533F2" w:rsidRPr="003D44C0" w:rsidRDefault="000533F2" w:rsidP="006D15C7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lang w:val="en-US" w:bidi="fa-IR"/>
              </w:rPr>
            </w:pPr>
            <w:r w:rsidRPr="003D44C0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انتشارات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20563462" w14:textId="012186E1" w:rsidR="000533F2" w:rsidRPr="000533F2" w:rsidRDefault="000533F2" w:rsidP="000533F2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فصل کتاب</w:t>
            </w:r>
          </w:p>
        </w:tc>
        <w:tc>
          <w:tcPr>
            <w:tcW w:w="1444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0342232A" w14:textId="11EF31CD" w:rsidR="000533F2" w:rsidRPr="003D44C0" w:rsidRDefault="000533F2" w:rsidP="00A16BE0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</w:pPr>
            <w:r w:rsidRPr="003D44C0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نوع نگارش</w:t>
            </w:r>
            <w:r w:rsidRPr="00A67550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vertAlign w:val="superscript"/>
                <w:rtl/>
                <w:lang w:val="en-US" w:bidi="fa-IR"/>
              </w:rPr>
              <w:t xml:space="preserve"> *</w:t>
            </w:r>
          </w:p>
        </w:tc>
        <w:tc>
          <w:tcPr>
            <w:tcW w:w="5591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1B4BB92F" w14:textId="77777777" w:rsidR="000533F2" w:rsidRPr="003D44C0" w:rsidRDefault="000533F2" w:rsidP="006D15C7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lang w:val="en-US" w:bidi="fa-IR"/>
              </w:rPr>
            </w:pPr>
            <w:r w:rsidRPr="003D44C0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عنوان کتاب/ درسنامه/...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430BF906" w14:textId="77777777" w:rsidR="000533F2" w:rsidRPr="003D44C0" w:rsidRDefault="000533F2" w:rsidP="006D15C7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</w:pPr>
            <w:r w:rsidRPr="003D44C0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رد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ی</w:t>
            </w:r>
            <w:r w:rsidRPr="003D44C0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ف</w:t>
            </w:r>
          </w:p>
        </w:tc>
      </w:tr>
      <w:tr w:rsidR="000533F2" w:rsidRPr="00D25353" w14:paraId="56ED4CCE" w14:textId="77777777" w:rsidTr="00091DB4">
        <w:trPr>
          <w:trHeight w:val="370"/>
          <w:jc w:val="center"/>
        </w:trPr>
        <w:tc>
          <w:tcPr>
            <w:tcW w:w="1243" w:type="dxa"/>
            <w:tcBorders>
              <w:left w:val="single" w:sz="24" w:space="0" w:color="auto"/>
            </w:tcBorders>
            <w:vAlign w:val="center"/>
          </w:tcPr>
          <w:p w14:paraId="39BF89E6" w14:textId="77777777" w:rsidR="000533F2" w:rsidRPr="00D25353" w:rsidRDefault="000533F2" w:rsidP="006D15C7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214" w:type="dxa"/>
            <w:vAlign w:val="center"/>
          </w:tcPr>
          <w:p w14:paraId="041A0098" w14:textId="77777777" w:rsidR="000533F2" w:rsidRPr="00D25353" w:rsidRDefault="000533F2" w:rsidP="006D15C7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334" w:type="dxa"/>
            <w:vAlign w:val="center"/>
          </w:tcPr>
          <w:p w14:paraId="749577FF" w14:textId="77777777" w:rsidR="000533F2" w:rsidRPr="00D25353" w:rsidRDefault="000533F2" w:rsidP="006D15C7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341" w:type="dxa"/>
            <w:vAlign w:val="center"/>
          </w:tcPr>
          <w:p w14:paraId="252954FE" w14:textId="77777777" w:rsidR="000533F2" w:rsidRPr="00DC44B3" w:rsidRDefault="000533F2" w:rsidP="006D15C7">
            <w:pPr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41" w:type="dxa"/>
          </w:tcPr>
          <w:p w14:paraId="5A8AE7A2" w14:textId="77777777" w:rsidR="000533F2" w:rsidRPr="00D25353" w:rsidRDefault="000533F2" w:rsidP="006D15C7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444" w:type="dxa"/>
            <w:vAlign w:val="center"/>
          </w:tcPr>
          <w:p w14:paraId="66F42984" w14:textId="262452D8" w:rsidR="000533F2" w:rsidRPr="00D25353" w:rsidRDefault="000533F2" w:rsidP="006D15C7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5591" w:type="dxa"/>
            <w:vAlign w:val="center"/>
          </w:tcPr>
          <w:p w14:paraId="3FE9A284" w14:textId="77777777" w:rsidR="000533F2" w:rsidRPr="00D25353" w:rsidRDefault="000533F2" w:rsidP="006D15C7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14:paraId="010C7B92" w14:textId="77777777" w:rsidR="000533F2" w:rsidRPr="00D25353" w:rsidRDefault="000533F2" w:rsidP="006D15C7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1</w:t>
            </w:r>
          </w:p>
        </w:tc>
      </w:tr>
      <w:tr w:rsidR="000533F2" w:rsidRPr="00D25353" w14:paraId="28901051" w14:textId="77777777" w:rsidTr="00091DB4">
        <w:trPr>
          <w:trHeight w:val="370"/>
          <w:jc w:val="center"/>
        </w:trPr>
        <w:tc>
          <w:tcPr>
            <w:tcW w:w="12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8A86096" w14:textId="77777777" w:rsidR="000533F2" w:rsidRPr="00D25353" w:rsidRDefault="000533F2" w:rsidP="006D15C7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214" w:type="dxa"/>
            <w:tcBorders>
              <w:bottom w:val="single" w:sz="24" w:space="0" w:color="auto"/>
            </w:tcBorders>
            <w:vAlign w:val="center"/>
          </w:tcPr>
          <w:p w14:paraId="1E8E596C" w14:textId="77777777" w:rsidR="000533F2" w:rsidRPr="00D25353" w:rsidRDefault="000533F2" w:rsidP="006D15C7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334" w:type="dxa"/>
            <w:tcBorders>
              <w:bottom w:val="single" w:sz="24" w:space="0" w:color="auto"/>
            </w:tcBorders>
            <w:vAlign w:val="center"/>
          </w:tcPr>
          <w:p w14:paraId="56095289" w14:textId="77777777" w:rsidR="000533F2" w:rsidRPr="00D25353" w:rsidRDefault="000533F2" w:rsidP="006D15C7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341" w:type="dxa"/>
            <w:tcBorders>
              <w:bottom w:val="single" w:sz="24" w:space="0" w:color="auto"/>
            </w:tcBorders>
            <w:vAlign w:val="center"/>
          </w:tcPr>
          <w:p w14:paraId="3EB0247E" w14:textId="77777777" w:rsidR="000533F2" w:rsidRPr="00A95D88" w:rsidRDefault="000533F2" w:rsidP="006D15C7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441" w:type="dxa"/>
            <w:tcBorders>
              <w:bottom w:val="single" w:sz="24" w:space="0" w:color="auto"/>
            </w:tcBorders>
          </w:tcPr>
          <w:p w14:paraId="77B36ED2" w14:textId="77777777" w:rsidR="000533F2" w:rsidRPr="00D25353" w:rsidRDefault="000533F2" w:rsidP="006D15C7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444" w:type="dxa"/>
            <w:tcBorders>
              <w:bottom w:val="single" w:sz="24" w:space="0" w:color="auto"/>
            </w:tcBorders>
            <w:vAlign w:val="center"/>
          </w:tcPr>
          <w:p w14:paraId="479BAABF" w14:textId="1DE5106A" w:rsidR="000533F2" w:rsidRPr="00D25353" w:rsidRDefault="000533F2" w:rsidP="006D15C7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5591" w:type="dxa"/>
            <w:tcBorders>
              <w:bottom w:val="single" w:sz="24" w:space="0" w:color="auto"/>
            </w:tcBorders>
            <w:vAlign w:val="center"/>
          </w:tcPr>
          <w:p w14:paraId="39F23263" w14:textId="77777777" w:rsidR="000533F2" w:rsidRPr="00D25353" w:rsidRDefault="000533F2" w:rsidP="006D15C7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B83C101" w14:textId="77777777" w:rsidR="000533F2" w:rsidRPr="00D25353" w:rsidRDefault="000533F2" w:rsidP="006D15C7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2</w:t>
            </w:r>
          </w:p>
        </w:tc>
      </w:tr>
    </w:tbl>
    <w:p w14:paraId="662B5EAF" w14:textId="364FE360" w:rsidR="00BF7009" w:rsidRDefault="00174643" w:rsidP="00173289">
      <w:pPr>
        <w:pStyle w:val="ListParagraph"/>
        <w:bidi/>
        <w:ind w:left="-572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A67550">
        <w:rPr>
          <w:rFonts w:cs="B Nazanin" w:hint="cs"/>
          <w:b/>
          <w:bCs/>
          <w:sz w:val="22"/>
          <w:szCs w:val="22"/>
          <w:rtl/>
          <w:lang w:bidi="fa-IR"/>
        </w:rPr>
        <w:t>*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نوع نگارش</w:t>
      </w:r>
      <w:r w:rsidR="00D07059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:</w:t>
      </w: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174643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ت</w:t>
      </w:r>
      <w:r w:rsidR="00D07059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أ</w:t>
      </w:r>
      <w:r w:rsidRPr="00174643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لیف/ ترجمه/</w:t>
      </w:r>
      <w:r w:rsidRPr="00174643">
        <w:rPr>
          <w:rFonts w:cs="B Nazanin"/>
          <w:b/>
          <w:bCs/>
          <w:color w:val="000000"/>
          <w:sz w:val="20"/>
          <w:szCs w:val="20"/>
          <w:rtl/>
          <w:lang w:bidi="fa-IR"/>
        </w:rPr>
        <w:t xml:space="preserve"> تحر</w:t>
      </w:r>
      <w:r w:rsidR="00D07059">
        <w:rPr>
          <w:rFonts w:cs="B Nazanin"/>
          <w:b/>
          <w:bCs/>
          <w:color w:val="000000"/>
          <w:sz w:val="20"/>
          <w:szCs w:val="20"/>
          <w:rtl/>
          <w:lang w:bidi="fa-IR"/>
        </w:rPr>
        <w:t>ی</w:t>
      </w:r>
      <w:r w:rsidRPr="00174643">
        <w:rPr>
          <w:rFonts w:cs="B Nazanin"/>
          <w:b/>
          <w:bCs/>
          <w:color w:val="000000"/>
          <w:sz w:val="20"/>
          <w:szCs w:val="20"/>
          <w:rtl/>
          <w:lang w:bidi="fa-IR"/>
        </w:rPr>
        <w:t>ر و تجد</w:t>
      </w:r>
      <w:r w:rsidR="00D07059">
        <w:rPr>
          <w:rFonts w:cs="B Nazanin"/>
          <w:b/>
          <w:bCs/>
          <w:color w:val="000000"/>
          <w:sz w:val="20"/>
          <w:szCs w:val="20"/>
          <w:rtl/>
          <w:lang w:bidi="fa-IR"/>
        </w:rPr>
        <w:t>ی</w:t>
      </w:r>
      <w:r w:rsidRPr="00174643">
        <w:rPr>
          <w:rFonts w:cs="B Nazanin"/>
          <w:b/>
          <w:bCs/>
          <w:color w:val="000000"/>
          <w:sz w:val="20"/>
          <w:szCs w:val="20"/>
          <w:rtl/>
          <w:lang w:bidi="fa-IR"/>
        </w:rPr>
        <w:t xml:space="preserve">د چاپ </w:t>
      </w:r>
      <w:r w:rsidR="00D07059">
        <w:rPr>
          <w:rFonts w:cs="B Nazanin"/>
          <w:b/>
          <w:bCs/>
          <w:color w:val="000000"/>
          <w:sz w:val="20"/>
          <w:szCs w:val="20"/>
          <w:rtl/>
          <w:lang w:bidi="fa-IR"/>
        </w:rPr>
        <w:t>ک</w:t>
      </w:r>
      <w:r w:rsidRPr="00174643">
        <w:rPr>
          <w:rFonts w:cs="B Nazanin"/>
          <w:b/>
          <w:bCs/>
          <w:color w:val="000000"/>
          <w:sz w:val="20"/>
          <w:szCs w:val="20"/>
          <w:rtl/>
          <w:lang w:bidi="fa-IR"/>
        </w:rPr>
        <w:t>تاب</w:t>
      </w:r>
      <w:r w:rsidRPr="00174643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/</w:t>
      </w:r>
      <w:r w:rsidRPr="00174643">
        <w:rPr>
          <w:rFonts w:cs="B Nazanin"/>
          <w:b/>
          <w:bCs/>
          <w:color w:val="000000"/>
          <w:sz w:val="20"/>
          <w:szCs w:val="20"/>
          <w:rtl/>
          <w:lang w:bidi="fa-IR"/>
        </w:rPr>
        <w:t xml:space="preserve"> درسنامه</w:t>
      </w:r>
      <w:r w:rsidRPr="00174643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/</w:t>
      </w:r>
      <w:r w:rsidRPr="00174643">
        <w:rPr>
          <w:rFonts w:cs="B Nazanin"/>
          <w:b/>
          <w:bCs/>
          <w:color w:val="000000"/>
          <w:sz w:val="20"/>
          <w:szCs w:val="20"/>
          <w:rtl/>
          <w:lang w:bidi="fa-IR"/>
        </w:rPr>
        <w:t xml:space="preserve"> نقد و بررس</w:t>
      </w:r>
      <w:r w:rsidR="00D07059">
        <w:rPr>
          <w:rFonts w:cs="B Nazanin"/>
          <w:b/>
          <w:bCs/>
          <w:color w:val="000000"/>
          <w:sz w:val="20"/>
          <w:szCs w:val="20"/>
          <w:rtl/>
          <w:lang w:bidi="fa-IR"/>
        </w:rPr>
        <w:t>ی</w:t>
      </w:r>
      <w:r w:rsidRPr="00174643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/ </w:t>
      </w:r>
      <w:r w:rsidRPr="00174643">
        <w:rPr>
          <w:rFonts w:cs="B Nazanin"/>
          <w:b/>
          <w:bCs/>
          <w:color w:val="000000"/>
          <w:sz w:val="20"/>
          <w:szCs w:val="20"/>
          <w:rtl/>
          <w:lang w:bidi="fa-IR"/>
        </w:rPr>
        <w:t>تأل</w:t>
      </w:r>
      <w:r w:rsidR="00D07059">
        <w:rPr>
          <w:rFonts w:cs="B Nazanin"/>
          <w:b/>
          <w:bCs/>
          <w:color w:val="000000"/>
          <w:sz w:val="20"/>
          <w:szCs w:val="20"/>
          <w:rtl/>
          <w:lang w:bidi="fa-IR"/>
        </w:rPr>
        <w:t>ی</w:t>
      </w:r>
      <w:r w:rsidRPr="00174643">
        <w:rPr>
          <w:rFonts w:cs="B Nazanin"/>
          <w:b/>
          <w:bCs/>
          <w:color w:val="000000"/>
          <w:sz w:val="20"/>
          <w:szCs w:val="20"/>
          <w:rtl/>
          <w:lang w:bidi="fa-IR"/>
        </w:rPr>
        <w:t>ف و ترجمه تحت نظر</w:t>
      </w: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و ...</w:t>
      </w:r>
    </w:p>
    <w:p w14:paraId="302093FA" w14:textId="77777777" w:rsidR="006500AE" w:rsidRDefault="006500AE" w:rsidP="006500AE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14:paraId="28DC3A3E" w14:textId="77777777" w:rsidR="00950ACA" w:rsidRPr="00183730" w:rsidRDefault="00950ACA" w:rsidP="00BF7009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183730">
        <w:rPr>
          <w:rFonts w:cs="B Nazanin" w:hint="cs"/>
          <w:b/>
          <w:bCs/>
          <w:sz w:val="32"/>
          <w:szCs w:val="32"/>
          <w:rtl/>
          <w:lang w:bidi="fa-IR"/>
        </w:rPr>
        <w:t>ب) طرح</w:t>
      </w:r>
      <w:r w:rsidR="00D07059">
        <w:rPr>
          <w:rFonts w:cs="B Nazanin" w:hint="cs"/>
          <w:b/>
          <w:bCs/>
          <w:sz w:val="32"/>
          <w:szCs w:val="32"/>
          <w:rtl/>
          <w:lang w:bidi="fa-IR"/>
        </w:rPr>
        <w:t xml:space="preserve">‌های </w:t>
      </w:r>
      <w:r w:rsidRPr="00183730">
        <w:rPr>
          <w:rFonts w:cs="B Nazanin" w:hint="cs"/>
          <w:b/>
          <w:bCs/>
          <w:sz w:val="32"/>
          <w:szCs w:val="32"/>
          <w:rtl/>
          <w:lang w:bidi="fa-IR"/>
        </w:rPr>
        <w:t>تحقیقاتی</w:t>
      </w:r>
      <w:r w:rsidR="00286072" w:rsidRPr="00183730">
        <w:rPr>
          <w:rFonts w:cs="B Nazanin" w:hint="cs"/>
          <w:b/>
          <w:bCs/>
          <w:sz w:val="32"/>
          <w:szCs w:val="32"/>
          <w:rtl/>
          <w:lang w:bidi="fa-IR"/>
        </w:rPr>
        <w:t xml:space="preserve"> پایان</w:t>
      </w:r>
      <w:r w:rsidR="00D07059">
        <w:rPr>
          <w:rFonts w:cs="B Nazanin" w:hint="cs"/>
          <w:b/>
          <w:bCs/>
          <w:sz w:val="32"/>
          <w:szCs w:val="32"/>
          <w:rtl/>
          <w:lang w:bidi="fa-IR"/>
        </w:rPr>
        <w:t>‌</w:t>
      </w:r>
      <w:r w:rsidR="00286072" w:rsidRPr="00183730">
        <w:rPr>
          <w:rFonts w:cs="B Nazanin" w:hint="cs"/>
          <w:b/>
          <w:bCs/>
          <w:sz w:val="32"/>
          <w:szCs w:val="32"/>
          <w:rtl/>
          <w:lang w:bidi="fa-IR"/>
        </w:rPr>
        <w:t>یافته</w:t>
      </w:r>
      <w:r w:rsidR="001400D3" w:rsidRPr="00183730">
        <w:rPr>
          <w:rFonts w:cs="B Nazanin" w:hint="cs"/>
          <w:b/>
          <w:bCs/>
          <w:sz w:val="32"/>
          <w:szCs w:val="32"/>
          <w:vertAlign w:val="superscript"/>
          <w:rtl/>
          <w:lang w:bidi="fa-IR"/>
        </w:rPr>
        <w:t>*</w:t>
      </w:r>
    </w:p>
    <w:tbl>
      <w:tblPr>
        <w:tblW w:w="14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14"/>
        <w:gridCol w:w="10"/>
        <w:gridCol w:w="920"/>
        <w:gridCol w:w="16"/>
        <w:gridCol w:w="751"/>
        <w:gridCol w:w="1023"/>
        <w:gridCol w:w="1152"/>
        <w:gridCol w:w="1536"/>
        <w:gridCol w:w="10"/>
        <w:gridCol w:w="1526"/>
        <w:gridCol w:w="1024"/>
        <w:gridCol w:w="1152"/>
        <w:gridCol w:w="2432"/>
        <w:gridCol w:w="725"/>
      </w:tblGrid>
      <w:tr w:rsidR="00D74D62" w:rsidRPr="00D25353" w14:paraId="29AFE832" w14:textId="77777777" w:rsidTr="00091DB4">
        <w:trPr>
          <w:trHeight w:val="435"/>
          <w:jc w:val="center"/>
        </w:trPr>
        <w:tc>
          <w:tcPr>
            <w:tcW w:w="20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CCC0D9" w:themeFill="accent4" w:themeFillTint="66"/>
          </w:tcPr>
          <w:p w14:paraId="7E4666BB" w14:textId="77777777" w:rsidR="00D74D62" w:rsidRDefault="00D74D62" w:rsidP="00B7223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94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6A93A067" w14:textId="77777777" w:rsidR="00D74D62" w:rsidRPr="00D25353" w:rsidRDefault="00D74D62" w:rsidP="00B7223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11331" w:type="dxa"/>
            <w:gridSpan w:val="10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14:paraId="23B31EC3" w14:textId="4003BDC2" w:rsidR="00D74D62" w:rsidRPr="00D25353" w:rsidRDefault="00D74D62" w:rsidP="00B7223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</w:tr>
      <w:tr w:rsidR="00091DB4" w:rsidRPr="00D25353" w14:paraId="3C31E7BD" w14:textId="77777777" w:rsidTr="00091DB4">
        <w:trPr>
          <w:trHeight w:val="435"/>
          <w:jc w:val="center"/>
        </w:trPr>
        <w:tc>
          <w:tcPr>
            <w:tcW w:w="996" w:type="dxa"/>
            <w:tcBorders>
              <w:top w:val="single" w:sz="18" w:space="0" w:color="auto"/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5C6B9955" w14:textId="77777777" w:rsidR="00D74D62" w:rsidRPr="00D25353" w:rsidRDefault="00D74D62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واحد (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امت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از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)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14505284" w14:textId="77777777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  <w:p w14:paraId="107A7FE9" w14:textId="3DE367CF" w:rsidR="00D74D62" w:rsidRPr="00D25353" w:rsidRDefault="00D74D62" w:rsidP="00091DB4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091DB4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خروجی طرح</w:t>
            </w:r>
            <w:r w:rsidR="00091DB4" w:rsidRPr="00A644DA">
              <w:rPr>
                <w:rFonts w:ascii="Times New Roman" w:eastAsia="Calibri" w:hAnsi="Times New Roman" w:cs="B Nazanin" w:hint="cs"/>
                <w:b/>
                <w:bCs/>
                <w:color w:val="000000"/>
                <w:vertAlign w:val="superscript"/>
                <w:rtl/>
                <w:lang w:val="en-US" w:bidi="fa-IR"/>
              </w:rPr>
              <w:t>**</w:t>
            </w:r>
            <w:r w:rsidR="00091DB4">
              <w:rPr>
                <w:rFonts w:ascii="Times New Roman" w:eastAsia="Calibri" w:hAnsi="Times New Roman" w:cs="B Nazanin" w:hint="cs"/>
                <w:b/>
                <w:bCs/>
                <w:color w:val="000000"/>
                <w:vertAlign w:val="superscript"/>
                <w:rtl/>
                <w:lang w:val="en-US" w:bidi="fa-IR"/>
              </w:rPr>
              <w:t>*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6ABA1A63" w14:textId="7CA2E6BB" w:rsidR="00D74D62" w:rsidRPr="00D25353" w:rsidRDefault="00D74D62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تعداد نفرات</w:t>
            </w:r>
          </w:p>
        </w:tc>
        <w:tc>
          <w:tcPr>
            <w:tcW w:w="767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0CACBC11" w14:textId="6FDEB687" w:rsidR="00D74D62" w:rsidRDefault="00D74D62" w:rsidP="00091DB4">
            <w:pPr>
              <w:bidi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  <w:p w14:paraId="3615CE4A" w14:textId="0C4583CC" w:rsidR="00D74D62" w:rsidRDefault="00D74D62" w:rsidP="00D74D62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تاریخ پایان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2C4776AD" w14:textId="3C7D82F5" w:rsidR="00D74D62" w:rsidRPr="00D25353" w:rsidRDefault="00D74D62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تاریخ تصویب</w:t>
            </w:r>
          </w:p>
        </w:tc>
        <w:tc>
          <w:tcPr>
            <w:tcW w:w="1152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4CA08F42" w14:textId="77777777" w:rsidR="00D74D62" w:rsidRPr="00D25353" w:rsidRDefault="00D74D62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کد رهگیری طرح در سامانه پژوهان</w:t>
            </w:r>
          </w:p>
        </w:tc>
        <w:tc>
          <w:tcPr>
            <w:tcW w:w="1536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38874545" w14:textId="486B0387" w:rsidR="00D74D62" w:rsidRDefault="00D74D62" w:rsidP="00D74D62">
            <w:pPr>
              <w:bidi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  <w:p w14:paraId="461B6F5D" w14:textId="1AA35808" w:rsidR="00D74D62" w:rsidRPr="00D25353" w:rsidRDefault="00D74D62" w:rsidP="00D74D62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هزینه طرح و مبلغ مشارکت طرح های چند مرکزی</w:t>
            </w:r>
          </w:p>
        </w:tc>
        <w:tc>
          <w:tcPr>
            <w:tcW w:w="1536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46A4B619" w14:textId="6DE0048C" w:rsidR="00D74D62" w:rsidRPr="00D25353" w:rsidRDefault="00D74D62" w:rsidP="00F564C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نوع هم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ک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ار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ی 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(مجر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/هم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ک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ار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)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4AE2CD43" w14:textId="2F4E3E1D" w:rsidR="00D74D62" w:rsidRDefault="00D74D62" w:rsidP="00091DB4">
            <w:pPr>
              <w:bidi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  <w:p w14:paraId="6C0DE7B7" w14:textId="551A4E0F" w:rsidR="00D74D62" w:rsidRDefault="00DF2C62" w:rsidP="00D74D62">
            <w:pPr>
              <w:bidi/>
              <w:jc w:val="center"/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مشترک با سایر دانشگاه ها</w:t>
            </w:r>
          </w:p>
        </w:tc>
        <w:tc>
          <w:tcPr>
            <w:tcW w:w="1152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37EABA72" w14:textId="2E3CC2E7" w:rsidR="00D74D62" w:rsidRPr="00D25353" w:rsidRDefault="00D74D62" w:rsidP="00862E5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نوع طرح</w:t>
            </w:r>
            <w:r w:rsidRPr="00A644DA">
              <w:rPr>
                <w:rFonts w:ascii="Times New Roman" w:eastAsia="Calibri" w:hAnsi="Times New Roman" w:cs="B Nazanin" w:hint="cs"/>
                <w:b/>
                <w:bCs/>
                <w:color w:val="000000"/>
                <w:vertAlign w:val="superscript"/>
                <w:rtl/>
                <w:lang w:val="en-US" w:bidi="fa-IR"/>
              </w:rPr>
              <w:t>**</w:t>
            </w:r>
          </w:p>
        </w:tc>
        <w:tc>
          <w:tcPr>
            <w:tcW w:w="2432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42FF6754" w14:textId="77777777" w:rsidR="00D74D62" w:rsidRPr="00D25353" w:rsidRDefault="00D74D62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عنوان طرح</w:t>
            </w:r>
          </w:p>
        </w:tc>
        <w:tc>
          <w:tcPr>
            <w:tcW w:w="725" w:type="dxa"/>
            <w:tcBorders>
              <w:top w:val="single" w:sz="18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5B2BD908" w14:textId="77777777" w:rsidR="00D74D62" w:rsidRPr="00D25353" w:rsidRDefault="00D74D62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رد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ف</w:t>
            </w:r>
          </w:p>
        </w:tc>
      </w:tr>
      <w:tr w:rsidR="00091DB4" w:rsidRPr="00D25353" w14:paraId="5E611A69" w14:textId="77777777" w:rsidTr="00091DB4">
        <w:trPr>
          <w:trHeight w:val="300"/>
          <w:jc w:val="center"/>
        </w:trPr>
        <w:tc>
          <w:tcPr>
            <w:tcW w:w="996" w:type="dxa"/>
            <w:tcBorders>
              <w:left w:val="single" w:sz="24" w:space="0" w:color="auto"/>
            </w:tcBorders>
            <w:vAlign w:val="center"/>
          </w:tcPr>
          <w:p w14:paraId="619423B6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024" w:type="dxa"/>
            <w:gridSpan w:val="2"/>
          </w:tcPr>
          <w:p w14:paraId="2C4CE4BF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920" w:type="dxa"/>
            <w:vAlign w:val="center"/>
          </w:tcPr>
          <w:p w14:paraId="07C9EC8E" w14:textId="4689B761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67" w:type="dxa"/>
            <w:gridSpan w:val="2"/>
          </w:tcPr>
          <w:p w14:paraId="43814F70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023" w:type="dxa"/>
            <w:vAlign w:val="center"/>
          </w:tcPr>
          <w:p w14:paraId="48191F58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52" w:type="dxa"/>
            <w:vAlign w:val="center"/>
          </w:tcPr>
          <w:p w14:paraId="06D45042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46" w:type="dxa"/>
            <w:gridSpan w:val="2"/>
          </w:tcPr>
          <w:p w14:paraId="086A17E0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26" w:type="dxa"/>
            <w:vAlign w:val="center"/>
          </w:tcPr>
          <w:p w14:paraId="1A17ACED" w14:textId="258C0A0B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024" w:type="dxa"/>
          </w:tcPr>
          <w:p w14:paraId="69262AD8" w14:textId="32BF2506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52" w:type="dxa"/>
            <w:vAlign w:val="center"/>
          </w:tcPr>
          <w:p w14:paraId="1951B560" w14:textId="6C7F427A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432" w:type="dxa"/>
            <w:vAlign w:val="center"/>
          </w:tcPr>
          <w:p w14:paraId="6EA7DCF8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25" w:type="dxa"/>
            <w:tcBorders>
              <w:right w:val="single" w:sz="24" w:space="0" w:color="auto"/>
            </w:tcBorders>
            <w:vAlign w:val="center"/>
          </w:tcPr>
          <w:p w14:paraId="38D4FFAB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۱</w:t>
            </w:r>
          </w:p>
        </w:tc>
      </w:tr>
      <w:tr w:rsidR="00091DB4" w:rsidRPr="00D25353" w14:paraId="484CC5CA" w14:textId="77777777" w:rsidTr="00091DB4">
        <w:trPr>
          <w:trHeight w:val="300"/>
          <w:jc w:val="center"/>
        </w:trPr>
        <w:tc>
          <w:tcPr>
            <w:tcW w:w="996" w:type="dxa"/>
            <w:tcBorders>
              <w:left w:val="single" w:sz="24" w:space="0" w:color="auto"/>
            </w:tcBorders>
            <w:vAlign w:val="center"/>
          </w:tcPr>
          <w:p w14:paraId="4E3F1F70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024" w:type="dxa"/>
            <w:gridSpan w:val="2"/>
          </w:tcPr>
          <w:p w14:paraId="498A7ED9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920" w:type="dxa"/>
            <w:vAlign w:val="center"/>
          </w:tcPr>
          <w:p w14:paraId="03525584" w14:textId="1CF04B6E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67" w:type="dxa"/>
            <w:gridSpan w:val="2"/>
          </w:tcPr>
          <w:p w14:paraId="44A563E3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023" w:type="dxa"/>
            <w:vAlign w:val="center"/>
          </w:tcPr>
          <w:p w14:paraId="162789EF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52" w:type="dxa"/>
            <w:vAlign w:val="center"/>
          </w:tcPr>
          <w:p w14:paraId="05E34E04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46" w:type="dxa"/>
            <w:gridSpan w:val="2"/>
          </w:tcPr>
          <w:p w14:paraId="6E391870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26" w:type="dxa"/>
            <w:vAlign w:val="center"/>
          </w:tcPr>
          <w:p w14:paraId="7C349C85" w14:textId="6922919D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024" w:type="dxa"/>
          </w:tcPr>
          <w:p w14:paraId="450DE082" w14:textId="09DD6AE8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52" w:type="dxa"/>
            <w:vAlign w:val="center"/>
          </w:tcPr>
          <w:p w14:paraId="09659132" w14:textId="7846894A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432" w:type="dxa"/>
            <w:vAlign w:val="center"/>
          </w:tcPr>
          <w:p w14:paraId="187FD234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25" w:type="dxa"/>
            <w:tcBorders>
              <w:right w:val="single" w:sz="24" w:space="0" w:color="auto"/>
            </w:tcBorders>
            <w:vAlign w:val="center"/>
          </w:tcPr>
          <w:p w14:paraId="7AAFE0B7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2</w:t>
            </w:r>
          </w:p>
        </w:tc>
      </w:tr>
      <w:tr w:rsidR="00091DB4" w:rsidRPr="00D25353" w14:paraId="2F87E5AA" w14:textId="77777777" w:rsidTr="00091DB4">
        <w:trPr>
          <w:trHeight w:val="300"/>
          <w:jc w:val="center"/>
        </w:trPr>
        <w:tc>
          <w:tcPr>
            <w:tcW w:w="996" w:type="dxa"/>
            <w:tcBorders>
              <w:left w:val="single" w:sz="24" w:space="0" w:color="auto"/>
            </w:tcBorders>
            <w:vAlign w:val="center"/>
          </w:tcPr>
          <w:p w14:paraId="444CB338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024" w:type="dxa"/>
            <w:gridSpan w:val="2"/>
          </w:tcPr>
          <w:p w14:paraId="32DA88DE" w14:textId="77777777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920" w:type="dxa"/>
            <w:vAlign w:val="center"/>
          </w:tcPr>
          <w:p w14:paraId="66AC8A41" w14:textId="61311409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67" w:type="dxa"/>
            <w:gridSpan w:val="2"/>
          </w:tcPr>
          <w:p w14:paraId="4C022EA6" w14:textId="77777777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023" w:type="dxa"/>
            <w:vAlign w:val="center"/>
          </w:tcPr>
          <w:p w14:paraId="4298C2FE" w14:textId="77777777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52" w:type="dxa"/>
            <w:vAlign w:val="center"/>
          </w:tcPr>
          <w:p w14:paraId="797D6A07" w14:textId="77777777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46" w:type="dxa"/>
            <w:gridSpan w:val="2"/>
          </w:tcPr>
          <w:p w14:paraId="76C72467" w14:textId="77777777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26" w:type="dxa"/>
            <w:vAlign w:val="center"/>
          </w:tcPr>
          <w:p w14:paraId="5B5993FD" w14:textId="1F6B69D0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024" w:type="dxa"/>
          </w:tcPr>
          <w:p w14:paraId="55DCBF70" w14:textId="54E7053B" w:rsidR="00091DB4" w:rsidRPr="00277D91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52" w:type="dxa"/>
            <w:vAlign w:val="center"/>
          </w:tcPr>
          <w:p w14:paraId="168F3E15" w14:textId="406AA22F" w:rsidR="00091DB4" w:rsidRPr="00277D91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432" w:type="dxa"/>
            <w:vAlign w:val="center"/>
          </w:tcPr>
          <w:p w14:paraId="104D780F" w14:textId="77777777" w:rsidR="00091DB4" w:rsidRPr="00277D91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25" w:type="dxa"/>
            <w:tcBorders>
              <w:right w:val="single" w:sz="24" w:space="0" w:color="auto"/>
            </w:tcBorders>
            <w:vAlign w:val="center"/>
          </w:tcPr>
          <w:p w14:paraId="0703956B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3</w:t>
            </w:r>
          </w:p>
        </w:tc>
      </w:tr>
      <w:tr w:rsidR="00091DB4" w:rsidRPr="00D25353" w14:paraId="14922764" w14:textId="77777777" w:rsidTr="00091DB4">
        <w:trPr>
          <w:trHeight w:val="300"/>
          <w:jc w:val="center"/>
        </w:trPr>
        <w:tc>
          <w:tcPr>
            <w:tcW w:w="996" w:type="dxa"/>
            <w:tcBorders>
              <w:left w:val="single" w:sz="24" w:space="0" w:color="auto"/>
            </w:tcBorders>
            <w:vAlign w:val="center"/>
          </w:tcPr>
          <w:p w14:paraId="0B8282A7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024" w:type="dxa"/>
            <w:gridSpan w:val="2"/>
          </w:tcPr>
          <w:p w14:paraId="0E5FC5F3" w14:textId="77777777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920" w:type="dxa"/>
            <w:vAlign w:val="center"/>
          </w:tcPr>
          <w:p w14:paraId="7333DCD8" w14:textId="04C18033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67" w:type="dxa"/>
            <w:gridSpan w:val="2"/>
          </w:tcPr>
          <w:p w14:paraId="2B1523E0" w14:textId="77777777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023" w:type="dxa"/>
            <w:vAlign w:val="center"/>
          </w:tcPr>
          <w:p w14:paraId="14863F2B" w14:textId="77777777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52" w:type="dxa"/>
            <w:vAlign w:val="center"/>
          </w:tcPr>
          <w:p w14:paraId="7D3206D2" w14:textId="77777777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46" w:type="dxa"/>
            <w:gridSpan w:val="2"/>
          </w:tcPr>
          <w:p w14:paraId="525ACBA4" w14:textId="77777777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26" w:type="dxa"/>
            <w:vAlign w:val="center"/>
          </w:tcPr>
          <w:p w14:paraId="033C9AF5" w14:textId="50CC8D6F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024" w:type="dxa"/>
          </w:tcPr>
          <w:p w14:paraId="3F9C19D6" w14:textId="1FE1EB9E" w:rsidR="00091DB4" w:rsidRPr="00DA3505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52" w:type="dxa"/>
            <w:vAlign w:val="center"/>
          </w:tcPr>
          <w:p w14:paraId="47115570" w14:textId="10A907C7" w:rsidR="00091DB4" w:rsidRPr="00DA3505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432" w:type="dxa"/>
            <w:vAlign w:val="center"/>
          </w:tcPr>
          <w:p w14:paraId="7F077883" w14:textId="77777777" w:rsidR="00091DB4" w:rsidRPr="00DA3505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25" w:type="dxa"/>
            <w:tcBorders>
              <w:right w:val="single" w:sz="24" w:space="0" w:color="auto"/>
            </w:tcBorders>
            <w:vAlign w:val="center"/>
          </w:tcPr>
          <w:p w14:paraId="5CA72DBA" w14:textId="77777777" w:rsidR="00091DB4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4</w:t>
            </w:r>
          </w:p>
        </w:tc>
      </w:tr>
      <w:tr w:rsidR="00091DB4" w:rsidRPr="00645585" w14:paraId="169B438E" w14:textId="77777777" w:rsidTr="00137915">
        <w:trPr>
          <w:trHeight w:val="300"/>
          <w:jc w:val="center"/>
        </w:trPr>
        <w:tc>
          <w:tcPr>
            <w:tcW w:w="99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072C123" w14:textId="77777777" w:rsidR="00091DB4" w:rsidRPr="00645585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13291" w:type="dxa"/>
            <w:gridSpan w:val="14"/>
            <w:tcBorders>
              <w:bottom w:val="single" w:sz="24" w:space="0" w:color="auto"/>
              <w:right w:val="single" w:sz="24" w:space="0" w:color="auto"/>
            </w:tcBorders>
          </w:tcPr>
          <w:p w14:paraId="2D685540" w14:textId="00433723" w:rsidR="00091DB4" w:rsidRPr="00645585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645585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جمع واحدها</w:t>
            </w:r>
          </w:p>
        </w:tc>
      </w:tr>
    </w:tbl>
    <w:p w14:paraId="79EE661C" w14:textId="18AE406E" w:rsidR="00E015CF" w:rsidRPr="00E015CF" w:rsidRDefault="007A5CE0" w:rsidP="00E015CF">
      <w:pPr>
        <w:bidi/>
        <w:jc w:val="both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*</w:t>
      </w:r>
      <w:r w:rsidR="00FF0F24" w:rsidRPr="007A5CE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در این جدول لیست طرح</w:t>
      </w:r>
      <w:r w:rsidR="00D07059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‌</w:t>
      </w:r>
      <w:r w:rsidR="00FF0F24" w:rsidRPr="007A5CE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هایی که در نیمسال مربوط</w:t>
      </w:r>
      <w:r w:rsidRPr="007A5CE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F564CC">
        <w:rPr>
          <w:rFonts w:cs="B Nazanin" w:hint="cs"/>
          <w:b/>
          <w:bCs/>
          <w:color w:val="000000"/>
          <w:sz w:val="20"/>
          <w:szCs w:val="20"/>
          <w:u w:val="single"/>
          <w:rtl/>
          <w:lang w:bidi="fa-IR"/>
        </w:rPr>
        <w:t>پایان یافته</w:t>
      </w:r>
      <w:r w:rsidR="00D07059" w:rsidRPr="00F564CC">
        <w:rPr>
          <w:rFonts w:cs="B Nazanin" w:hint="cs"/>
          <w:b/>
          <w:bCs/>
          <w:color w:val="000000"/>
          <w:sz w:val="20"/>
          <w:szCs w:val="20"/>
          <w:u w:val="single"/>
          <w:rtl/>
          <w:lang w:bidi="fa-IR"/>
        </w:rPr>
        <w:t>‌</w:t>
      </w:r>
      <w:r w:rsidRPr="00F564CC">
        <w:rPr>
          <w:rFonts w:cs="B Nazanin" w:hint="cs"/>
          <w:b/>
          <w:bCs/>
          <w:color w:val="000000"/>
          <w:sz w:val="20"/>
          <w:szCs w:val="20"/>
          <w:u w:val="single"/>
          <w:rtl/>
          <w:lang w:bidi="fa-IR"/>
        </w:rPr>
        <w:t>اند</w:t>
      </w:r>
      <w:r w:rsidR="00D07059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،</w:t>
      </w:r>
      <w:r w:rsidRPr="007A5CE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ذکر شود</w:t>
      </w:r>
      <w:r w:rsidR="003803BF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.</w:t>
      </w:r>
      <w:r w:rsidR="00E015CF">
        <w:rPr>
          <w:rFonts w:cs="B Nazanin"/>
          <w:b/>
          <w:bCs/>
          <w:color w:val="000000"/>
          <w:sz w:val="20"/>
          <w:szCs w:val="20"/>
          <w:lang w:bidi="fa-IR"/>
        </w:rPr>
        <w:t xml:space="preserve">/ </w:t>
      </w:r>
      <w:r w:rsidR="00E015CF">
        <w:rPr>
          <w:rFonts w:asciiTheme="minorHAnsi" w:hAnsiTheme="minorHAnsi" w:cs="B Nazanin" w:hint="cs"/>
          <w:b/>
          <w:bCs/>
          <w:color w:val="000000"/>
          <w:sz w:val="20"/>
          <w:szCs w:val="20"/>
          <w:rtl/>
          <w:lang w:val="en-US" w:bidi="fa-IR"/>
        </w:rPr>
        <w:t>* * حداکثر 40% از کل  واحدها موظفی می تواند از این بخش باشد.</w:t>
      </w:r>
    </w:p>
    <w:p w14:paraId="622FBD24" w14:textId="6D31871D" w:rsidR="007A5CE0" w:rsidRDefault="007A5CE0" w:rsidP="00DF2C62">
      <w:pPr>
        <w:bidi/>
        <w:jc w:val="both"/>
        <w:rPr>
          <w:rFonts w:asciiTheme="minorHAnsi" w:hAnsiTheme="minorHAnsi" w:cs="B Nazanin"/>
          <w:b/>
          <w:bCs/>
          <w:color w:val="000000"/>
          <w:sz w:val="20"/>
          <w:szCs w:val="20"/>
          <w:rtl/>
          <w:lang w:val="en-US" w:bidi="fa-IR"/>
        </w:rPr>
      </w:pP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** </w:t>
      </w:r>
      <w:r w:rsidR="009158FD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نوع طرح شامل:</w:t>
      </w:r>
      <w:r w:rsidR="00F16D1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طرح دانش</w:t>
      </w:r>
      <w:r w:rsidR="00D07059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‌</w:t>
      </w:r>
      <w:r w:rsidR="00F16D1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بنیان/ طرح</w:t>
      </w:r>
      <w:r w:rsidR="00F16D1E">
        <w:rPr>
          <w:rFonts w:asciiTheme="minorHAnsi" w:hAnsiTheme="minorHAnsi" w:cs="B Nazanin"/>
          <w:b/>
          <w:bCs/>
          <w:color w:val="000000"/>
          <w:sz w:val="20"/>
          <w:szCs w:val="20"/>
          <w:lang w:val="en-US" w:bidi="fa-IR"/>
        </w:rPr>
        <w:t>HSR</w:t>
      </w:r>
      <w:r w:rsidR="00F16D1E">
        <w:rPr>
          <w:rFonts w:asciiTheme="minorHAnsi" w:hAnsiTheme="minorHAnsi" w:cs="B Nazanin" w:hint="cs"/>
          <w:b/>
          <w:bCs/>
          <w:color w:val="000000"/>
          <w:sz w:val="20"/>
          <w:szCs w:val="20"/>
          <w:rtl/>
          <w:lang w:val="en-US" w:bidi="fa-IR"/>
        </w:rPr>
        <w:t xml:space="preserve"> / کارآزمایی بالینی/ </w:t>
      </w:r>
      <w:bookmarkStart w:id="0" w:name="_GoBack"/>
      <w:bookmarkEnd w:id="0"/>
      <w:r w:rsidR="004944C3">
        <w:rPr>
          <w:rFonts w:asciiTheme="minorHAnsi" w:hAnsiTheme="minorHAnsi" w:cs="B Nazanin" w:hint="cs"/>
          <w:b/>
          <w:bCs/>
          <w:color w:val="000000"/>
          <w:sz w:val="20"/>
          <w:szCs w:val="20"/>
          <w:rtl/>
          <w:lang w:val="en-US" w:bidi="fa-IR"/>
        </w:rPr>
        <w:t>سایر طرح</w:t>
      </w:r>
      <w:r w:rsidR="00D07059">
        <w:rPr>
          <w:rFonts w:asciiTheme="minorHAnsi" w:hAnsiTheme="minorHAnsi" w:cs="B Nazanin" w:hint="cs"/>
          <w:b/>
          <w:bCs/>
          <w:color w:val="000000"/>
          <w:sz w:val="20"/>
          <w:szCs w:val="20"/>
          <w:rtl/>
          <w:lang w:val="en-US" w:bidi="fa-IR"/>
        </w:rPr>
        <w:t>‌</w:t>
      </w:r>
      <w:r w:rsidR="004944C3">
        <w:rPr>
          <w:rFonts w:asciiTheme="minorHAnsi" w:hAnsiTheme="minorHAnsi" w:cs="B Nazanin" w:hint="cs"/>
          <w:b/>
          <w:bCs/>
          <w:color w:val="000000"/>
          <w:sz w:val="20"/>
          <w:szCs w:val="20"/>
          <w:rtl/>
          <w:lang w:val="en-US" w:bidi="fa-IR"/>
        </w:rPr>
        <w:t>ها</w:t>
      </w:r>
    </w:p>
    <w:p w14:paraId="76A0E9EA" w14:textId="35ABA8B0" w:rsidR="006500AE" w:rsidRPr="00091DB4" w:rsidRDefault="00091DB4" w:rsidP="00520421">
      <w:pPr>
        <w:bidi/>
        <w:rPr>
          <w:rFonts w:cs="B Nazanin"/>
          <w:b/>
          <w:bCs/>
          <w:vertAlign w:val="superscript"/>
          <w:rtl/>
          <w:lang w:bidi="fa-IR"/>
        </w:rPr>
      </w:pPr>
      <w:r w:rsidRPr="00A644DA">
        <w:rPr>
          <w:rFonts w:ascii="Times New Roman" w:eastAsia="Calibri" w:hAnsi="Times New Roman" w:cs="B Nazanin" w:hint="cs"/>
          <w:b/>
          <w:bCs/>
          <w:color w:val="000000"/>
          <w:vertAlign w:val="superscript"/>
          <w:rtl/>
          <w:lang w:val="en-US" w:bidi="fa-IR"/>
        </w:rPr>
        <w:t>**</w:t>
      </w:r>
      <w:r>
        <w:rPr>
          <w:rFonts w:ascii="Times New Roman" w:eastAsia="Calibri" w:hAnsi="Times New Roman" w:cs="B Nazanin" w:hint="cs"/>
          <w:b/>
          <w:bCs/>
          <w:color w:val="000000"/>
          <w:vertAlign w:val="superscript"/>
          <w:rtl/>
          <w:lang w:val="en-US" w:bidi="fa-IR"/>
        </w:rPr>
        <w:t xml:space="preserve">* خروجی طرح </w:t>
      </w:r>
      <w:r>
        <w:rPr>
          <w:rFonts w:cs="B Nazanin" w:hint="cs"/>
          <w:b/>
          <w:bCs/>
          <w:vertAlign w:val="superscript"/>
          <w:rtl/>
          <w:lang w:bidi="fa-IR"/>
        </w:rPr>
        <w:t>می تواند محصول دانش بنیان، اختراع، مقاله و ... باشد.</w:t>
      </w:r>
    </w:p>
    <w:p w14:paraId="5C7806B6" w14:textId="308B9A08" w:rsidR="00D62C5F" w:rsidRPr="00242612" w:rsidRDefault="004E49E3" w:rsidP="006500AE">
      <w:pPr>
        <w:bidi/>
        <w:rPr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ج)</w:t>
      </w:r>
      <w:r w:rsidR="00B532C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22AD6" w:rsidRPr="00242612">
        <w:rPr>
          <w:rFonts w:cs="B Nazanin" w:hint="cs"/>
          <w:b/>
          <w:bCs/>
          <w:sz w:val="28"/>
          <w:szCs w:val="28"/>
          <w:rtl/>
          <w:lang w:bidi="fa-IR"/>
        </w:rPr>
        <w:t>چاپ مقالات در نشر</w:t>
      </w:r>
      <w:r w:rsidR="00D0705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22AD6" w:rsidRPr="00242612">
        <w:rPr>
          <w:rFonts w:cs="B Nazanin" w:hint="cs"/>
          <w:b/>
          <w:bCs/>
          <w:sz w:val="28"/>
          <w:szCs w:val="28"/>
          <w:rtl/>
          <w:lang w:bidi="fa-IR"/>
        </w:rPr>
        <w:t>ات معتبر داخل</w:t>
      </w:r>
      <w:r w:rsidR="00D0705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22AD6" w:rsidRPr="00242612">
        <w:rPr>
          <w:rFonts w:cs="B Nazanin" w:hint="cs"/>
          <w:b/>
          <w:bCs/>
          <w:sz w:val="28"/>
          <w:szCs w:val="28"/>
          <w:rtl/>
          <w:lang w:bidi="fa-IR"/>
        </w:rPr>
        <w:t xml:space="preserve"> و ب</w:t>
      </w:r>
      <w:r w:rsidR="00D0705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22AD6" w:rsidRPr="00242612">
        <w:rPr>
          <w:rFonts w:cs="B Nazanin" w:hint="cs"/>
          <w:b/>
          <w:bCs/>
          <w:sz w:val="28"/>
          <w:szCs w:val="28"/>
          <w:rtl/>
          <w:lang w:bidi="fa-IR"/>
        </w:rPr>
        <w:t>ن‌الملل</w:t>
      </w:r>
      <w:r w:rsidR="00D0705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B31EB7" w:rsidRPr="00A67550">
        <w:rPr>
          <w:rFonts w:hint="cs"/>
          <w:b/>
          <w:bCs/>
          <w:sz w:val="28"/>
          <w:szCs w:val="28"/>
          <w:vertAlign w:val="superscript"/>
          <w:rtl/>
          <w:lang w:bidi="fa-IR"/>
        </w:rPr>
        <w:t>*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889"/>
        <w:gridCol w:w="905"/>
        <w:gridCol w:w="1227"/>
        <w:gridCol w:w="960"/>
        <w:gridCol w:w="1533"/>
        <w:gridCol w:w="2100"/>
        <w:gridCol w:w="4111"/>
        <w:gridCol w:w="738"/>
      </w:tblGrid>
      <w:tr w:rsidR="00760EFE" w:rsidRPr="00D25353" w14:paraId="20932473" w14:textId="77777777" w:rsidTr="00106D8A">
        <w:trPr>
          <w:trHeight w:val="534"/>
          <w:jc w:val="center"/>
        </w:trPr>
        <w:tc>
          <w:tcPr>
            <w:tcW w:w="13608" w:type="dxa"/>
            <w:gridSpan w:val="9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14:paraId="03A65EE5" w14:textId="510A19CD" w:rsidR="00760EFE" w:rsidRPr="00D25353" w:rsidRDefault="00760EFE" w:rsidP="00B7223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جدول شماره </w:t>
            </w:r>
            <w:r w:rsidR="00B7223C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5</w:t>
            </w:r>
          </w:p>
        </w:tc>
      </w:tr>
      <w:tr w:rsidR="00091DB4" w:rsidRPr="00D25353" w14:paraId="6A5F8EA7" w14:textId="77777777" w:rsidTr="00091DB4">
        <w:trPr>
          <w:trHeight w:val="534"/>
          <w:jc w:val="center"/>
        </w:trPr>
        <w:tc>
          <w:tcPr>
            <w:tcW w:w="1145" w:type="dxa"/>
            <w:tcBorders>
              <w:top w:val="single" w:sz="18" w:space="0" w:color="auto"/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47EA1E87" w14:textId="77777777" w:rsidR="00091DB4" w:rsidRPr="00B31EB7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</w:pPr>
            <w:r w:rsidRPr="00B31EB7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واحد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 xml:space="preserve"> </w:t>
            </w:r>
            <w:r w:rsidRPr="00B31EB7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(امتیاز)</w:t>
            </w:r>
          </w:p>
        </w:tc>
        <w:tc>
          <w:tcPr>
            <w:tcW w:w="889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0F95A81D" w14:textId="77777777" w:rsidR="00091DB4" w:rsidRPr="00B31EB7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</w:pPr>
            <w:r w:rsidRPr="00B31EB7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نفر چندم</w:t>
            </w:r>
          </w:p>
        </w:tc>
        <w:tc>
          <w:tcPr>
            <w:tcW w:w="905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7B5F1DC0" w14:textId="77777777" w:rsidR="00091DB4" w:rsidRPr="00B31EB7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lang w:val="en-US" w:bidi="fa-IR"/>
              </w:rPr>
            </w:pPr>
            <w:r w:rsidRPr="00B31EB7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تعداد نفرات</w:t>
            </w:r>
          </w:p>
        </w:tc>
        <w:tc>
          <w:tcPr>
            <w:tcW w:w="1227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0B0537F4" w14:textId="77777777" w:rsidR="00091DB4" w:rsidRPr="00B31EB7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lang w:val="en-US" w:bidi="fa-IR"/>
              </w:rPr>
            </w:pPr>
            <w:r w:rsidRPr="00B31EB7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تاریخ انتشار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62404004" w14:textId="77777777" w:rsidR="00091DB4" w:rsidRPr="00B31EB7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</w:pPr>
            <w:r w:rsidRPr="00B31EB7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ضریب تأثیر</w:t>
            </w:r>
            <w:r w:rsidRPr="00A67550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vertAlign w:val="superscript"/>
                <w:rtl/>
                <w:lang w:val="en-US" w:bidi="fa-IR"/>
              </w:rPr>
              <w:t>***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55E4B204" w14:textId="3907F11C" w:rsidR="00091DB4" w:rsidRPr="00B31EB7" w:rsidRDefault="00091DB4" w:rsidP="00760EFE">
            <w:pPr>
              <w:bidi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</w:pPr>
            <w:r w:rsidRPr="00B31EB7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ایندکس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 xml:space="preserve"> مجله</w:t>
            </w:r>
            <w:r w:rsidRPr="00A67550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vertAlign w:val="superscript"/>
                <w:rtl/>
                <w:lang w:val="en-US" w:bidi="fa-IR"/>
              </w:rPr>
              <w:t>**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418E381E" w14:textId="77777777" w:rsidR="00091DB4" w:rsidRPr="00B31EB7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lang w:val="en-US" w:bidi="fa-IR"/>
              </w:rPr>
            </w:pPr>
            <w:r w:rsidRPr="00B31EB7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عنوان مجله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080BA99F" w14:textId="77777777" w:rsidR="00091DB4" w:rsidRPr="00B31EB7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lang w:val="en-US" w:bidi="fa-IR"/>
              </w:rPr>
            </w:pPr>
            <w:r w:rsidRPr="00B31EB7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عنوان مقاله</w:t>
            </w:r>
          </w:p>
        </w:tc>
        <w:tc>
          <w:tcPr>
            <w:tcW w:w="738" w:type="dxa"/>
            <w:tcBorders>
              <w:top w:val="single" w:sz="18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4277009E" w14:textId="77777777" w:rsidR="00091DB4" w:rsidRPr="00B31EB7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</w:pPr>
            <w:r w:rsidRPr="00B31EB7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رد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ی</w:t>
            </w:r>
            <w:r w:rsidRPr="00B31EB7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ف</w:t>
            </w:r>
          </w:p>
        </w:tc>
      </w:tr>
      <w:tr w:rsidR="00091DB4" w:rsidRPr="00D25353" w14:paraId="1A851C5C" w14:textId="77777777" w:rsidTr="00091DB4">
        <w:trPr>
          <w:trHeight w:val="370"/>
          <w:jc w:val="center"/>
        </w:trPr>
        <w:tc>
          <w:tcPr>
            <w:tcW w:w="1145" w:type="dxa"/>
            <w:tcBorders>
              <w:left w:val="single" w:sz="24" w:space="0" w:color="auto"/>
            </w:tcBorders>
            <w:vAlign w:val="center"/>
          </w:tcPr>
          <w:p w14:paraId="6EF09407" w14:textId="77777777" w:rsidR="00091DB4" w:rsidRPr="00D25353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889" w:type="dxa"/>
            <w:vAlign w:val="center"/>
          </w:tcPr>
          <w:p w14:paraId="257C8BDE" w14:textId="77777777" w:rsidR="00091DB4" w:rsidRPr="00D25353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905" w:type="dxa"/>
            <w:vAlign w:val="center"/>
          </w:tcPr>
          <w:p w14:paraId="360E8C08" w14:textId="77777777" w:rsidR="00091DB4" w:rsidRPr="00D25353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227" w:type="dxa"/>
            <w:vAlign w:val="center"/>
          </w:tcPr>
          <w:p w14:paraId="671ED436" w14:textId="77777777" w:rsidR="00091DB4" w:rsidRPr="00D25353" w:rsidRDefault="00091DB4" w:rsidP="00760EFE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960" w:type="dxa"/>
            <w:vAlign w:val="center"/>
          </w:tcPr>
          <w:p w14:paraId="24C01C7F" w14:textId="77777777" w:rsidR="00091DB4" w:rsidRPr="00DC44B3" w:rsidRDefault="00091DB4" w:rsidP="00760EFE">
            <w:pPr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33" w:type="dxa"/>
            <w:vAlign w:val="center"/>
          </w:tcPr>
          <w:p w14:paraId="7911F7CB" w14:textId="77777777" w:rsidR="00091DB4" w:rsidRPr="00DC44B3" w:rsidRDefault="00091DB4" w:rsidP="00760EFE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2100" w:type="dxa"/>
            <w:vAlign w:val="center"/>
          </w:tcPr>
          <w:p w14:paraId="415C27C6" w14:textId="77777777" w:rsidR="00091DB4" w:rsidRPr="00D25353" w:rsidRDefault="00091DB4" w:rsidP="00760EFE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4111" w:type="dxa"/>
            <w:vAlign w:val="center"/>
          </w:tcPr>
          <w:p w14:paraId="076EA8AE" w14:textId="77777777" w:rsidR="00091DB4" w:rsidRPr="00D25353" w:rsidRDefault="00091DB4" w:rsidP="00760EFE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14:paraId="3B49D535" w14:textId="77777777" w:rsidR="00091DB4" w:rsidRPr="00D25353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1</w:t>
            </w:r>
          </w:p>
        </w:tc>
      </w:tr>
      <w:tr w:rsidR="00091DB4" w:rsidRPr="00D25353" w14:paraId="64170B46" w14:textId="77777777" w:rsidTr="00091DB4">
        <w:trPr>
          <w:trHeight w:val="370"/>
          <w:jc w:val="center"/>
        </w:trPr>
        <w:tc>
          <w:tcPr>
            <w:tcW w:w="1145" w:type="dxa"/>
            <w:tcBorders>
              <w:left w:val="single" w:sz="24" w:space="0" w:color="auto"/>
            </w:tcBorders>
            <w:vAlign w:val="center"/>
          </w:tcPr>
          <w:p w14:paraId="7F9DC18C" w14:textId="77777777" w:rsidR="00091DB4" w:rsidRPr="00D25353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889" w:type="dxa"/>
            <w:vAlign w:val="center"/>
          </w:tcPr>
          <w:p w14:paraId="28680D91" w14:textId="77777777" w:rsidR="00091DB4" w:rsidRPr="00D25353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905" w:type="dxa"/>
            <w:vAlign w:val="center"/>
          </w:tcPr>
          <w:p w14:paraId="3ADD2AAC" w14:textId="77777777" w:rsidR="00091DB4" w:rsidRPr="00D25353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227" w:type="dxa"/>
            <w:vAlign w:val="center"/>
          </w:tcPr>
          <w:p w14:paraId="51BAEEC3" w14:textId="77777777" w:rsidR="00091DB4" w:rsidRPr="00D25353" w:rsidRDefault="00091DB4" w:rsidP="00760EFE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960" w:type="dxa"/>
            <w:vAlign w:val="center"/>
          </w:tcPr>
          <w:p w14:paraId="0B66865C" w14:textId="77777777" w:rsidR="00091DB4" w:rsidRPr="00A95D88" w:rsidRDefault="00091DB4" w:rsidP="00760EFE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533" w:type="dxa"/>
            <w:vAlign w:val="center"/>
          </w:tcPr>
          <w:p w14:paraId="773D30E4" w14:textId="77777777" w:rsidR="00091DB4" w:rsidRDefault="00091DB4" w:rsidP="00760EFE">
            <w:pPr>
              <w:jc w:val="center"/>
            </w:pPr>
          </w:p>
        </w:tc>
        <w:tc>
          <w:tcPr>
            <w:tcW w:w="2100" w:type="dxa"/>
            <w:vAlign w:val="center"/>
          </w:tcPr>
          <w:p w14:paraId="018980E2" w14:textId="77777777" w:rsidR="00091DB4" w:rsidRPr="00D25353" w:rsidRDefault="00091DB4" w:rsidP="00760EFE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4111" w:type="dxa"/>
            <w:vAlign w:val="center"/>
          </w:tcPr>
          <w:p w14:paraId="132220DE" w14:textId="77777777" w:rsidR="00091DB4" w:rsidRPr="00D25353" w:rsidRDefault="00091DB4" w:rsidP="00760EFE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14:paraId="1F53920F" w14:textId="77777777" w:rsidR="00091DB4" w:rsidRPr="00D25353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2</w:t>
            </w:r>
          </w:p>
        </w:tc>
      </w:tr>
      <w:tr w:rsidR="00091DB4" w:rsidRPr="009969B4" w14:paraId="6FAAC6D3" w14:textId="77777777" w:rsidTr="00091DB4">
        <w:trPr>
          <w:trHeight w:val="370"/>
          <w:jc w:val="center"/>
        </w:trPr>
        <w:tc>
          <w:tcPr>
            <w:tcW w:w="1145" w:type="dxa"/>
            <w:tcBorders>
              <w:left w:val="single" w:sz="24" w:space="0" w:color="auto"/>
            </w:tcBorders>
            <w:vAlign w:val="center"/>
          </w:tcPr>
          <w:p w14:paraId="63185900" w14:textId="77777777" w:rsidR="00091DB4" w:rsidRPr="00D25353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889" w:type="dxa"/>
            <w:vAlign w:val="center"/>
          </w:tcPr>
          <w:p w14:paraId="0B24E321" w14:textId="77777777" w:rsidR="00091DB4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905" w:type="dxa"/>
            <w:vAlign w:val="center"/>
          </w:tcPr>
          <w:p w14:paraId="212A0D68" w14:textId="77777777" w:rsidR="00091DB4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227" w:type="dxa"/>
            <w:vAlign w:val="center"/>
          </w:tcPr>
          <w:p w14:paraId="65510CE5" w14:textId="77777777" w:rsidR="00091DB4" w:rsidRPr="00E713E4" w:rsidRDefault="00091DB4" w:rsidP="00760EFE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960" w:type="dxa"/>
            <w:vAlign w:val="center"/>
          </w:tcPr>
          <w:p w14:paraId="71689D48" w14:textId="77777777" w:rsidR="00091DB4" w:rsidRPr="00A35C02" w:rsidRDefault="00091DB4" w:rsidP="00760EFE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1533" w:type="dxa"/>
            <w:vAlign w:val="center"/>
          </w:tcPr>
          <w:p w14:paraId="5566C92B" w14:textId="77777777" w:rsidR="00091DB4" w:rsidRDefault="00091DB4" w:rsidP="00760EFE">
            <w:pPr>
              <w:jc w:val="center"/>
            </w:pPr>
          </w:p>
        </w:tc>
        <w:tc>
          <w:tcPr>
            <w:tcW w:w="2100" w:type="dxa"/>
            <w:vAlign w:val="center"/>
          </w:tcPr>
          <w:p w14:paraId="634053C1" w14:textId="77777777" w:rsidR="00091DB4" w:rsidRPr="00A95D88" w:rsidRDefault="00091DB4" w:rsidP="00760EFE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4111" w:type="dxa"/>
            <w:vAlign w:val="center"/>
          </w:tcPr>
          <w:p w14:paraId="35DA0ADA" w14:textId="77777777" w:rsidR="00091DB4" w:rsidRPr="00A95D88" w:rsidRDefault="00091DB4" w:rsidP="00760EFE">
            <w:pPr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14:paraId="08DF0AB7" w14:textId="77777777" w:rsidR="00091DB4" w:rsidRPr="00D25353" w:rsidRDefault="00091DB4" w:rsidP="00760EF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3</w:t>
            </w:r>
          </w:p>
        </w:tc>
      </w:tr>
      <w:tr w:rsidR="00760EFE" w:rsidRPr="00645585" w14:paraId="414717D2" w14:textId="77777777" w:rsidTr="006500AE">
        <w:trPr>
          <w:trHeight w:val="370"/>
          <w:jc w:val="center"/>
        </w:trPr>
        <w:tc>
          <w:tcPr>
            <w:tcW w:w="114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3EB0705" w14:textId="77777777" w:rsidR="00760EFE" w:rsidRPr="00645585" w:rsidRDefault="00760EFE" w:rsidP="00760EF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12463" w:type="dxa"/>
            <w:gridSpan w:val="8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790F26" w14:textId="77777777" w:rsidR="00760EFE" w:rsidRPr="00645585" w:rsidRDefault="00760EFE" w:rsidP="00760EF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645585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جمع واحدها</w:t>
            </w:r>
          </w:p>
        </w:tc>
      </w:tr>
    </w:tbl>
    <w:p w14:paraId="05A960F5" w14:textId="4F841DD8" w:rsidR="003D0CF0" w:rsidRPr="00B538AC" w:rsidRDefault="00A1198A" w:rsidP="00F1625C">
      <w:pPr>
        <w:bidi/>
        <w:jc w:val="both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  <w:r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* </w:t>
      </w:r>
      <w:r w:rsidR="00B31EB7" w:rsidRPr="00F1625C">
        <w:rPr>
          <w:rFonts w:cs="B Nazanin" w:hint="cs"/>
          <w:b/>
          <w:bCs/>
          <w:color w:val="000000"/>
          <w:sz w:val="20"/>
          <w:szCs w:val="20"/>
          <w:u w:val="single"/>
          <w:rtl/>
          <w:lang w:bidi="fa-IR"/>
        </w:rPr>
        <w:t>حداقل</w:t>
      </w:r>
      <w:r w:rsidR="00B31EB7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امتیاز </w:t>
      </w:r>
      <w:r w:rsidR="00F1625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لازم از </w:t>
      </w:r>
      <w:r w:rsidR="00B31EB7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این بند 5 </w:t>
      </w:r>
      <w:r w:rsidR="00F1625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امتیاز</w:t>
      </w:r>
      <w:r w:rsid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است.</w:t>
      </w:r>
      <w:r w:rsidR="006500A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/  </w:t>
      </w:r>
      <w:r w:rsidR="00B31EB7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**</w:t>
      </w:r>
      <w:r w:rsid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منظور از ایندکس</w:t>
      </w:r>
      <w:r w:rsidR="003D0CF0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،</w:t>
      </w:r>
      <w:r w:rsidR="00D07059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نمایه شدن مقاله در پایگاه اطلاعاتی می</w:t>
      </w:r>
      <w:r w:rsidR="00D07059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‌</w:t>
      </w:r>
      <w:r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باشد </w:t>
      </w:r>
      <w:r w:rsidR="006500A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/ </w:t>
      </w:r>
      <w:r w:rsidR="003D0CF0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* </w:t>
      </w:r>
      <w:r w:rsidR="00B31EB7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**</w:t>
      </w:r>
      <w:r w:rsid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D0CF0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مربوط به مجلات ایندکس</w:t>
      </w:r>
      <w:r w:rsid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‌</w:t>
      </w:r>
      <w:r w:rsidR="003D0CF0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شده در </w:t>
      </w:r>
      <w:r w:rsidR="003D0CF0" w:rsidRPr="00A67550">
        <w:rPr>
          <w:rFonts w:cs="B Nazanin"/>
          <w:b/>
          <w:bCs/>
          <w:color w:val="000000"/>
          <w:sz w:val="20"/>
          <w:szCs w:val="20"/>
          <w:lang w:bidi="fa-IR"/>
        </w:rPr>
        <w:t>W</w:t>
      </w:r>
      <w:r w:rsidR="00A67550">
        <w:rPr>
          <w:rFonts w:asciiTheme="minorHAnsi" w:hAnsiTheme="minorHAnsi" w:cs="B Nazanin"/>
          <w:b/>
          <w:bCs/>
          <w:color w:val="000000"/>
          <w:sz w:val="20"/>
          <w:szCs w:val="20"/>
          <w:lang w:val="en-US" w:bidi="fa-IR"/>
        </w:rPr>
        <w:t xml:space="preserve">eb </w:t>
      </w:r>
      <w:r w:rsidR="003D0CF0" w:rsidRPr="00A67550">
        <w:rPr>
          <w:rFonts w:cs="B Nazanin"/>
          <w:b/>
          <w:bCs/>
          <w:color w:val="000000"/>
          <w:sz w:val="20"/>
          <w:szCs w:val="20"/>
          <w:lang w:bidi="fa-IR"/>
        </w:rPr>
        <w:t>o</w:t>
      </w:r>
      <w:r w:rsidR="00A67550">
        <w:rPr>
          <w:rFonts w:ascii="Calibri" w:hAnsi="Calibri" w:cs="Calibri"/>
          <w:b/>
          <w:bCs/>
          <w:color w:val="000000"/>
          <w:sz w:val="20"/>
          <w:szCs w:val="20"/>
          <w:lang w:bidi="fa-IR"/>
        </w:rPr>
        <w:t xml:space="preserve">f </w:t>
      </w:r>
      <w:r w:rsidR="003D0CF0" w:rsidRPr="00A67550">
        <w:rPr>
          <w:rFonts w:cs="B Nazanin"/>
          <w:b/>
          <w:bCs/>
          <w:color w:val="000000"/>
          <w:sz w:val="20"/>
          <w:szCs w:val="20"/>
          <w:lang w:bidi="fa-IR"/>
        </w:rPr>
        <w:t>S</w:t>
      </w:r>
      <w:r w:rsidR="00A67550">
        <w:rPr>
          <w:rFonts w:ascii="Calibri" w:hAnsi="Calibri" w:cs="Calibri"/>
          <w:b/>
          <w:bCs/>
          <w:color w:val="000000"/>
          <w:sz w:val="20"/>
          <w:szCs w:val="20"/>
          <w:lang w:bidi="fa-IR"/>
        </w:rPr>
        <w:t>cience</w:t>
      </w:r>
      <w:r w:rsidR="003D0CF0" w:rsidRPr="00A67550">
        <w:rPr>
          <w:rFonts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A67550" w:rsidRP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است</w:t>
      </w:r>
      <w:r w:rsidR="003D0CF0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.</w:t>
      </w:r>
    </w:p>
    <w:p w14:paraId="4AE6B93C" w14:textId="77777777" w:rsidR="00A92511" w:rsidRDefault="00A92511" w:rsidP="003D0CF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E74B052" w14:textId="42582741" w:rsidR="001C09BE" w:rsidRPr="00242612" w:rsidRDefault="003D0CF0" w:rsidP="00A9251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="00B532C2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422AD6" w:rsidRPr="00242612">
        <w:rPr>
          <w:rFonts w:cs="B Nazanin" w:hint="cs"/>
          <w:b/>
          <w:bCs/>
          <w:sz w:val="28"/>
          <w:szCs w:val="28"/>
          <w:rtl/>
          <w:lang w:bidi="fa-IR"/>
        </w:rPr>
        <w:t xml:space="preserve">ارائه مقالات در </w:t>
      </w:r>
      <w:r w:rsidR="00D07059"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 w:rsidR="00422AD6" w:rsidRPr="00242612">
        <w:rPr>
          <w:rFonts w:cs="B Nazanin" w:hint="cs"/>
          <w:b/>
          <w:bCs/>
          <w:sz w:val="28"/>
          <w:szCs w:val="28"/>
          <w:rtl/>
          <w:lang w:bidi="fa-IR"/>
        </w:rPr>
        <w:t>نگره‌ها</w:t>
      </w:r>
      <w:r w:rsidR="00D0705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22AD6" w:rsidRPr="00242612">
        <w:rPr>
          <w:rFonts w:cs="B Nazanin" w:hint="cs"/>
          <w:b/>
          <w:bCs/>
          <w:sz w:val="28"/>
          <w:szCs w:val="28"/>
          <w:rtl/>
          <w:lang w:bidi="fa-IR"/>
        </w:rPr>
        <w:t xml:space="preserve"> داخل</w:t>
      </w:r>
      <w:r w:rsidR="00D0705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22AD6" w:rsidRPr="00242612">
        <w:rPr>
          <w:rFonts w:cs="B Nazanin" w:hint="cs"/>
          <w:b/>
          <w:bCs/>
          <w:sz w:val="28"/>
          <w:szCs w:val="28"/>
          <w:rtl/>
          <w:lang w:bidi="fa-IR"/>
        </w:rPr>
        <w:t xml:space="preserve"> و خارج</w:t>
      </w:r>
      <w:r w:rsidR="00D0705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C565D" w:rsidRPr="00A67550">
        <w:rPr>
          <w:rFonts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</w:p>
    <w:tbl>
      <w:tblPr>
        <w:tblpPr w:leftFromText="180" w:rightFromText="180" w:vertAnchor="text" w:tblpX="27331" w:tblpY="-44"/>
        <w:bidiVisual/>
        <w:tblW w:w="3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441ED" w14:paraId="616AF22D" w14:textId="77777777" w:rsidTr="00E441ED">
        <w:trPr>
          <w:trHeight w:val="2070"/>
        </w:trPr>
        <w:tc>
          <w:tcPr>
            <w:tcW w:w="324" w:type="dxa"/>
          </w:tcPr>
          <w:p w14:paraId="0D9D2A43" w14:textId="77777777" w:rsidR="00E441ED" w:rsidRDefault="00E441ED" w:rsidP="00E441ED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</w:tr>
    </w:tbl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356"/>
        <w:gridCol w:w="2278"/>
        <w:gridCol w:w="2138"/>
        <w:gridCol w:w="5946"/>
        <w:gridCol w:w="738"/>
      </w:tblGrid>
      <w:tr w:rsidR="00BD3B1C" w:rsidRPr="00D25353" w14:paraId="5D946CDF" w14:textId="77777777" w:rsidTr="00F1625C">
        <w:trPr>
          <w:trHeight w:val="479"/>
          <w:jc w:val="center"/>
        </w:trPr>
        <w:tc>
          <w:tcPr>
            <w:tcW w:w="13608" w:type="dxa"/>
            <w:gridSpan w:val="6"/>
            <w:tcBorders>
              <w:top w:val="single" w:sz="18" w:space="0" w:color="auto"/>
              <w:left w:val="single" w:sz="24" w:space="0" w:color="auto"/>
            </w:tcBorders>
            <w:shd w:val="clear" w:color="auto" w:fill="CCC0D9" w:themeFill="accent4" w:themeFillTint="66"/>
            <w:vAlign w:val="center"/>
          </w:tcPr>
          <w:p w14:paraId="5ED99E22" w14:textId="2E5A5578" w:rsidR="00BD3B1C" w:rsidRPr="00D25353" w:rsidRDefault="00BD3B1C" w:rsidP="00B7223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جدول شماره </w:t>
            </w:r>
            <w:r w:rsidR="00B7223C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6</w:t>
            </w:r>
          </w:p>
        </w:tc>
      </w:tr>
      <w:tr w:rsidR="00F1625C" w:rsidRPr="00D25353" w14:paraId="74BDEFD0" w14:textId="77777777" w:rsidTr="00F1625C">
        <w:trPr>
          <w:trHeight w:val="479"/>
          <w:jc w:val="center"/>
        </w:trPr>
        <w:tc>
          <w:tcPr>
            <w:tcW w:w="1152" w:type="dxa"/>
            <w:tcBorders>
              <w:top w:val="single" w:sz="18" w:space="0" w:color="auto"/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22217DC8" w14:textId="1DCAAB8A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واحد (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امت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از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)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11F4378C" w14:textId="77777777" w:rsidR="00F1625C" w:rsidRPr="00D25353" w:rsidRDefault="00F1625C" w:rsidP="00B70773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نوع ارائه (سخنرانی/ پوستر)</w:t>
            </w:r>
          </w:p>
        </w:tc>
        <w:tc>
          <w:tcPr>
            <w:tcW w:w="2278" w:type="dxa"/>
            <w:tcBorders>
              <w:top w:val="single" w:sz="18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6103B88B" w14:textId="77777777" w:rsidR="00F1625C" w:rsidRPr="00D25353" w:rsidRDefault="00F1625C" w:rsidP="0046221F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نوع کنگره (بین‌المللی و منطقه‌ای/ ملی)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66CB9FA9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نام 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ک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نگره و 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مکان و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تار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خ برگزار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 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ک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نگره</w:t>
            </w:r>
          </w:p>
        </w:tc>
        <w:tc>
          <w:tcPr>
            <w:tcW w:w="5946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2CB8F734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عنوان مقاله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4EF05371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رد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ف</w:t>
            </w:r>
          </w:p>
        </w:tc>
      </w:tr>
      <w:tr w:rsidR="00F1625C" w:rsidRPr="00D25353" w14:paraId="1A4BB787" w14:textId="77777777" w:rsidTr="00F1625C">
        <w:trPr>
          <w:trHeight w:val="354"/>
          <w:jc w:val="center"/>
        </w:trPr>
        <w:tc>
          <w:tcPr>
            <w:tcW w:w="1152" w:type="dxa"/>
            <w:tcBorders>
              <w:left w:val="single" w:sz="24" w:space="0" w:color="auto"/>
            </w:tcBorders>
            <w:vAlign w:val="center"/>
          </w:tcPr>
          <w:p w14:paraId="35A5EFA1" w14:textId="77777777" w:rsidR="00F1625C" w:rsidRPr="00D25353" w:rsidRDefault="00F1625C" w:rsidP="00B532C2">
            <w:pPr>
              <w:bidi/>
              <w:ind w:firstLine="720"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356" w:type="dxa"/>
            <w:tcBorders>
              <w:right w:val="single" w:sz="6" w:space="0" w:color="auto"/>
            </w:tcBorders>
            <w:vAlign w:val="center"/>
          </w:tcPr>
          <w:p w14:paraId="110F765D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278" w:type="dxa"/>
            <w:tcBorders>
              <w:right w:val="single" w:sz="6" w:space="0" w:color="auto"/>
            </w:tcBorders>
            <w:vAlign w:val="center"/>
          </w:tcPr>
          <w:p w14:paraId="193C8862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38" w:type="dxa"/>
            <w:tcBorders>
              <w:left w:val="single" w:sz="6" w:space="0" w:color="auto"/>
            </w:tcBorders>
            <w:vAlign w:val="center"/>
          </w:tcPr>
          <w:p w14:paraId="4248CCBA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5946" w:type="dxa"/>
            <w:vAlign w:val="center"/>
          </w:tcPr>
          <w:p w14:paraId="7DE2CD17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738" w:type="dxa"/>
            <w:vAlign w:val="center"/>
          </w:tcPr>
          <w:p w14:paraId="00E2DD2D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۱</w:t>
            </w:r>
          </w:p>
        </w:tc>
      </w:tr>
      <w:tr w:rsidR="00F1625C" w:rsidRPr="00D25353" w14:paraId="7200408E" w14:textId="77777777" w:rsidTr="00F1625C">
        <w:trPr>
          <w:trHeight w:val="354"/>
          <w:jc w:val="center"/>
        </w:trPr>
        <w:tc>
          <w:tcPr>
            <w:tcW w:w="1152" w:type="dxa"/>
            <w:tcBorders>
              <w:left w:val="single" w:sz="24" w:space="0" w:color="auto"/>
            </w:tcBorders>
            <w:vAlign w:val="center"/>
          </w:tcPr>
          <w:p w14:paraId="65CC8804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356" w:type="dxa"/>
            <w:tcBorders>
              <w:right w:val="single" w:sz="6" w:space="0" w:color="auto"/>
            </w:tcBorders>
            <w:vAlign w:val="center"/>
          </w:tcPr>
          <w:p w14:paraId="17C7A3E1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278" w:type="dxa"/>
            <w:tcBorders>
              <w:right w:val="single" w:sz="6" w:space="0" w:color="auto"/>
            </w:tcBorders>
            <w:vAlign w:val="center"/>
          </w:tcPr>
          <w:p w14:paraId="60E6AA88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38" w:type="dxa"/>
            <w:tcBorders>
              <w:left w:val="single" w:sz="6" w:space="0" w:color="auto"/>
            </w:tcBorders>
            <w:vAlign w:val="center"/>
          </w:tcPr>
          <w:p w14:paraId="0C28FB4D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5946" w:type="dxa"/>
            <w:vAlign w:val="center"/>
          </w:tcPr>
          <w:p w14:paraId="1B3D6EEC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38" w:type="dxa"/>
            <w:vAlign w:val="center"/>
          </w:tcPr>
          <w:p w14:paraId="1ED5252F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2</w:t>
            </w:r>
          </w:p>
        </w:tc>
      </w:tr>
      <w:tr w:rsidR="00F1625C" w:rsidRPr="00D25353" w14:paraId="2BD718BC" w14:textId="77777777" w:rsidTr="00F1625C">
        <w:trPr>
          <w:trHeight w:val="370"/>
          <w:jc w:val="center"/>
        </w:trPr>
        <w:tc>
          <w:tcPr>
            <w:tcW w:w="1152" w:type="dxa"/>
            <w:tcBorders>
              <w:left w:val="single" w:sz="24" w:space="0" w:color="auto"/>
            </w:tcBorders>
            <w:vAlign w:val="center"/>
          </w:tcPr>
          <w:p w14:paraId="0EB9888A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356" w:type="dxa"/>
            <w:tcBorders>
              <w:right w:val="single" w:sz="6" w:space="0" w:color="auto"/>
            </w:tcBorders>
            <w:vAlign w:val="center"/>
          </w:tcPr>
          <w:p w14:paraId="04A23E78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278" w:type="dxa"/>
            <w:tcBorders>
              <w:right w:val="single" w:sz="6" w:space="0" w:color="auto"/>
            </w:tcBorders>
            <w:vAlign w:val="center"/>
          </w:tcPr>
          <w:p w14:paraId="5F432A94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38" w:type="dxa"/>
            <w:tcBorders>
              <w:left w:val="single" w:sz="6" w:space="0" w:color="auto"/>
            </w:tcBorders>
            <w:vAlign w:val="center"/>
          </w:tcPr>
          <w:p w14:paraId="2EC55751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5946" w:type="dxa"/>
            <w:vAlign w:val="center"/>
          </w:tcPr>
          <w:p w14:paraId="63B39950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38" w:type="dxa"/>
            <w:vAlign w:val="center"/>
          </w:tcPr>
          <w:p w14:paraId="7C0D7890" w14:textId="77777777" w:rsidR="00F1625C" w:rsidRPr="00D25353" w:rsidRDefault="00F1625C" w:rsidP="00B532C2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۳</w:t>
            </w:r>
          </w:p>
        </w:tc>
      </w:tr>
      <w:tr w:rsidR="00A67550" w:rsidRPr="00091A93" w14:paraId="3487EEB1" w14:textId="77777777" w:rsidTr="00F1625C">
        <w:trPr>
          <w:trHeight w:val="370"/>
          <w:jc w:val="center"/>
        </w:trPr>
        <w:tc>
          <w:tcPr>
            <w:tcW w:w="115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5DCB7D7" w14:textId="77777777" w:rsidR="00A67550" w:rsidRPr="00091A93" w:rsidRDefault="00A67550" w:rsidP="00B532C2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12456" w:type="dxa"/>
            <w:gridSpan w:val="5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F85A140" w14:textId="77777777" w:rsidR="00A67550" w:rsidRPr="00091A93" w:rsidRDefault="00A67550" w:rsidP="00B532C2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جمع واحدها</w:t>
            </w:r>
          </w:p>
        </w:tc>
      </w:tr>
    </w:tbl>
    <w:p w14:paraId="7A2E5BAB" w14:textId="4EEDC35C" w:rsidR="004C565D" w:rsidRPr="00F1625C" w:rsidRDefault="00B538AC" w:rsidP="00F1625C">
      <w:pPr>
        <w:bidi/>
        <w:jc w:val="both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*</w:t>
      </w:r>
      <w:r w:rsid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CC3EC7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سقف محاسبه واحد از بند خلاصه مقالات همایش</w:t>
      </w:r>
      <w:r w:rsid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‌</w:t>
      </w:r>
      <w:r w:rsidR="00CC3EC7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ها 1 واحد برای هر نیمسال </w:t>
      </w:r>
      <w:r w:rsid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است.</w:t>
      </w:r>
    </w:p>
    <w:p w14:paraId="30A9152D" w14:textId="77777777" w:rsidR="00106D8A" w:rsidRDefault="00106D8A" w:rsidP="00173289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B38F851" w14:textId="726A339E" w:rsidR="00106D8A" w:rsidRDefault="00106D8A" w:rsidP="00106D8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F4B2251" w14:textId="77777777" w:rsidR="00091DB4" w:rsidRDefault="00091DB4" w:rsidP="00091DB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2010A8C" w14:textId="77777777" w:rsidR="00E015CF" w:rsidRDefault="00E015CF" w:rsidP="00106D8A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5F7FAB6D" w14:textId="25A264C8" w:rsidR="00952604" w:rsidRDefault="0037705E" w:rsidP="00E015C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ﻫ</w:t>
      </w:r>
      <w:r w:rsidR="00B532C2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952604">
        <w:rPr>
          <w:rFonts w:cs="B Nazanin" w:hint="cs"/>
          <w:b/>
          <w:bCs/>
          <w:sz w:val="28"/>
          <w:szCs w:val="28"/>
          <w:rtl/>
          <w:lang w:bidi="fa-IR"/>
        </w:rPr>
        <w:t>راهنمایی و یا مشاوره پایان</w:t>
      </w:r>
      <w:r w:rsidR="00A67550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952604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="00A67550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952604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023C26" w:rsidRPr="00023C26">
        <w:rPr>
          <w:rFonts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284"/>
        <w:gridCol w:w="1503"/>
        <w:gridCol w:w="1418"/>
        <w:gridCol w:w="1417"/>
        <w:gridCol w:w="1985"/>
        <w:gridCol w:w="4111"/>
        <w:gridCol w:w="738"/>
      </w:tblGrid>
      <w:tr w:rsidR="00952604" w:rsidRPr="00D25353" w14:paraId="1D27D99A" w14:textId="77777777" w:rsidTr="00106D8A">
        <w:trPr>
          <w:trHeight w:val="479"/>
          <w:jc w:val="center"/>
        </w:trPr>
        <w:tc>
          <w:tcPr>
            <w:tcW w:w="13608" w:type="dxa"/>
            <w:gridSpan w:val="8"/>
            <w:tcBorders>
              <w:top w:val="single" w:sz="18" w:space="0" w:color="auto"/>
              <w:left w:val="single" w:sz="24" w:space="0" w:color="auto"/>
            </w:tcBorders>
            <w:shd w:val="clear" w:color="auto" w:fill="CCC0D9" w:themeFill="accent4" w:themeFillTint="66"/>
            <w:vAlign w:val="center"/>
          </w:tcPr>
          <w:p w14:paraId="3FE05BA0" w14:textId="066956DC" w:rsidR="00952604" w:rsidRPr="00D25353" w:rsidRDefault="00952604" w:rsidP="00B7223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جدول شماره </w:t>
            </w:r>
            <w:r w:rsidR="00B7223C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7</w:t>
            </w:r>
          </w:p>
        </w:tc>
      </w:tr>
      <w:tr w:rsidR="00952604" w:rsidRPr="00D25353" w14:paraId="584B4660" w14:textId="77777777" w:rsidTr="00744E58">
        <w:trPr>
          <w:trHeight w:val="479"/>
          <w:jc w:val="center"/>
        </w:trPr>
        <w:tc>
          <w:tcPr>
            <w:tcW w:w="1152" w:type="dxa"/>
            <w:tcBorders>
              <w:top w:val="single" w:sz="18" w:space="0" w:color="auto"/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1CD39F92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واحد</w:t>
            </w:r>
            <w:r w:rsidR="00A67550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 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(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امت</w:t>
            </w:r>
            <w:r w:rsidR="00D07059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از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)</w:t>
            </w:r>
          </w:p>
        </w:tc>
        <w:tc>
          <w:tcPr>
            <w:tcW w:w="1284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7D9D6779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نفر چندم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1A977915" w14:textId="1F5B110A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تعداد نفرات</w:t>
            </w:r>
            <w:r w:rsidR="00A92511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 در نقش مربوطه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400CD24D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مقطع تحصیلی دانشجو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46ECAC3D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تاریخ دفاع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09878F4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نقش </w:t>
            </w:r>
            <w:r w:rsidR="006711D6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(استاد راهنما/استاد مشاور)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7464E57B" w14:textId="77777777" w:rsidR="00952604" w:rsidRPr="00D25353" w:rsidRDefault="00952604" w:rsidP="00952604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عنوان 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پایان</w:t>
            </w:r>
            <w:r w:rsidR="00A67550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‌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نامه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5DC48C67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رد</w:t>
            </w:r>
            <w:r w:rsidR="00D07059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ف</w:t>
            </w:r>
          </w:p>
        </w:tc>
      </w:tr>
      <w:tr w:rsidR="00952604" w:rsidRPr="00D25353" w14:paraId="0FC3C009" w14:textId="77777777" w:rsidTr="00744E58">
        <w:trPr>
          <w:trHeight w:val="354"/>
          <w:jc w:val="center"/>
        </w:trPr>
        <w:tc>
          <w:tcPr>
            <w:tcW w:w="1152" w:type="dxa"/>
            <w:tcBorders>
              <w:left w:val="single" w:sz="24" w:space="0" w:color="auto"/>
            </w:tcBorders>
            <w:vAlign w:val="center"/>
          </w:tcPr>
          <w:p w14:paraId="5AD7AD7C" w14:textId="77777777" w:rsidR="00952604" w:rsidRPr="00D25353" w:rsidRDefault="00952604" w:rsidP="00A46C56">
            <w:pPr>
              <w:bidi/>
              <w:ind w:firstLine="720"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284" w:type="dxa"/>
            <w:vAlign w:val="center"/>
          </w:tcPr>
          <w:p w14:paraId="1F275B5F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03" w:type="dxa"/>
            <w:vAlign w:val="center"/>
          </w:tcPr>
          <w:p w14:paraId="43E8FF83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5C9F20AD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14:paraId="5FB56FC0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14:paraId="4E8D0FF6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4111" w:type="dxa"/>
            <w:vAlign w:val="center"/>
          </w:tcPr>
          <w:p w14:paraId="14AA29D6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738" w:type="dxa"/>
            <w:vAlign w:val="center"/>
          </w:tcPr>
          <w:p w14:paraId="5F13A592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۱</w:t>
            </w:r>
          </w:p>
        </w:tc>
      </w:tr>
      <w:tr w:rsidR="00952604" w:rsidRPr="00D25353" w14:paraId="2117B56D" w14:textId="77777777" w:rsidTr="00744E58">
        <w:trPr>
          <w:trHeight w:val="354"/>
          <w:jc w:val="center"/>
        </w:trPr>
        <w:tc>
          <w:tcPr>
            <w:tcW w:w="1152" w:type="dxa"/>
            <w:tcBorders>
              <w:left w:val="single" w:sz="24" w:space="0" w:color="auto"/>
            </w:tcBorders>
            <w:vAlign w:val="center"/>
          </w:tcPr>
          <w:p w14:paraId="63AAE59F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284" w:type="dxa"/>
            <w:vAlign w:val="center"/>
          </w:tcPr>
          <w:p w14:paraId="2E37E220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03" w:type="dxa"/>
            <w:vAlign w:val="center"/>
          </w:tcPr>
          <w:p w14:paraId="30EAA58A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34DD76A6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14:paraId="2F1D9E24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14:paraId="1E488AC5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4111" w:type="dxa"/>
            <w:vAlign w:val="center"/>
          </w:tcPr>
          <w:p w14:paraId="60006A2D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38" w:type="dxa"/>
            <w:vAlign w:val="center"/>
          </w:tcPr>
          <w:p w14:paraId="0AF62C8C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2</w:t>
            </w:r>
          </w:p>
        </w:tc>
      </w:tr>
      <w:tr w:rsidR="00952604" w:rsidRPr="00D25353" w14:paraId="5713C707" w14:textId="77777777" w:rsidTr="00744E58">
        <w:trPr>
          <w:trHeight w:val="370"/>
          <w:jc w:val="center"/>
        </w:trPr>
        <w:tc>
          <w:tcPr>
            <w:tcW w:w="1152" w:type="dxa"/>
            <w:tcBorders>
              <w:left w:val="single" w:sz="24" w:space="0" w:color="auto"/>
            </w:tcBorders>
            <w:vAlign w:val="center"/>
          </w:tcPr>
          <w:p w14:paraId="2597E3C7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284" w:type="dxa"/>
            <w:vAlign w:val="center"/>
          </w:tcPr>
          <w:p w14:paraId="4F0A0037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03" w:type="dxa"/>
            <w:vAlign w:val="center"/>
          </w:tcPr>
          <w:p w14:paraId="4DB71D4A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04EB7B86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14:paraId="58EE7CC6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14:paraId="5035A181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4111" w:type="dxa"/>
            <w:vAlign w:val="center"/>
          </w:tcPr>
          <w:p w14:paraId="3481A915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38" w:type="dxa"/>
            <w:vAlign w:val="center"/>
          </w:tcPr>
          <w:p w14:paraId="6D404E96" w14:textId="77777777" w:rsidR="00952604" w:rsidRPr="00D25353" w:rsidRDefault="0095260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۳</w:t>
            </w:r>
          </w:p>
        </w:tc>
      </w:tr>
      <w:tr w:rsidR="00A67550" w:rsidRPr="00091A93" w14:paraId="1269C8B4" w14:textId="77777777" w:rsidTr="00A92511">
        <w:trPr>
          <w:trHeight w:val="370"/>
          <w:jc w:val="center"/>
        </w:trPr>
        <w:tc>
          <w:tcPr>
            <w:tcW w:w="115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CC73F2C" w14:textId="77777777" w:rsidR="00A67550" w:rsidRPr="00091A93" w:rsidRDefault="00A67550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12456" w:type="dxa"/>
            <w:gridSpan w:val="7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2CF367A" w14:textId="77777777" w:rsidR="00A67550" w:rsidRPr="00091A93" w:rsidRDefault="00A67550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جمع واحدها</w:t>
            </w:r>
          </w:p>
        </w:tc>
      </w:tr>
    </w:tbl>
    <w:p w14:paraId="7F4567E5" w14:textId="0B98EBA4" w:rsidR="006F1FC7" w:rsidRDefault="00710D5C" w:rsidP="00710D5C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*حداکثر 2 پایان نامه در طول هر یک نیمسال می توان به عنوان استاد راهنما ثبت کرد.</w:t>
      </w:r>
    </w:p>
    <w:p w14:paraId="0B40737C" w14:textId="337ADA59" w:rsidR="00710D5C" w:rsidRPr="00710D5C" w:rsidRDefault="00710D5C" w:rsidP="00710D5C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**حداکثر 2 پایان نامه در طول هر یک نیمسال می توان به عنوان استاد مشاور ثبت کرد.</w:t>
      </w:r>
    </w:p>
    <w:p w14:paraId="1D86E771" w14:textId="525785C2" w:rsidR="00DA00BF" w:rsidRDefault="00DA00BF" w:rsidP="00DA00BF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7A08F33" w14:textId="77777777" w:rsidR="00E015CF" w:rsidRDefault="00E015CF" w:rsidP="00DA00BF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5B6999AA" w14:textId="7C1E75F7" w:rsidR="00940F22" w:rsidRDefault="0034107A" w:rsidP="00E015C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و) فعا</w:t>
      </w:r>
      <w:r w:rsidR="00A67550">
        <w:rPr>
          <w:rFonts w:cs="B Nazanin" w:hint="cs"/>
          <w:b/>
          <w:bCs/>
          <w:sz w:val="28"/>
          <w:szCs w:val="28"/>
          <w:rtl/>
          <w:lang w:bidi="fa-IR"/>
        </w:rPr>
        <w:t>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یت</w:t>
      </w:r>
      <w:r w:rsidR="00A67550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 فناورانه</w:t>
      </w:r>
      <w:r w:rsidR="004D4E00">
        <w:rPr>
          <w:rFonts w:cs="B Nazanin" w:hint="cs"/>
          <w:b/>
          <w:bCs/>
          <w:sz w:val="28"/>
          <w:szCs w:val="28"/>
          <w:rtl/>
          <w:lang w:bidi="fa-IR"/>
        </w:rPr>
        <w:t xml:space="preserve"> و کسب رتبه و جوایز پژوهشی </w:t>
      </w:r>
    </w:p>
    <w:tbl>
      <w:tblPr>
        <w:tblW w:w="14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51"/>
        <w:gridCol w:w="1451"/>
        <w:gridCol w:w="1561"/>
        <w:gridCol w:w="1869"/>
        <w:gridCol w:w="2127"/>
        <w:gridCol w:w="3260"/>
        <w:gridCol w:w="709"/>
      </w:tblGrid>
      <w:tr w:rsidR="003C0D1D" w:rsidRPr="00D25353" w14:paraId="0C795929" w14:textId="77777777" w:rsidTr="003C0D1D">
        <w:trPr>
          <w:trHeight w:val="479"/>
          <w:jc w:val="center"/>
        </w:trPr>
        <w:tc>
          <w:tcPr>
            <w:tcW w:w="14004" w:type="dxa"/>
            <w:gridSpan w:val="8"/>
            <w:tcBorders>
              <w:top w:val="single" w:sz="18" w:space="0" w:color="auto"/>
              <w:left w:val="single" w:sz="24" w:space="0" w:color="auto"/>
            </w:tcBorders>
            <w:shd w:val="clear" w:color="auto" w:fill="CCC0D9" w:themeFill="accent4" w:themeFillTint="66"/>
          </w:tcPr>
          <w:p w14:paraId="7D38F0C3" w14:textId="0C0D2BF3" w:rsidR="003C0D1D" w:rsidRPr="00D25353" w:rsidRDefault="003C0D1D" w:rsidP="00B7223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جدول شماره 8</w:t>
            </w:r>
          </w:p>
        </w:tc>
      </w:tr>
      <w:tr w:rsidR="003C0D1D" w:rsidRPr="00D25353" w14:paraId="2EFB7C21" w14:textId="77777777" w:rsidTr="003C0D1D">
        <w:trPr>
          <w:trHeight w:val="479"/>
          <w:jc w:val="center"/>
        </w:trPr>
        <w:tc>
          <w:tcPr>
            <w:tcW w:w="1276" w:type="dxa"/>
            <w:tcBorders>
              <w:top w:val="single" w:sz="18" w:space="0" w:color="auto"/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265E3829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واحد (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امت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از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)</w:t>
            </w:r>
          </w:p>
        </w:tc>
        <w:tc>
          <w:tcPr>
            <w:tcW w:w="1751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4FD8FE9F" w14:textId="4EB7ED5F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091DB4">
              <w:rPr>
                <w:rFonts w:ascii="Times New Roman" w:eastAsia="Calibri" w:hAnsi="Times New Roman" w:cs="B Nazanin"/>
                <w:b/>
                <w:bCs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11A4589" wp14:editId="7B9B3C8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362585</wp:posOffset>
                      </wp:positionV>
                      <wp:extent cx="1285875" cy="140462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5E753" w14:textId="0D2872FD" w:rsidR="00091DB4" w:rsidRPr="00091DB4" w:rsidRDefault="00091DB4" w:rsidP="00091DB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مبلغ</w:t>
                                  </w:r>
                                  <w:r w:rsidRPr="00091DB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آورده ریالی سهم دانشگاه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11A45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5.15pt;margin-top:28.55pt;width:10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" filled="f" stroked="f">
                      <v:textbox style="mso-fit-shape-to-text:t">
                        <w:txbxContent>
                          <w:p w14:paraId="3DB5E753" w14:textId="0D2872FD" w:rsidR="00091DB4" w:rsidRPr="00091DB4" w:rsidRDefault="00091DB4" w:rsidP="00091DB4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مبلغ</w:t>
                            </w:r>
                            <w:r w:rsidRPr="00091DB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آورده ریالی سهم دانشگاه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51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079D5490" w14:textId="083762E1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نفر چندم</w:t>
            </w:r>
          </w:p>
        </w:tc>
        <w:tc>
          <w:tcPr>
            <w:tcW w:w="1561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39C1DFB8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تعداد نفرات</w:t>
            </w:r>
          </w:p>
        </w:tc>
        <w:tc>
          <w:tcPr>
            <w:tcW w:w="1869" w:type="dxa"/>
            <w:tcBorders>
              <w:top w:val="single" w:sz="18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DB073A7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تاریخ و شماره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551B764" w14:textId="4D6A5D0B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مرجع صادر‌کننده گواهی / جشنواره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3AF55C7B" w14:textId="589E9722" w:rsidR="00091DB4" w:rsidRPr="00D25353" w:rsidRDefault="00091DB4" w:rsidP="006E3AC0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نوع فعالیت یا دستاورد (شامل ثبت اختراع، شرکت دانش‌بنیان، هسته فناور، گرنت، رتبه برتر، جایزه)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71E9BCC3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رد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ف</w:t>
            </w:r>
          </w:p>
        </w:tc>
      </w:tr>
      <w:tr w:rsidR="003C0D1D" w:rsidRPr="00D25353" w14:paraId="2CE9E171" w14:textId="77777777" w:rsidTr="003C0D1D">
        <w:trPr>
          <w:trHeight w:val="354"/>
          <w:jc w:val="center"/>
        </w:trPr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14:paraId="00D5B810" w14:textId="77777777" w:rsidR="00091DB4" w:rsidRPr="00D25353" w:rsidRDefault="00091DB4" w:rsidP="00A46C56">
            <w:pPr>
              <w:bidi/>
              <w:ind w:firstLine="720"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751" w:type="dxa"/>
          </w:tcPr>
          <w:p w14:paraId="4EE7D9AE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51" w:type="dxa"/>
            <w:vAlign w:val="center"/>
          </w:tcPr>
          <w:p w14:paraId="2202E886" w14:textId="52ACEC08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61" w:type="dxa"/>
            <w:vAlign w:val="center"/>
          </w:tcPr>
          <w:p w14:paraId="649F24AF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14:paraId="484F4845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2494566F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3260" w:type="dxa"/>
            <w:vAlign w:val="center"/>
          </w:tcPr>
          <w:p w14:paraId="69C4B238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709" w:type="dxa"/>
            <w:vAlign w:val="center"/>
          </w:tcPr>
          <w:p w14:paraId="39F5FCA4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۱</w:t>
            </w:r>
          </w:p>
        </w:tc>
      </w:tr>
      <w:tr w:rsidR="003C0D1D" w:rsidRPr="00D25353" w14:paraId="5208B95B" w14:textId="77777777" w:rsidTr="003C0D1D">
        <w:trPr>
          <w:trHeight w:val="354"/>
          <w:jc w:val="center"/>
        </w:trPr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14:paraId="237A78EE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751" w:type="dxa"/>
          </w:tcPr>
          <w:p w14:paraId="44B0A921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51" w:type="dxa"/>
            <w:vAlign w:val="center"/>
          </w:tcPr>
          <w:p w14:paraId="2C7E03E0" w14:textId="2F96BBD5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61" w:type="dxa"/>
            <w:vAlign w:val="center"/>
          </w:tcPr>
          <w:p w14:paraId="796771CD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14:paraId="1085C5FA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7708CF13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3260" w:type="dxa"/>
            <w:vAlign w:val="center"/>
          </w:tcPr>
          <w:p w14:paraId="27FD0224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09" w:type="dxa"/>
            <w:vAlign w:val="center"/>
          </w:tcPr>
          <w:p w14:paraId="3047EAD5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2</w:t>
            </w:r>
          </w:p>
        </w:tc>
      </w:tr>
      <w:tr w:rsidR="003C0D1D" w:rsidRPr="00D25353" w14:paraId="5CFD3E1E" w14:textId="77777777" w:rsidTr="003C0D1D">
        <w:trPr>
          <w:trHeight w:val="370"/>
          <w:jc w:val="center"/>
        </w:trPr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14:paraId="33BBB8F1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751" w:type="dxa"/>
          </w:tcPr>
          <w:p w14:paraId="06B22D07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51" w:type="dxa"/>
            <w:vAlign w:val="center"/>
          </w:tcPr>
          <w:p w14:paraId="43B2CA12" w14:textId="48552D28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61" w:type="dxa"/>
            <w:vAlign w:val="center"/>
          </w:tcPr>
          <w:p w14:paraId="3CFEEA2F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14:paraId="1A6AD828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0FF32A29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3260" w:type="dxa"/>
            <w:vAlign w:val="center"/>
          </w:tcPr>
          <w:p w14:paraId="7EA52023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09" w:type="dxa"/>
            <w:vAlign w:val="center"/>
          </w:tcPr>
          <w:p w14:paraId="1FCED63A" w14:textId="77777777" w:rsidR="00091DB4" w:rsidRPr="00D2535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۳</w:t>
            </w:r>
          </w:p>
        </w:tc>
      </w:tr>
      <w:tr w:rsidR="00091DB4" w:rsidRPr="00091A93" w14:paraId="31339307" w14:textId="77777777" w:rsidTr="003C0D1D">
        <w:trPr>
          <w:trHeight w:val="370"/>
          <w:jc w:val="center"/>
        </w:trPr>
        <w:tc>
          <w:tcPr>
            <w:tcW w:w="127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A44F6F0" w14:textId="77777777" w:rsidR="00091DB4" w:rsidRPr="00091A93" w:rsidRDefault="00091DB4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1751" w:type="dxa"/>
            <w:tcBorders>
              <w:top w:val="single" w:sz="12" w:space="0" w:color="auto"/>
              <w:bottom w:val="single" w:sz="24" w:space="0" w:color="auto"/>
            </w:tcBorders>
          </w:tcPr>
          <w:p w14:paraId="5B1D75CE" w14:textId="77777777" w:rsidR="00091DB4" w:rsidRDefault="00091DB4" w:rsidP="00A67550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10977" w:type="dxa"/>
            <w:gridSpan w:val="6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2C2408F" w14:textId="7C7622AE" w:rsidR="00091DB4" w:rsidRPr="00091A93" w:rsidRDefault="00091DB4" w:rsidP="00A67550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جمع واحدها</w:t>
            </w:r>
          </w:p>
        </w:tc>
      </w:tr>
    </w:tbl>
    <w:p w14:paraId="530C2852" w14:textId="0C0974B3" w:rsidR="00710D5C" w:rsidRPr="00710D5C" w:rsidRDefault="00710D5C" w:rsidP="00E015CF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*ثبت شرکت دانش بنیان برای 2 نیمسال قابل محاسبه می باشد.</w:t>
      </w:r>
      <w:r w:rsidR="00E015CF">
        <w:rPr>
          <w:rFonts w:cs="B Nazanin"/>
          <w:b/>
          <w:bCs/>
          <w:sz w:val="20"/>
          <w:szCs w:val="20"/>
          <w:lang w:bidi="fa-IR"/>
        </w:rPr>
        <w:t xml:space="preserve"> /</w:t>
      </w:r>
      <w:r>
        <w:rPr>
          <w:rFonts w:cs="B Nazanin" w:hint="cs"/>
          <w:b/>
          <w:bCs/>
          <w:sz w:val="20"/>
          <w:szCs w:val="20"/>
          <w:rtl/>
          <w:lang w:bidi="fa-IR"/>
        </w:rPr>
        <w:t>** هر نیمسال فقط یکبار می توان از امتیاز کسب رتبه و جوایز جشنواره های علمی استفاده کرد.</w:t>
      </w:r>
    </w:p>
    <w:p w14:paraId="32E20B7A" w14:textId="5A95815F" w:rsidR="00710D5C" w:rsidRDefault="00710D5C" w:rsidP="004E4E7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4910748" w14:textId="61CEA734" w:rsidR="00173289" w:rsidRDefault="00173289" w:rsidP="00173289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1C44EA63" w14:textId="5CFE780C" w:rsidR="00710D5C" w:rsidRDefault="00710D5C" w:rsidP="00710D5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D751D10" w14:textId="5399A24B" w:rsidR="00B7223C" w:rsidRPr="00173289" w:rsidRDefault="0034107A" w:rsidP="0017328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ز</w:t>
      </w:r>
      <w:r w:rsidR="00C12074">
        <w:rPr>
          <w:rFonts w:cs="B Nazanin" w:hint="cs"/>
          <w:b/>
          <w:bCs/>
          <w:sz w:val="28"/>
          <w:szCs w:val="28"/>
          <w:rtl/>
          <w:lang w:bidi="fa-IR"/>
        </w:rPr>
        <w:t xml:space="preserve">) سایر </w:t>
      </w:r>
      <w:r w:rsidR="00D07059">
        <w:rPr>
          <w:rFonts w:cs="B Nazanin" w:hint="cs"/>
          <w:b/>
          <w:bCs/>
          <w:sz w:val="28"/>
          <w:szCs w:val="28"/>
          <w:rtl/>
          <w:lang w:bidi="fa-IR"/>
        </w:rPr>
        <w:t>فعالیت‌های</w:t>
      </w:r>
      <w:r w:rsidR="00C12074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پژوهشی</w:t>
      </w:r>
      <w:r w:rsidR="00FA04E0" w:rsidRPr="00A67550">
        <w:rPr>
          <w:rFonts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</w:p>
    <w:p w14:paraId="3786A1F6" w14:textId="77777777" w:rsidR="006261F2" w:rsidRDefault="0034107A" w:rsidP="006261F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ز</w:t>
      </w:r>
      <w:r w:rsidR="006261F2">
        <w:rPr>
          <w:rFonts w:cs="B Nazanin" w:hint="cs"/>
          <w:b/>
          <w:bCs/>
          <w:sz w:val="28"/>
          <w:szCs w:val="28"/>
          <w:rtl/>
          <w:lang w:bidi="fa-IR"/>
        </w:rPr>
        <w:t>-1) داوری</w:t>
      </w:r>
      <w:r w:rsidR="00A67550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6261F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912B3A" w:rsidRPr="00A67550">
        <w:rPr>
          <w:rFonts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1667"/>
        <w:gridCol w:w="1985"/>
        <w:gridCol w:w="2126"/>
        <w:gridCol w:w="2654"/>
        <w:gridCol w:w="3367"/>
        <w:gridCol w:w="671"/>
      </w:tblGrid>
      <w:tr w:rsidR="006F1FC7" w:rsidRPr="00D25353" w14:paraId="7A4A0223" w14:textId="77777777" w:rsidTr="00E90351">
        <w:trPr>
          <w:trHeight w:val="479"/>
          <w:jc w:val="center"/>
        </w:trPr>
        <w:tc>
          <w:tcPr>
            <w:tcW w:w="13608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430036FB" w14:textId="5920E16E" w:rsidR="006F1FC7" w:rsidRPr="00D25353" w:rsidRDefault="006F1FC7" w:rsidP="00B7223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جدول شماره </w:t>
            </w:r>
            <w:r w:rsidR="00B7223C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9</w:t>
            </w:r>
          </w:p>
        </w:tc>
      </w:tr>
      <w:tr w:rsidR="00E90351" w:rsidRPr="00D25353" w14:paraId="32EB1205" w14:textId="77777777" w:rsidTr="00E90351">
        <w:trPr>
          <w:trHeight w:val="479"/>
          <w:jc w:val="center"/>
        </w:trPr>
        <w:tc>
          <w:tcPr>
            <w:tcW w:w="1138" w:type="dxa"/>
            <w:tcBorders>
              <w:top w:val="single" w:sz="18" w:space="0" w:color="auto"/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0440F972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واحد (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امت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از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)</w:t>
            </w:r>
          </w:p>
        </w:tc>
        <w:tc>
          <w:tcPr>
            <w:tcW w:w="1667" w:type="dxa"/>
            <w:tcBorders>
              <w:top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76E5215C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شماره و تاریخ نامه داوری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4F3DB564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مرجع صادرکننده گواهی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D64979F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زبان (فارسی/ انگلیسی) </w:t>
            </w:r>
          </w:p>
        </w:tc>
        <w:tc>
          <w:tcPr>
            <w:tcW w:w="2654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67195D84" w14:textId="07BB8F72" w:rsidR="00E90351" w:rsidRPr="00D25353" w:rsidRDefault="00E90351" w:rsidP="003C0D1D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نوع متن داوری </w:t>
            </w:r>
            <w:r w:rsidRPr="00A67550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(کتاب/ مقاله/خلاصه مقال</w:t>
            </w:r>
            <w:r w:rsidR="003C0D1D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>ات</w:t>
            </w:r>
            <w:r w:rsidRPr="00A67550">
              <w:rPr>
                <w:rFonts w:ascii="Times New Roman" w:eastAsia="Calibri" w:hAnsi="Times New Roman" w:cs="B Nazanin" w:hint="cs"/>
                <w:b/>
                <w:bCs/>
                <w:color w:val="000000"/>
                <w:sz w:val="22"/>
                <w:szCs w:val="22"/>
                <w:rtl/>
                <w:lang w:val="en-US" w:bidi="fa-IR"/>
              </w:rPr>
              <w:t xml:space="preserve">/ پایان‌نامه) </w:t>
            </w:r>
          </w:p>
        </w:tc>
        <w:tc>
          <w:tcPr>
            <w:tcW w:w="3367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532577FB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عنوان متن داوری‌شده</w:t>
            </w:r>
          </w:p>
        </w:tc>
        <w:tc>
          <w:tcPr>
            <w:tcW w:w="671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5F78A8A8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رد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ف</w:t>
            </w:r>
          </w:p>
        </w:tc>
      </w:tr>
      <w:tr w:rsidR="00E90351" w:rsidRPr="00D25353" w14:paraId="6AB24BAF" w14:textId="77777777" w:rsidTr="00E90351">
        <w:trPr>
          <w:trHeight w:val="354"/>
          <w:jc w:val="center"/>
        </w:trPr>
        <w:tc>
          <w:tcPr>
            <w:tcW w:w="1138" w:type="dxa"/>
            <w:tcBorders>
              <w:left w:val="single" w:sz="24" w:space="0" w:color="auto"/>
            </w:tcBorders>
            <w:vAlign w:val="center"/>
          </w:tcPr>
          <w:p w14:paraId="7F1F0D40" w14:textId="77777777" w:rsidR="00E90351" w:rsidRPr="00D25353" w:rsidRDefault="00E90351" w:rsidP="00AA0F7E">
            <w:pPr>
              <w:bidi/>
              <w:ind w:firstLine="720"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667" w:type="dxa"/>
            <w:tcBorders>
              <w:right w:val="single" w:sz="6" w:space="0" w:color="auto"/>
            </w:tcBorders>
            <w:vAlign w:val="center"/>
          </w:tcPr>
          <w:p w14:paraId="38B4E68C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14:paraId="0EFD6121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2983E16B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654" w:type="dxa"/>
            <w:vAlign w:val="center"/>
          </w:tcPr>
          <w:p w14:paraId="436B82B7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3367" w:type="dxa"/>
            <w:vAlign w:val="center"/>
          </w:tcPr>
          <w:p w14:paraId="0E826CD7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671" w:type="dxa"/>
            <w:vAlign w:val="center"/>
          </w:tcPr>
          <w:p w14:paraId="3C963D16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۱</w:t>
            </w:r>
          </w:p>
        </w:tc>
      </w:tr>
      <w:tr w:rsidR="00E90351" w:rsidRPr="00D25353" w14:paraId="33DA7E74" w14:textId="77777777" w:rsidTr="00E90351">
        <w:trPr>
          <w:trHeight w:val="354"/>
          <w:jc w:val="center"/>
        </w:trPr>
        <w:tc>
          <w:tcPr>
            <w:tcW w:w="1138" w:type="dxa"/>
            <w:tcBorders>
              <w:left w:val="single" w:sz="24" w:space="0" w:color="auto"/>
            </w:tcBorders>
            <w:vAlign w:val="center"/>
          </w:tcPr>
          <w:p w14:paraId="550E587B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667" w:type="dxa"/>
            <w:tcBorders>
              <w:right w:val="single" w:sz="6" w:space="0" w:color="auto"/>
            </w:tcBorders>
            <w:vAlign w:val="center"/>
          </w:tcPr>
          <w:p w14:paraId="2449053F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14:paraId="205B0819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5F526220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654" w:type="dxa"/>
            <w:vAlign w:val="center"/>
          </w:tcPr>
          <w:p w14:paraId="768B448E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3367" w:type="dxa"/>
            <w:vAlign w:val="center"/>
          </w:tcPr>
          <w:p w14:paraId="57D2011B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671" w:type="dxa"/>
            <w:vAlign w:val="center"/>
          </w:tcPr>
          <w:p w14:paraId="2E815D06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2</w:t>
            </w:r>
          </w:p>
        </w:tc>
      </w:tr>
      <w:tr w:rsidR="00E90351" w:rsidRPr="00D25353" w14:paraId="141CAF5D" w14:textId="77777777" w:rsidTr="00E90351">
        <w:trPr>
          <w:trHeight w:val="370"/>
          <w:jc w:val="center"/>
        </w:trPr>
        <w:tc>
          <w:tcPr>
            <w:tcW w:w="1138" w:type="dxa"/>
            <w:tcBorders>
              <w:left w:val="single" w:sz="24" w:space="0" w:color="auto"/>
            </w:tcBorders>
            <w:vAlign w:val="center"/>
          </w:tcPr>
          <w:p w14:paraId="603208B9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667" w:type="dxa"/>
            <w:tcBorders>
              <w:right w:val="single" w:sz="6" w:space="0" w:color="auto"/>
            </w:tcBorders>
            <w:vAlign w:val="center"/>
          </w:tcPr>
          <w:p w14:paraId="6E94A41B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14:paraId="57688FD3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616280C5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654" w:type="dxa"/>
            <w:vAlign w:val="center"/>
          </w:tcPr>
          <w:p w14:paraId="1AF2EDB8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3367" w:type="dxa"/>
            <w:vAlign w:val="center"/>
          </w:tcPr>
          <w:p w14:paraId="749671C0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671" w:type="dxa"/>
            <w:vAlign w:val="center"/>
          </w:tcPr>
          <w:p w14:paraId="4A96BEA5" w14:textId="77777777" w:rsidR="00E90351" w:rsidRPr="00D25353" w:rsidRDefault="00E90351" w:rsidP="00AA0F7E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۳</w:t>
            </w:r>
          </w:p>
        </w:tc>
      </w:tr>
      <w:tr w:rsidR="00A67550" w:rsidRPr="00091A93" w14:paraId="6892B6E7" w14:textId="77777777" w:rsidTr="00E90351">
        <w:trPr>
          <w:trHeight w:val="370"/>
          <w:jc w:val="center"/>
        </w:trPr>
        <w:tc>
          <w:tcPr>
            <w:tcW w:w="113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B803A15" w14:textId="77777777" w:rsidR="00A67550" w:rsidRPr="00091A93" w:rsidRDefault="00A67550" w:rsidP="00AA0F7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12470" w:type="dxa"/>
            <w:gridSpan w:val="6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141136A" w14:textId="77777777" w:rsidR="00A67550" w:rsidRPr="00091A93" w:rsidRDefault="00A67550" w:rsidP="00AA0F7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جمع واحدها</w:t>
            </w:r>
          </w:p>
        </w:tc>
      </w:tr>
    </w:tbl>
    <w:p w14:paraId="5F7F9D40" w14:textId="77777777" w:rsidR="006F1FC7" w:rsidRPr="00B538AC" w:rsidRDefault="00CC3EC7" w:rsidP="000C6C5B">
      <w:pPr>
        <w:bidi/>
        <w:jc w:val="both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  <w:r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*</w:t>
      </w:r>
      <w:r w:rsid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F27A0B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سقف</w:t>
      </w:r>
      <w:r w:rsid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واحد</w:t>
      </w:r>
      <w:r w:rsidR="00F27A0B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قابل </w:t>
      </w:r>
      <w:r w:rsidR="00F27A0B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محاسبه </w:t>
      </w:r>
      <w:r w:rsid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از </w:t>
      </w:r>
      <w:r w:rsidR="00F27A0B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داوری</w:t>
      </w:r>
      <w:r w:rsid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‌</w:t>
      </w:r>
      <w:r w:rsidR="00F27A0B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ها</w:t>
      </w:r>
      <w:r w:rsid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،</w:t>
      </w:r>
      <w:r w:rsidR="00F27A0B" w:rsidRPr="00B538AC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1 واحد برای هر نیمسال </w:t>
      </w:r>
      <w:r w:rsidR="00A67550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است.</w:t>
      </w:r>
    </w:p>
    <w:p w14:paraId="5A14467D" w14:textId="67550147" w:rsidR="006500AE" w:rsidRDefault="006500AE" w:rsidP="006500AE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C423440" w14:textId="7705B130" w:rsidR="00912B3A" w:rsidRDefault="0034107A" w:rsidP="005753A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ز</w:t>
      </w:r>
      <w:r w:rsidR="00912B3A">
        <w:rPr>
          <w:rFonts w:cs="B Nazanin" w:hint="cs"/>
          <w:b/>
          <w:bCs/>
          <w:sz w:val="28"/>
          <w:szCs w:val="28"/>
          <w:rtl/>
          <w:lang w:bidi="fa-IR"/>
        </w:rPr>
        <w:t xml:space="preserve">-2) </w:t>
      </w:r>
      <w:r w:rsidR="00912B3A" w:rsidRPr="00912B3A">
        <w:rPr>
          <w:rFonts w:cs="B Nazanin" w:hint="cs"/>
          <w:b/>
          <w:bCs/>
          <w:sz w:val="28"/>
          <w:szCs w:val="28"/>
          <w:rtl/>
          <w:lang w:bidi="fa-IR"/>
        </w:rPr>
        <w:t>کارگاه</w:t>
      </w:r>
      <w:r w:rsidR="007D480E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912B3A" w:rsidRPr="00912B3A">
        <w:rPr>
          <w:rFonts w:cs="B Nazanin" w:hint="cs"/>
          <w:b/>
          <w:bCs/>
          <w:sz w:val="28"/>
          <w:szCs w:val="28"/>
          <w:rtl/>
          <w:lang w:bidi="fa-IR"/>
        </w:rPr>
        <w:t>های آموزشی</w:t>
      </w:r>
      <w:r w:rsidR="00173289">
        <w:rPr>
          <w:rFonts w:cs="B Nazanin" w:hint="cs"/>
          <w:b/>
          <w:bCs/>
          <w:sz w:val="28"/>
          <w:szCs w:val="28"/>
          <w:rtl/>
          <w:lang w:bidi="fa-IR"/>
        </w:rPr>
        <w:t xml:space="preserve"> و کنگره ها</w:t>
      </w:r>
      <w:r w:rsidR="00912B3A" w:rsidRPr="00912B3A">
        <w:rPr>
          <w:rFonts w:cs="B Nazanin" w:hint="cs"/>
          <w:b/>
          <w:bCs/>
          <w:sz w:val="28"/>
          <w:szCs w:val="28"/>
          <w:rtl/>
          <w:lang w:bidi="fa-IR"/>
        </w:rPr>
        <w:t>*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558"/>
        <w:gridCol w:w="2152"/>
        <w:gridCol w:w="2181"/>
        <w:gridCol w:w="2444"/>
        <w:gridCol w:w="3206"/>
        <w:gridCol w:w="940"/>
      </w:tblGrid>
      <w:tr w:rsidR="00DE2536" w:rsidRPr="00D25353" w14:paraId="53BDE0A1" w14:textId="77777777" w:rsidTr="00E90351">
        <w:trPr>
          <w:trHeight w:val="486"/>
          <w:jc w:val="center"/>
        </w:trPr>
        <w:tc>
          <w:tcPr>
            <w:tcW w:w="13608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22DB57A4" w14:textId="7EF4AD88" w:rsidR="00DE2536" w:rsidRPr="00D25353" w:rsidRDefault="00DE2536" w:rsidP="00B7223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جدول شماره </w:t>
            </w:r>
            <w:r w:rsidR="00B7223C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10</w:t>
            </w:r>
          </w:p>
        </w:tc>
      </w:tr>
      <w:tr w:rsidR="00DE2536" w:rsidRPr="00D25353" w14:paraId="37711AF6" w14:textId="77777777" w:rsidTr="00E90351">
        <w:trPr>
          <w:trHeight w:val="486"/>
          <w:jc w:val="center"/>
        </w:trPr>
        <w:tc>
          <w:tcPr>
            <w:tcW w:w="1127" w:type="dxa"/>
            <w:tcBorders>
              <w:top w:val="single" w:sz="18" w:space="0" w:color="auto"/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365F6737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واحد</w:t>
            </w:r>
            <w:r w:rsidR="007D480E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 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(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امت</w:t>
            </w:r>
            <w:r w:rsidR="00D07059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از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)</w:t>
            </w:r>
          </w:p>
        </w:tc>
        <w:tc>
          <w:tcPr>
            <w:tcW w:w="1558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050783F3" w14:textId="37AB39AB" w:rsidR="00DE2536" w:rsidRPr="00D25353" w:rsidRDefault="00DE2536" w:rsidP="00835F4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ساعا</w:t>
            </w:r>
            <w:r w:rsidR="00835F4C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 حضور</w:t>
            </w:r>
            <w:r w:rsidR="003C0D1D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/تدریس</w:t>
            </w:r>
          </w:p>
        </w:tc>
        <w:tc>
          <w:tcPr>
            <w:tcW w:w="2152" w:type="dxa"/>
            <w:tcBorders>
              <w:top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C5DA206" w14:textId="77777777" w:rsidR="00DE2536" w:rsidRPr="00D25353" w:rsidRDefault="00DE2536" w:rsidP="00835F4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شماره و تاریخ </w:t>
            </w:r>
            <w:r w:rsidR="00835F4C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گواهی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7F1D821D" w14:textId="77777777" w:rsidR="00DE2536" w:rsidRPr="00D25353" w:rsidRDefault="00AA0F7E" w:rsidP="00AA0F7E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مرجع صادر</w:t>
            </w:r>
            <w:r w:rsidR="007D480E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‌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کننده گواهی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A158CBF" w14:textId="2D36D330" w:rsidR="00DE2536" w:rsidRPr="00D25353" w:rsidRDefault="00AA0F7E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نقش (سخنران/ شرکت</w:t>
            </w:r>
            <w:r w:rsidR="00277AC7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‌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کننده)</w:t>
            </w:r>
            <w:r w:rsidR="00E90351">
              <w:rPr>
                <w:rtl/>
              </w:rPr>
              <w:t xml:space="preserve"> </w:t>
            </w:r>
            <w:r w:rsidR="00E90351" w:rsidRPr="00E90351"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  <w:t>*</w:t>
            </w:r>
          </w:p>
        </w:tc>
        <w:tc>
          <w:tcPr>
            <w:tcW w:w="3206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17C538C1" w14:textId="77777777" w:rsidR="00DE2536" w:rsidRPr="00D25353" w:rsidRDefault="00AA0F7E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عنوان کارگاه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041F14E4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رد</w:t>
            </w:r>
            <w:r w:rsidR="00D07059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ف</w:t>
            </w:r>
          </w:p>
        </w:tc>
      </w:tr>
      <w:tr w:rsidR="00DE2536" w:rsidRPr="00D25353" w14:paraId="4FFD7F7E" w14:textId="77777777" w:rsidTr="00E90351">
        <w:trPr>
          <w:trHeight w:val="359"/>
          <w:jc w:val="center"/>
        </w:trPr>
        <w:tc>
          <w:tcPr>
            <w:tcW w:w="1127" w:type="dxa"/>
            <w:tcBorders>
              <w:left w:val="single" w:sz="24" w:space="0" w:color="auto"/>
            </w:tcBorders>
            <w:vAlign w:val="center"/>
          </w:tcPr>
          <w:p w14:paraId="092428AF" w14:textId="77777777" w:rsidR="00DE2536" w:rsidRPr="00D25353" w:rsidRDefault="00DE2536" w:rsidP="00A46C56">
            <w:pPr>
              <w:bidi/>
              <w:ind w:firstLine="720"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58" w:type="dxa"/>
            <w:vAlign w:val="center"/>
          </w:tcPr>
          <w:p w14:paraId="4B3988D5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  <w:vAlign w:val="center"/>
          </w:tcPr>
          <w:p w14:paraId="79432340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81" w:type="dxa"/>
            <w:tcBorders>
              <w:left w:val="single" w:sz="6" w:space="0" w:color="auto"/>
            </w:tcBorders>
            <w:vAlign w:val="center"/>
          </w:tcPr>
          <w:p w14:paraId="1FAC4038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444" w:type="dxa"/>
            <w:tcBorders>
              <w:left w:val="single" w:sz="6" w:space="0" w:color="auto"/>
            </w:tcBorders>
            <w:vAlign w:val="center"/>
          </w:tcPr>
          <w:p w14:paraId="2E286276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3206" w:type="dxa"/>
            <w:vAlign w:val="center"/>
          </w:tcPr>
          <w:p w14:paraId="5E561298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940" w:type="dxa"/>
            <w:vAlign w:val="center"/>
          </w:tcPr>
          <w:p w14:paraId="2714473C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۱</w:t>
            </w:r>
          </w:p>
        </w:tc>
      </w:tr>
      <w:tr w:rsidR="00DE2536" w:rsidRPr="00D25353" w14:paraId="634195D4" w14:textId="77777777" w:rsidTr="00E90351">
        <w:trPr>
          <w:trHeight w:val="359"/>
          <w:jc w:val="center"/>
        </w:trPr>
        <w:tc>
          <w:tcPr>
            <w:tcW w:w="1127" w:type="dxa"/>
            <w:tcBorders>
              <w:left w:val="single" w:sz="24" w:space="0" w:color="auto"/>
            </w:tcBorders>
            <w:vAlign w:val="center"/>
          </w:tcPr>
          <w:p w14:paraId="4B10F58A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58" w:type="dxa"/>
            <w:vAlign w:val="center"/>
          </w:tcPr>
          <w:p w14:paraId="64A89722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  <w:vAlign w:val="center"/>
          </w:tcPr>
          <w:p w14:paraId="32BAD1B0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81" w:type="dxa"/>
            <w:tcBorders>
              <w:left w:val="single" w:sz="6" w:space="0" w:color="auto"/>
            </w:tcBorders>
            <w:vAlign w:val="center"/>
          </w:tcPr>
          <w:p w14:paraId="440B1AB7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444" w:type="dxa"/>
            <w:tcBorders>
              <w:left w:val="single" w:sz="6" w:space="0" w:color="auto"/>
            </w:tcBorders>
            <w:vAlign w:val="center"/>
          </w:tcPr>
          <w:p w14:paraId="790CA6C8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3206" w:type="dxa"/>
            <w:vAlign w:val="center"/>
          </w:tcPr>
          <w:p w14:paraId="756751B8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940" w:type="dxa"/>
            <w:vAlign w:val="center"/>
          </w:tcPr>
          <w:p w14:paraId="17B704D8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2</w:t>
            </w:r>
          </w:p>
        </w:tc>
      </w:tr>
      <w:tr w:rsidR="00DE2536" w:rsidRPr="00D25353" w14:paraId="32A0CF0A" w14:textId="77777777" w:rsidTr="00E90351">
        <w:trPr>
          <w:trHeight w:val="375"/>
          <w:jc w:val="center"/>
        </w:trPr>
        <w:tc>
          <w:tcPr>
            <w:tcW w:w="1127" w:type="dxa"/>
            <w:tcBorders>
              <w:left w:val="single" w:sz="24" w:space="0" w:color="auto"/>
            </w:tcBorders>
            <w:vAlign w:val="center"/>
          </w:tcPr>
          <w:p w14:paraId="661DCB2B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58" w:type="dxa"/>
            <w:vAlign w:val="center"/>
          </w:tcPr>
          <w:p w14:paraId="200812B4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  <w:vAlign w:val="center"/>
          </w:tcPr>
          <w:p w14:paraId="70C2544F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181" w:type="dxa"/>
            <w:tcBorders>
              <w:left w:val="single" w:sz="6" w:space="0" w:color="auto"/>
            </w:tcBorders>
            <w:vAlign w:val="center"/>
          </w:tcPr>
          <w:p w14:paraId="6A29617E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444" w:type="dxa"/>
            <w:tcBorders>
              <w:left w:val="single" w:sz="6" w:space="0" w:color="auto"/>
            </w:tcBorders>
            <w:vAlign w:val="center"/>
          </w:tcPr>
          <w:p w14:paraId="508E1649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3206" w:type="dxa"/>
            <w:vAlign w:val="center"/>
          </w:tcPr>
          <w:p w14:paraId="75F9BD7E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940" w:type="dxa"/>
            <w:vAlign w:val="center"/>
          </w:tcPr>
          <w:p w14:paraId="08E775DA" w14:textId="77777777" w:rsidR="00DE2536" w:rsidRPr="00D25353" w:rsidRDefault="00DE2536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۳</w:t>
            </w:r>
          </w:p>
        </w:tc>
      </w:tr>
      <w:tr w:rsidR="007D480E" w:rsidRPr="00091A93" w14:paraId="10A66CF3" w14:textId="77777777" w:rsidTr="00E90351">
        <w:trPr>
          <w:trHeight w:val="375"/>
          <w:jc w:val="center"/>
        </w:trPr>
        <w:tc>
          <w:tcPr>
            <w:tcW w:w="112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E3377DD" w14:textId="77777777" w:rsidR="007D480E" w:rsidRPr="00091A93" w:rsidRDefault="007D480E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12481" w:type="dxa"/>
            <w:gridSpan w:val="6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78A5331" w14:textId="77777777" w:rsidR="007D480E" w:rsidRPr="00091A93" w:rsidRDefault="007D480E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جمع واحدها</w:t>
            </w:r>
          </w:p>
        </w:tc>
      </w:tr>
    </w:tbl>
    <w:p w14:paraId="5127A739" w14:textId="15BACC9C" w:rsidR="00E90351" w:rsidRPr="00E90351" w:rsidRDefault="00E90351" w:rsidP="00E90351">
      <w:pPr>
        <w:bidi/>
        <w:jc w:val="both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  <w:r w:rsidRPr="00E90351">
        <w:rPr>
          <w:rFonts w:cs="B Nazanin"/>
          <w:b/>
          <w:bCs/>
          <w:color w:val="000000"/>
          <w:sz w:val="20"/>
          <w:szCs w:val="20"/>
          <w:rtl/>
          <w:lang w:bidi="fa-IR"/>
        </w:rPr>
        <w:t>*</w:t>
      </w: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درصورت مدرس بودن کارگاه، لازم است ذکر شود گروه هدف کارگاه اعضای هیات علمی یا دانشجویان بوده اند. </w:t>
      </w:r>
    </w:p>
    <w:p w14:paraId="428AA0D1" w14:textId="2B50ADC8" w:rsidR="00173289" w:rsidRPr="007D480E" w:rsidRDefault="00173289" w:rsidP="00E90351">
      <w:pPr>
        <w:bidi/>
        <w:jc w:val="both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  <w:r w:rsidRPr="007D480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تبصره 1: </w:t>
      </w: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>در صورتی که دو یا چند فعالیت جانبی ب</w:t>
      </w:r>
      <w:r w:rsidRPr="007D480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>طور کاملاً همزمان انجام ش</w:t>
      </w: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ود</w:t>
      </w: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D480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(</w:t>
      </w: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>ب</w:t>
      </w:r>
      <w:r w:rsidRPr="007D480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>عنوان مثال مدیریت علمی و اجرا</w:t>
      </w:r>
      <w:r w:rsidRPr="007D480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ی</w:t>
      </w: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>ی در</w:t>
      </w:r>
      <w:r w:rsidRPr="007D480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 xml:space="preserve">هنگام برگزاری یک کارگاه یا دوره آموزشی و...... </w:t>
      </w:r>
      <w:r w:rsidRPr="007D480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)،</w:t>
      </w: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 xml:space="preserve"> معادل</w:t>
      </w:r>
      <w:r w:rsidRPr="007D480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‌</w:t>
      </w: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>سازی جهت یکی از آنها انجام می</w:t>
      </w:r>
      <w:r w:rsidRPr="007D480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‌</w:t>
      </w: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>گ</w:t>
      </w:r>
      <w:r w:rsidRPr="007D480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ی</w:t>
      </w: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>رد</w:t>
      </w:r>
      <w:r w:rsidRPr="007D480E">
        <w:rPr>
          <w:rFonts w:cs="B Nazanin"/>
          <w:b/>
          <w:bCs/>
          <w:color w:val="000000"/>
          <w:sz w:val="20"/>
          <w:szCs w:val="20"/>
          <w:lang w:bidi="fa-IR"/>
        </w:rPr>
        <w:t>.</w:t>
      </w:r>
    </w:p>
    <w:p w14:paraId="5B485056" w14:textId="77777777" w:rsidR="00173289" w:rsidRPr="007D480E" w:rsidRDefault="00173289" w:rsidP="00173289">
      <w:pPr>
        <w:bidi/>
        <w:jc w:val="both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>تبصره</w:t>
      </w:r>
      <w:r w:rsidRPr="007D480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2: </w:t>
      </w: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>واحد معادل به شرط عدم دریافت حق</w:t>
      </w:r>
      <w:r w:rsidRPr="007D480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‌</w:t>
      </w: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>الزحمه، به فرد تعلق می</w:t>
      </w:r>
      <w:r w:rsidRPr="007D480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‌</w:t>
      </w:r>
      <w:r w:rsidRPr="007D480E">
        <w:rPr>
          <w:rFonts w:cs="B Nazanin"/>
          <w:b/>
          <w:bCs/>
          <w:color w:val="000000"/>
          <w:sz w:val="20"/>
          <w:szCs w:val="20"/>
          <w:rtl/>
          <w:lang w:bidi="fa-IR"/>
        </w:rPr>
        <w:t>گیرد</w:t>
      </w:r>
      <w:r w:rsidRPr="007D480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.</w:t>
      </w:r>
    </w:p>
    <w:p w14:paraId="15992E22" w14:textId="43B94F9C" w:rsidR="006500AE" w:rsidRDefault="006500AE" w:rsidP="00277AC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ACD11C0" w14:textId="56E12018" w:rsidR="006261F2" w:rsidRDefault="0034107A" w:rsidP="006500AE">
      <w:pPr>
        <w:bidi/>
        <w:rPr>
          <w:rFonts w:asciiTheme="minorHAnsi" w:hAnsiTheme="minorHAnsi"/>
          <w:rtl/>
          <w:lang w:val="en-US"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ز</w:t>
      </w:r>
      <w:r w:rsidR="00912B3A">
        <w:rPr>
          <w:rFonts w:cs="B Nazanin" w:hint="cs"/>
          <w:b/>
          <w:bCs/>
          <w:sz w:val="28"/>
          <w:szCs w:val="28"/>
          <w:rtl/>
          <w:lang w:bidi="fa-IR"/>
        </w:rPr>
        <w:t>-3) عضویت</w:t>
      </w:r>
      <w:r w:rsidR="007D480E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912B3A" w:rsidRPr="007D480E">
        <w:rPr>
          <w:rFonts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</w:p>
    <w:tbl>
      <w:tblPr>
        <w:tblW w:w="13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514"/>
        <w:gridCol w:w="1191"/>
        <w:gridCol w:w="1553"/>
        <w:gridCol w:w="1663"/>
        <w:gridCol w:w="2402"/>
        <w:gridCol w:w="3413"/>
        <w:gridCol w:w="738"/>
      </w:tblGrid>
      <w:tr w:rsidR="003C0D1D" w:rsidRPr="00D25353" w14:paraId="772945FD" w14:textId="77777777" w:rsidTr="006A15DB">
        <w:trPr>
          <w:trHeight w:val="471"/>
          <w:jc w:val="center"/>
        </w:trPr>
        <w:tc>
          <w:tcPr>
            <w:tcW w:w="13696" w:type="dxa"/>
            <w:gridSpan w:val="8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382ED189" w14:textId="0E6B5C2F" w:rsidR="003C0D1D" w:rsidRPr="00D25353" w:rsidRDefault="003C0D1D" w:rsidP="00B7223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جدول شماره 11</w:t>
            </w:r>
          </w:p>
        </w:tc>
      </w:tr>
      <w:tr w:rsidR="003C0D1D" w:rsidRPr="00D25353" w14:paraId="7AEE59EF" w14:textId="77777777" w:rsidTr="003C0D1D">
        <w:trPr>
          <w:trHeight w:val="471"/>
          <w:jc w:val="center"/>
        </w:trPr>
        <w:tc>
          <w:tcPr>
            <w:tcW w:w="1222" w:type="dxa"/>
            <w:tcBorders>
              <w:top w:val="single" w:sz="18" w:space="0" w:color="auto"/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056EF738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واحد (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امت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از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)</w:t>
            </w:r>
          </w:p>
        </w:tc>
        <w:tc>
          <w:tcPr>
            <w:tcW w:w="1514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0D0EE003" w14:textId="77777777" w:rsidR="003C0D1D" w:rsidRPr="00D25353" w:rsidRDefault="003C0D1D" w:rsidP="00BF35E8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ساعات همکاری</w:t>
            </w:r>
          </w:p>
        </w:tc>
        <w:tc>
          <w:tcPr>
            <w:tcW w:w="1191" w:type="dxa"/>
            <w:tcBorders>
              <w:top w:val="single" w:sz="6" w:space="0" w:color="auto"/>
            </w:tcBorders>
            <w:shd w:val="clear" w:color="auto" w:fill="C4BC96" w:themeFill="background2" w:themeFillShade="BF"/>
          </w:tcPr>
          <w:p w14:paraId="6E77A6FA" w14:textId="0AA99D6D" w:rsidR="003C0D1D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3C0D1D">
              <w:rPr>
                <w:rFonts w:ascii="Times New Roman" w:eastAsia="Calibri" w:hAnsi="Times New Roman" w:cs="B Nazanin"/>
                <w:b/>
                <w:bCs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80911B3" wp14:editId="46E4907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285750</wp:posOffset>
                      </wp:positionV>
                      <wp:extent cx="619125" cy="1404620"/>
                      <wp:effectExtent l="0" t="0" r="0" b="127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2C574" w14:textId="33FAB3DB" w:rsidR="003C0D1D" w:rsidRPr="003C0D1D" w:rsidRDefault="003C0D1D" w:rsidP="003C0D1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3C0D1D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نقش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0911B3" id="_x0000_s1028" type="#_x0000_t202" style="position:absolute;left:0;text-align:left;margin-left:4pt;margin-top:22.5pt;width:4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" filled="f" stroked="f">
                      <v:textbox style="mso-fit-shape-to-text:t">
                        <w:txbxContent>
                          <w:p w14:paraId="3082C574" w14:textId="33FAB3DB" w:rsidR="003C0D1D" w:rsidRPr="003C0D1D" w:rsidRDefault="003C0D1D" w:rsidP="003C0D1D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3C0D1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نقش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53" w:type="dxa"/>
            <w:tcBorders>
              <w:top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EB47D34" w14:textId="1A880013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مکان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3D33EA84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زمان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BB88D64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محل فعالیت </w:t>
            </w:r>
          </w:p>
        </w:tc>
        <w:tc>
          <w:tcPr>
            <w:tcW w:w="3413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4214FB16" w14:textId="77777777" w:rsidR="003C0D1D" w:rsidRPr="00D25353" w:rsidRDefault="003C0D1D" w:rsidP="00B538A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عنوان فعالیت 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39F158F4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رد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ف</w:t>
            </w:r>
          </w:p>
        </w:tc>
      </w:tr>
      <w:tr w:rsidR="003C0D1D" w:rsidRPr="00D25353" w14:paraId="2CBF7708" w14:textId="77777777" w:rsidTr="003C0D1D">
        <w:trPr>
          <w:trHeight w:val="348"/>
          <w:jc w:val="center"/>
        </w:trPr>
        <w:tc>
          <w:tcPr>
            <w:tcW w:w="1222" w:type="dxa"/>
            <w:tcBorders>
              <w:left w:val="single" w:sz="24" w:space="0" w:color="auto"/>
            </w:tcBorders>
            <w:vAlign w:val="center"/>
          </w:tcPr>
          <w:p w14:paraId="24FD291A" w14:textId="77777777" w:rsidR="003C0D1D" w:rsidRPr="00D25353" w:rsidRDefault="003C0D1D" w:rsidP="00A46C56">
            <w:pPr>
              <w:bidi/>
              <w:ind w:firstLine="720"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14" w:type="dxa"/>
            <w:vAlign w:val="center"/>
          </w:tcPr>
          <w:p w14:paraId="1F1E86EA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91" w:type="dxa"/>
          </w:tcPr>
          <w:p w14:paraId="6159394B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53" w:type="dxa"/>
            <w:tcBorders>
              <w:right w:val="single" w:sz="6" w:space="0" w:color="auto"/>
            </w:tcBorders>
            <w:vAlign w:val="center"/>
          </w:tcPr>
          <w:p w14:paraId="712A88E2" w14:textId="7F4DA8FF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663" w:type="dxa"/>
            <w:tcBorders>
              <w:left w:val="single" w:sz="6" w:space="0" w:color="auto"/>
            </w:tcBorders>
            <w:vAlign w:val="center"/>
          </w:tcPr>
          <w:p w14:paraId="07D24A0E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402" w:type="dxa"/>
            <w:tcBorders>
              <w:left w:val="single" w:sz="6" w:space="0" w:color="auto"/>
            </w:tcBorders>
            <w:vAlign w:val="center"/>
          </w:tcPr>
          <w:p w14:paraId="296FA99E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3413" w:type="dxa"/>
            <w:vAlign w:val="center"/>
          </w:tcPr>
          <w:p w14:paraId="3BCAE485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738" w:type="dxa"/>
            <w:vAlign w:val="center"/>
          </w:tcPr>
          <w:p w14:paraId="71AD9F26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۱</w:t>
            </w:r>
          </w:p>
        </w:tc>
      </w:tr>
      <w:tr w:rsidR="003C0D1D" w:rsidRPr="00D25353" w14:paraId="30CAA112" w14:textId="77777777" w:rsidTr="003C0D1D">
        <w:trPr>
          <w:trHeight w:val="348"/>
          <w:jc w:val="center"/>
        </w:trPr>
        <w:tc>
          <w:tcPr>
            <w:tcW w:w="1222" w:type="dxa"/>
            <w:tcBorders>
              <w:left w:val="single" w:sz="24" w:space="0" w:color="auto"/>
            </w:tcBorders>
            <w:vAlign w:val="center"/>
          </w:tcPr>
          <w:p w14:paraId="48463C0E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14" w:type="dxa"/>
            <w:vAlign w:val="center"/>
          </w:tcPr>
          <w:p w14:paraId="497AD03C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91" w:type="dxa"/>
          </w:tcPr>
          <w:p w14:paraId="5D5CE2A4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53" w:type="dxa"/>
            <w:tcBorders>
              <w:right w:val="single" w:sz="6" w:space="0" w:color="auto"/>
            </w:tcBorders>
            <w:vAlign w:val="center"/>
          </w:tcPr>
          <w:p w14:paraId="07935DE6" w14:textId="36F7D96C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663" w:type="dxa"/>
            <w:tcBorders>
              <w:left w:val="single" w:sz="6" w:space="0" w:color="auto"/>
            </w:tcBorders>
            <w:vAlign w:val="center"/>
          </w:tcPr>
          <w:p w14:paraId="3B85FAB3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402" w:type="dxa"/>
            <w:tcBorders>
              <w:left w:val="single" w:sz="6" w:space="0" w:color="auto"/>
            </w:tcBorders>
            <w:vAlign w:val="center"/>
          </w:tcPr>
          <w:p w14:paraId="1DEF7D12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3413" w:type="dxa"/>
            <w:vAlign w:val="center"/>
          </w:tcPr>
          <w:p w14:paraId="079DDF6E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38" w:type="dxa"/>
            <w:vAlign w:val="center"/>
          </w:tcPr>
          <w:p w14:paraId="4E9121CD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2</w:t>
            </w:r>
          </w:p>
        </w:tc>
      </w:tr>
      <w:tr w:rsidR="003C0D1D" w:rsidRPr="00D25353" w14:paraId="172B23D3" w14:textId="77777777" w:rsidTr="003C0D1D">
        <w:trPr>
          <w:trHeight w:val="364"/>
          <w:jc w:val="center"/>
        </w:trPr>
        <w:tc>
          <w:tcPr>
            <w:tcW w:w="1222" w:type="dxa"/>
            <w:tcBorders>
              <w:left w:val="single" w:sz="24" w:space="0" w:color="auto"/>
            </w:tcBorders>
            <w:vAlign w:val="center"/>
          </w:tcPr>
          <w:p w14:paraId="68920315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14" w:type="dxa"/>
            <w:vAlign w:val="center"/>
          </w:tcPr>
          <w:p w14:paraId="448D2AC6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91" w:type="dxa"/>
          </w:tcPr>
          <w:p w14:paraId="09A72C20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553" w:type="dxa"/>
            <w:tcBorders>
              <w:right w:val="single" w:sz="6" w:space="0" w:color="auto"/>
            </w:tcBorders>
            <w:vAlign w:val="center"/>
          </w:tcPr>
          <w:p w14:paraId="76AEC837" w14:textId="4F6FA8AF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663" w:type="dxa"/>
            <w:tcBorders>
              <w:left w:val="single" w:sz="6" w:space="0" w:color="auto"/>
            </w:tcBorders>
            <w:vAlign w:val="center"/>
          </w:tcPr>
          <w:p w14:paraId="2A43E177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402" w:type="dxa"/>
            <w:tcBorders>
              <w:left w:val="single" w:sz="6" w:space="0" w:color="auto"/>
            </w:tcBorders>
            <w:vAlign w:val="center"/>
          </w:tcPr>
          <w:p w14:paraId="092D52E6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3413" w:type="dxa"/>
            <w:vAlign w:val="center"/>
          </w:tcPr>
          <w:p w14:paraId="2AD1EBAA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738" w:type="dxa"/>
            <w:vAlign w:val="center"/>
          </w:tcPr>
          <w:p w14:paraId="524AB5BE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۳</w:t>
            </w:r>
          </w:p>
        </w:tc>
      </w:tr>
      <w:tr w:rsidR="003C0D1D" w:rsidRPr="00091A93" w14:paraId="05766277" w14:textId="77777777" w:rsidTr="00C31A92">
        <w:trPr>
          <w:trHeight w:val="364"/>
          <w:jc w:val="center"/>
        </w:trPr>
        <w:tc>
          <w:tcPr>
            <w:tcW w:w="122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D0A1B68" w14:textId="77777777" w:rsidR="003C0D1D" w:rsidRPr="00091A9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12474" w:type="dxa"/>
            <w:gridSpan w:val="7"/>
            <w:tcBorders>
              <w:top w:val="single" w:sz="12" w:space="0" w:color="auto"/>
              <w:bottom w:val="single" w:sz="24" w:space="0" w:color="auto"/>
            </w:tcBorders>
          </w:tcPr>
          <w:p w14:paraId="6B2F0241" w14:textId="77777777" w:rsidR="003C0D1D" w:rsidRPr="00091A9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جمع واحدها</w:t>
            </w:r>
          </w:p>
        </w:tc>
      </w:tr>
    </w:tbl>
    <w:p w14:paraId="29AC239B" w14:textId="1BF82694" w:rsidR="00DF50EE" w:rsidRPr="007D480E" w:rsidRDefault="00DF50EE" w:rsidP="00710D5C">
      <w:pPr>
        <w:bidi/>
        <w:rPr>
          <w:rFonts w:asciiTheme="minorHAnsi" w:hAnsiTheme="minorHAnsi" w:cs="B Nazanin"/>
          <w:rtl/>
          <w:lang w:val="en-US" w:bidi="fa-IR"/>
        </w:rPr>
      </w:pPr>
      <w:r w:rsidRPr="007D480E">
        <w:rPr>
          <w:rFonts w:asciiTheme="minorHAnsi" w:hAnsiTheme="minorHAnsi" w:cs="B Nazanin" w:hint="cs"/>
          <w:rtl/>
          <w:lang w:val="en-US" w:bidi="fa-IR"/>
        </w:rPr>
        <w:t>* این بند شامل عضو</w:t>
      </w:r>
      <w:r w:rsidR="00D07059" w:rsidRPr="007D480E">
        <w:rPr>
          <w:rFonts w:asciiTheme="minorHAnsi" w:hAnsiTheme="minorHAnsi" w:cs="B Nazanin" w:hint="cs"/>
          <w:rtl/>
          <w:lang w:val="en-US" w:bidi="fa-IR"/>
        </w:rPr>
        <w:t>ی</w:t>
      </w:r>
      <w:r w:rsidR="00710D5C">
        <w:rPr>
          <w:rFonts w:asciiTheme="minorHAnsi" w:hAnsiTheme="minorHAnsi" w:cs="B Nazanin" w:hint="cs"/>
          <w:rtl/>
          <w:lang w:val="en-US" w:bidi="fa-IR"/>
        </w:rPr>
        <w:t>ت در کمیته های علمی، همایش های علمی و مشارکت در برگزاری سمینارها و دوره های آموزشی می باشد</w:t>
      </w:r>
      <w:r w:rsidR="007D480E">
        <w:rPr>
          <w:rFonts w:asciiTheme="minorHAnsi" w:hAnsiTheme="minorHAnsi" w:cs="B Nazanin" w:hint="cs"/>
          <w:rtl/>
          <w:lang w:val="en-US" w:bidi="fa-IR"/>
        </w:rPr>
        <w:t>.</w:t>
      </w:r>
    </w:p>
    <w:p w14:paraId="0A9E6032" w14:textId="1437CDC1" w:rsidR="00173289" w:rsidRDefault="00173289" w:rsidP="008315F4">
      <w:pPr>
        <w:bidi/>
        <w:jc w:val="both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تبصره 1: در هر نیمسال سقف واحدهای کسب شده از این فعالیتها 2 واحد خواهد بود.</w:t>
      </w:r>
    </w:p>
    <w:p w14:paraId="606A1391" w14:textId="3F6728FA" w:rsidR="00DF3C54" w:rsidRDefault="00DF3C54" w:rsidP="00DF3C54">
      <w:pPr>
        <w:bidi/>
        <w:rPr>
          <w:rFonts w:asciiTheme="minorHAnsi" w:hAnsiTheme="minorHAnsi" w:cs="B Nazanin"/>
          <w:rtl/>
          <w:lang w:val="en-US" w:bidi="fa-IR"/>
        </w:rPr>
      </w:pPr>
    </w:p>
    <w:p w14:paraId="5E98BFA6" w14:textId="261FA4DC" w:rsidR="00B04CD2" w:rsidRDefault="00B04CD2" w:rsidP="00B04CD2">
      <w:pPr>
        <w:bidi/>
        <w:rPr>
          <w:rFonts w:asciiTheme="minorHAnsi" w:hAnsiTheme="minorHAnsi" w:cs="B Nazanin"/>
          <w:rtl/>
          <w:lang w:val="en-US" w:bidi="fa-IR"/>
        </w:rPr>
      </w:pPr>
    </w:p>
    <w:p w14:paraId="607D8FE5" w14:textId="1109E595" w:rsidR="001C09BE" w:rsidRPr="003C0D1D" w:rsidRDefault="003A6411" w:rsidP="003A6411">
      <w:pPr>
        <w:bidi/>
        <w:rPr>
          <w:vertAlign w:val="superscript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ح</w:t>
      </w:r>
      <w:r w:rsidR="00B532C2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D07059">
        <w:rPr>
          <w:rFonts w:cs="B Nazanin" w:hint="cs"/>
          <w:b/>
          <w:bCs/>
          <w:sz w:val="28"/>
          <w:szCs w:val="28"/>
          <w:rtl/>
          <w:lang w:bidi="fa-IR"/>
        </w:rPr>
        <w:t xml:space="preserve">فعالیت‌های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اجرایی</w:t>
      </w:r>
      <w:r w:rsidR="003C0D1D">
        <w:rPr>
          <w:rFonts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851"/>
        <w:gridCol w:w="2025"/>
        <w:gridCol w:w="1438"/>
        <w:gridCol w:w="1465"/>
        <w:gridCol w:w="1168"/>
        <w:gridCol w:w="1169"/>
        <w:gridCol w:w="2940"/>
        <w:gridCol w:w="671"/>
      </w:tblGrid>
      <w:tr w:rsidR="003C0D1D" w:rsidRPr="00D25353" w14:paraId="22D77DC7" w14:textId="77777777" w:rsidTr="003C0D1D">
        <w:trPr>
          <w:trHeight w:val="479"/>
          <w:jc w:val="center"/>
        </w:trPr>
        <w:tc>
          <w:tcPr>
            <w:tcW w:w="13892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4C062573" w14:textId="0E63F6FF" w:rsidR="003C0D1D" w:rsidRPr="00D25353" w:rsidRDefault="003C0D1D" w:rsidP="00B7223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جدول شماره 12</w:t>
            </w:r>
          </w:p>
        </w:tc>
      </w:tr>
      <w:tr w:rsidR="003C0D1D" w:rsidRPr="00D25353" w14:paraId="5DE3C0AB" w14:textId="77777777" w:rsidTr="003C0D1D">
        <w:trPr>
          <w:trHeight w:val="479"/>
          <w:jc w:val="center"/>
        </w:trPr>
        <w:tc>
          <w:tcPr>
            <w:tcW w:w="1165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14:paraId="4000FC55" w14:textId="1B10EFD6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واحد (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امت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از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)</w:t>
            </w:r>
          </w:p>
        </w:tc>
        <w:tc>
          <w:tcPr>
            <w:tcW w:w="1851" w:type="dxa"/>
            <w:vMerge w:val="restart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0C7BDCBF" w14:textId="721996B8" w:rsidR="003C0D1D" w:rsidRDefault="003C0D1D" w:rsidP="003C0D1D">
            <w:pPr>
              <w:bidi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3C0D1D">
              <w:rPr>
                <w:rFonts w:ascii="Times New Roman" w:eastAsia="Calibri" w:hAnsi="Times New Roman" w:cs="B Nazanin"/>
                <w:b/>
                <w:bCs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AB806B4" wp14:editId="26AFE5B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236855</wp:posOffset>
                      </wp:positionV>
                      <wp:extent cx="1038225" cy="542925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C186B" w14:textId="27F3BA2C" w:rsidR="003C0D1D" w:rsidRPr="003C0D1D" w:rsidRDefault="003C0D1D" w:rsidP="003C0D1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3C0D1D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نفرات مشارکت کننده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806B4" id="_x0000_s1029" type="#_x0000_t202" style="position:absolute;left:0;text-align:left;margin-left:-.65pt;margin-top:18.65pt;width:81.75pt;height:4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" filled="f" stroked="f">
                      <v:textbox>
                        <w:txbxContent>
                          <w:p w14:paraId="4F5C186B" w14:textId="27F3BA2C" w:rsidR="003C0D1D" w:rsidRPr="003C0D1D" w:rsidRDefault="003C0D1D" w:rsidP="003C0D1D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3C0D1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نفرات مشارکت کننده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25" w:type="dxa"/>
            <w:vMerge w:val="restart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00DD15D6" w14:textId="30717AAC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مدت فعالیت (سال/ماه/روز)</w:t>
            </w:r>
          </w:p>
        </w:tc>
        <w:tc>
          <w:tcPr>
            <w:tcW w:w="2903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2E0F8227" w14:textId="545616FE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تاریخ فعالیت</w:t>
            </w:r>
          </w:p>
        </w:tc>
        <w:tc>
          <w:tcPr>
            <w:tcW w:w="2337" w:type="dxa"/>
            <w:gridSpan w:val="2"/>
            <w:tcBorders>
              <w:top w:val="single" w:sz="18" w:space="0" w:color="auto"/>
              <w:lef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400D1C9" w14:textId="2A4A3E7E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مشخصات ابلاغیه</w:t>
            </w:r>
          </w:p>
        </w:tc>
        <w:tc>
          <w:tcPr>
            <w:tcW w:w="2940" w:type="dxa"/>
            <w:vMerge w:val="restart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4E7CC7A9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سمت اجرایی </w:t>
            </w:r>
          </w:p>
        </w:tc>
        <w:tc>
          <w:tcPr>
            <w:tcW w:w="67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24048EB7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رد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25353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ف</w:t>
            </w:r>
          </w:p>
        </w:tc>
      </w:tr>
      <w:tr w:rsidR="003C0D1D" w:rsidRPr="00D25353" w14:paraId="4F9CAAE9" w14:textId="77777777" w:rsidTr="003C0D1D">
        <w:trPr>
          <w:trHeight w:val="962"/>
          <w:jc w:val="center"/>
        </w:trPr>
        <w:tc>
          <w:tcPr>
            <w:tcW w:w="1165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C72BBCD" w14:textId="77777777" w:rsidR="003C0D1D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1851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00C2F689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89B8236" w14:textId="06D05113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1438" w:type="dxa"/>
            <w:tcBorders>
              <w:top w:val="single" w:sz="4" w:space="0" w:color="000000"/>
              <w:bottom w:val="single" w:sz="18" w:space="0" w:color="000000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10DF2A30" w14:textId="108A314F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تا تاریخ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6" w:space="0" w:color="auto"/>
              <w:bottom w:val="single" w:sz="18" w:space="0" w:color="000000"/>
            </w:tcBorders>
            <w:shd w:val="clear" w:color="auto" w:fill="C4BC96" w:themeFill="background2" w:themeFillShade="BF"/>
            <w:vAlign w:val="center"/>
          </w:tcPr>
          <w:p w14:paraId="5C621B5F" w14:textId="66EF08F3" w:rsidR="003C0D1D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از تاریخ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6" w:space="0" w:color="auto"/>
              <w:bottom w:val="single" w:sz="18" w:space="0" w:color="000000"/>
            </w:tcBorders>
            <w:shd w:val="clear" w:color="auto" w:fill="C4BC96" w:themeFill="background2" w:themeFillShade="BF"/>
            <w:vAlign w:val="center"/>
          </w:tcPr>
          <w:p w14:paraId="4D3237EB" w14:textId="43A0D150" w:rsidR="003C0D1D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تاریخ ابلاغیه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6" w:space="0" w:color="auto"/>
              <w:bottom w:val="single" w:sz="18" w:space="0" w:color="000000"/>
            </w:tcBorders>
            <w:shd w:val="clear" w:color="auto" w:fill="C4BC96" w:themeFill="background2" w:themeFillShade="BF"/>
            <w:vAlign w:val="center"/>
          </w:tcPr>
          <w:p w14:paraId="3AC10499" w14:textId="64B59028" w:rsidR="003C0D1D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شماره ابلاغیه</w:t>
            </w:r>
          </w:p>
        </w:tc>
        <w:tc>
          <w:tcPr>
            <w:tcW w:w="2940" w:type="dxa"/>
            <w:vMerge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19DA2971" w14:textId="77777777" w:rsidR="003C0D1D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671" w:type="dxa"/>
            <w:vMerge/>
            <w:tcBorders>
              <w:bottom w:val="single" w:sz="18" w:space="0" w:color="000000"/>
              <w:right w:val="single" w:sz="18" w:space="0" w:color="auto"/>
            </w:tcBorders>
            <w:shd w:val="clear" w:color="auto" w:fill="D9D9D9"/>
            <w:vAlign w:val="center"/>
          </w:tcPr>
          <w:p w14:paraId="61748EF1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</w:tr>
      <w:tr w:rsidR="003C0D1D" w:rsidRPr="00D25353" w14:paraId="24D84899" w14:textId="77777777" w:rsidTr="003C0D1D">
        <w:trPr>
          <w:trHeight w:val="354"/>
          <w:jc w:val="center"/>
        </w:trPr>
        <w:tc>
          <w:tcPr>
            <w:tcW w:w="1165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05635730" w14:textId="77777777" w:rsidR="003C0D1D" w:rsidRPr="00D25353" w:rsidRDefault="003C0D1D" w:rsidP="00A46C56">
            <w:pPr>
              <w:bidi/>
              <w:ind w:firstLine="720"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851" w:type="dxa"/>
            <w:tcBorders>
              <w:top w:val="single" w:sz="18" w:space="0" w:color="auto"/>
            </w:tcBorders>
          </w:tcPr>
          <w:p w14:paraId="76F23F30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  <w:vAlign w:val="center"/>
          </w:tcPr>
          <w:p w14:paraId="4F14719A" w14:textId="527894D3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38" w:type="dxa"/>
            <w:tcBorders>
              <w:top w:val="single" w:sz="18" w:space="0" w:color="000000"/>
              <w:right w:val="single" w:sz="6" w:space="0" w:color="auto"/>
            </w:tcBorders>
            <w:vAlign w:val="center"/>
          </w:tcPr>
          <w:p w14:paraId="5E56FE61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65" w:type="dxa"/>
            <w:tcBorders>
              <w:top w:val="single" w:sz="18" w:space="0" w:color="000000"/>
              <w:left w:val="single" w:sz="6" w:space="0" w:color="auto"/>
            </w:tcBorders>
            <w:vAlign w:val="center"/>
          </w:tcPr>
          <w:p w14:paraId="4A69BC7C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6" w:space="0" w:color="auto"/>
            </w:tcBorders>
            <w:vAlign w:val="center"/>
          </w:tcPr>
          <w:p w14:paraId="29E32E5F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69" w:type="dxa"/>
            <w:tcBorders>
              <w:top w:val="single" w:sz="18" w:space="0" w:color="000000"/>
              <w:left w:val="single" w:sz="6" w:space="0" w:color="auto"/>
            </w:tcBorders>
            <w:vAlign w:val="center"/>
          </w:tcPr>
          <w:p w14:paraId="5570B471" w14:textId="2D2CC736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940" w:type="dxa"/>
            <w:tcBorders>
              <w:top w:val="single" w:sz="18" w:space="0" w:color="000000"/>
            </w:tcBorders>
            <w:vAlign w:val="center"/>
          </w:tcPr>
          <w:p w14:paraId="5FC73342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lang w:val="en-US" w:bidi="fa-IR"/>
              </w:rPr>
            </w:pPr>
          </w:p>
        </w:tc>
        <w:tc>
          <w:tcPr>
            <w:tcW w:w="671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14:paraId="78064D81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۱</w:t>
            </w:r>
          </w:p>
        </w:tc>
      </w:tr>
      <w:tr w:rsidR="003C0D1D" w:rsidRPr="00D25353" w14:paraId="727D07B8" w14:textId="77777777" w:rsidTr="003C0D1D">
        <w:trPr>
          <w:trHeight w:val="354"/>
          <w:jc w:val="center"/>
        </w:trPr>
        <w:tc>
          <w:tcPr>
            <w:tcW w:w="1165" w:type="dxa"/>
            <w:tcBorders>
              <w:left w:val="single" w:sz="24" w:space="0" w:color="auto"/>
            </w:tcBorders>
            <w:vAlign w:val="center"/>
          </w:tcPr>
          <w:p w14:paraId="1865DD71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851" w:type="dxa"/>
          </w:tcPr>
          <w:p w14:paraId="2C4FC228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025" w:type="dxa"/>
            <w:vAlign w:val="center"/>
          </w:tcPr>
          <w:p w14:paraId="16ECF2F2" w14:textId="466F0641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38" w:type="dxa"/>
            <w:tcBorders>
              <w:right w:val="single" w:sz="6" w:space="0" w:color="auto"/>
            </w:tcBorders>
            <w:vAlign w:val="center"/>
          </w:tcPr>
          <w:p w14:paraId="1B30FEEA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65" w:type="dxa"/>
            <w:tcBorders>
              <w:left w:val="single" w:sz="6" w:space="0" w:color="auto"/>
            </w:tcBorders>
            <w:vAlign w:val="center"/>
          </w:tcPr>
          <w:p w14:paraId="41B0180C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68" w:type="dxa"/>
            <w:tcBorders>
              <w:left w:val="single" w:sz="6" w:space="0" w:color="auto"/>
            </w:tcBorders>
            <w:vAlign w:val="center"/>
          </w:tcPr>
          <w:p w14:paraId="25AEE2A3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69" w:type="dxa"/>
            <w:tcBorders>
              <w:left w:val="single" w:sz="6" w:space="0" w:color="auto"/>
            </w:tcBorders>
            <w:vAlign w:val="center"/>
          </w:tcPr>
          <w:p w14:paraId="1B975150" w14:textId="268DB6E9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940" w:type="dxa"/>
            <w:vAlign w:val="center"/>
          </w:tcPr>
          <w:p w14:paraId="17173272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671" w:type="dxa"/>
            <w:tcBorders>
              <w:right w:val="single" w:sz="18" w:space="0" w:color="auto"/>
            </w:tcBorders>
            <w:vAlign w:val="center"/>
          </w:tcPr>
          <w:p w14:paraId="6FF704B8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2</w:t>
            </w:r>
          </w:p>
        </w:tc>
      </w:tr>
      <w:tr w:rsidR="003C0D1D" w:rsidRPr="00D25353" w14:paraId="2A23274F" w14:textId="77777777" w:rsidTr="003C0D1D">
        <w:trPr>
          <w:trHeight w:val="370"/>
          <w:jc w:val="center"/>
        </w:trPr>
        <w:tc>
          <w:tcPr>
            <w:tcW w:w="1165" w:type="dxa"/>
            <w:tcBorders>
              <w:left w:val="single" w:sz="24" w:space="0" w:color="auto"/>
            </w:tcBorders>
            <w:vAlign w:val="center"/>
          </w:tcPr>
          <w:p w14:paraId="419E07DE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851" w:type="dxa"/>
          </w:tcPr>
          <w:p w14:paraId="26AF05C4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025" w:type="dxa"/>
            <w:vAlign w:val="center"/>
          </w:tcPr>
          <w:p w14:paraId="66A0AA62" w14:textId="0AD84A82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38" w:type="dxa"/>
            <w:tcBorders>
              <w:right w:val="single" w:sz="6" w:space="0" w:color="auto"/>
            </w:tcBorders>
            <w:vAlign w:val="center"/>
          </w:tcPr>
          <w:p w14:paraId="3CB57088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465" w:type="dxa"/>
            <w:tcBorders>
              <w:left w:val="single" w:sz="6" w:space="0" w:color="auto"/>
            </w:tcBorders>
            <w:vAlign w:val="center"/>
          </w:tcPr>
          <w:p w14:paraId="17AADFB6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68" w:type="dxa"/>
            <w:tcBorders>
              <w:left w:val="single" w:sz="6" w:space="0" w:color="auto"/>
            </w:tcBorders>
            <w:vAlign w:val="center"/>
          </w:tcPr>
          <w:p w14:paraId="628166A9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1169" w:type="dxa"/>
            <w:tcBorders>
              <w:left w:val="single" w:sz="6" w:space="0" w:color="auto"/>
            </w:tcBorders>
            <w:vAlign w:val="center"/>
          </w:tcPr>
          <w:p w14:paraId="1154F57A" w14:textId="2BAB379E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2940" w:type="dxa"/>
            <w:vAlign w:val="center"/>
          </w:tcPr>
          <w:p w14:paraId="035A112E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</w:p>
        </w:tc>
        <w:tc>
          <w:tcPr>
            <w:tcW w:w="671" w:type="dxa"/>
            <w:tcBorders>
              <w:right w:val="single" w:sz="18" w:space="0" w:color="auto"/>
            </w:tcBorders>
            <w:vAlign w:val="center"/>
          </w:tcPr>
          <w:p w14:paraId="3151CC9B" w14:textId="77777777" w:rsidR="003C0D1D" w:rsidRPr="00D2535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color w:val="000000"/>
                <w:rtl/>
                <w:lang w:val="en-US" w:bidi="fa-IR"/>
              </w:rPr>
            </w:pPr>
            <w:r w:rsidRPr="00D25353">
              <w:rPr>
                <w:rFonts w:ascii="Times New Roman" w:eastAsia="Calibri" w:hAnsi="Times New Roman" w:cs="B Nazanin" w:hint="cs"/>
                <w:color w:val="000000"/>
                <w:rtl/>
                <w:lang w:val="en-US" w:bidi="fa-IR"/>
              </w:rPr>
              <w:t>۳</w:t>
            </w:r>
          </w:p>
        </w:tc>
      </w:tr>
      <w:tr w:rsidR="003C0D1D" w:rsidRPr="00091A93" w14:paraId="490AA22E" w14:textId="77777777" w:rsidTr="003C0D1D">
        <w:trPr>
          <w:trHeight w:val="370"/>
          <w:jc w:val="center"/>
        </w:trPr>
        <w:tc>
          <w:tcPr>
            <w:tcW w:w="116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1A7C2BD" w14:textId="77777777" w:rsidR="003C0D1D" w:rsidRPr="00091A9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12727" w:type="dxa"/>
            <w:gridSpan w:val="8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14:paraId="189FE46B" w14:textId="77777777" w:rsidR="003C0D1D" w:rsidRPr="00091A93" w:rsidRDefault="003C0D1D" w:rsidP="00A46C56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جمع واحدها</w:t>
            </w:r>
          </w:p>
        </w:tc>
      </w:tr>
    </w:tbl>
    <w:p w14:paraId="7AFFC396" w14:textId="5D5BF236" w:rsidR="00B87FC7" w:rsidRPr="003C0D1D" w:rsidRDefault="003C0D1D" w:rsidP="003C0D1D">
      <w:pPr>
        <w:bidi/>
        <w:ind w:left="360"/>
        <w:rPr>
          <w:sz w:val="22"/>
          <w:szCs w:val="22"/>
          <w:rtl/>
          <w:lang w:bidi="fa-IR"/>
        </w:rPr>
      </w:pPr>
      <w:r w:rsidRPr="007D480E">
        <w:rPr>
          <w:rFonts w:asciiTheme="minorHAnsi" w:hAnsiTheme="minorHAnsi" w:cs="B Nazanin" w:hint="cs"/>
          <w:rtl/>
          <w:lang w:val="en-US" w:bidi="fa-IR"/>
        </w:rPr>
        <w:t xml:space="preserve">* </w:t>
      </w:r>
      <w:r w:rsidRPr="003C0D1D">
        <w:rPr>
          <w:rFonts w:cs="B Nazanin" w:hint="cs"/>
          <w:b/>
          <w:bCs/>
          <w:sz w:val="20"/>
          <w:szCs w:val="20"/>
          <w:rtl/>
          <w:lang w:bidi="fa-IR"/>
        </w:rPr>
        <w:t>شامل فعالیت هایی است که برای موارد جدید( راه اندازی) اقدام شده است.</w:t>
      </w:r>
    </w:p>
    <w:p w14:paraId="17624123" w14:textId="6B2068E5" w:rsidR="00E90351" w:rsidRDefault="00E90351" w:rsidP="00E90351">
      <w:pPr>
        <w:bidi/>
        <w:rPr>
          <w:b/>
          <w:bCs/>
          <w:rtl/>
          <w:lang w:bidi="fa-IR"/>
        </w:rPr>
      </w:pPr>
    </w:p>
    <w:p w14:paraId="07EA1A66" w14:textId="77777777" w:rsidR="00A84B78" w:rsidRPr="00FE06ED" w:rsidRDefault="00A84B78" w:rsidP="00A84B78">
      <w:pPr>
        <w:bidi/>
        <w:rPr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۲- </w:t>
      </w:r>
      <w:r w:rsidRPr="00B87FC7">
        <w:rPr>
          <w:rFonts w:cs="B Nazanin" w:hint="cs"/>
          <w:b/>
          <w:bCs/>
          <w:sz w:val="32"/>
          <w:szCs w:val="32"/>
          <w:rtl/>
          <w:lang w:bidi="fa-IR"/>
        </w:rPr>
        <w:t>فعالیت‌های آموزشی</w:t>
      </w:r>
      <w:r w:rsidRPr="000A3FD7">
        <w:rPr>
          <w:rFonts w:ascii="B Nazanin" w:hAnsi="B Nazanin" w:cs="B Nazanin"/>
          <w:sz w:val="34"/>
          <w:szCs w:val="34"/>
          <w:vertAlign w:val="superscript"/>
          <w:rtl/>
          <w:lang w:bidi="fa-IR"/>
        </w:rPr>
        <w:t>*</w:t>
      </w:r>
    </w:p>
    <w:tbl>
      <w:tblPr>
        <w:tblpPr w:leftFromText="180" w:rightFromText="180" w:vertAnchor="text" w:horzAnchor="margin" w:tblpXSpec="center" w:tblpY="99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111"/>
        <w:gridCol w:w="1353"/>
        <w:gridCol w:w="1112"/>
        <w:gridCol w:w="1632"/>
        <w:gridCol w:w="1122"/>
        <w:gridCol w:w="1219"/>
        <w:gridCol w:w="1495"/>
        <w:gridCol w:w="1467"/>
        <w:gridCol w:w="2320"/>
        <w:gridCol w:w="674"/>
      </w:tblGrid>
      <w:tr w:rsidR="00A84B78" w:rsidRPr="00133A70" w14:paraId="1885F833" w14:textId="77777777" w:rsidTr="00A84B78">
        <w:trPr>
          <w:trHeight w:val="383"/>
        </w:trPr>
        <w:tc>
          <w:tcPr>
            <w:tcW w:w="1431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B24A977" w14:textId="77777777" w:rsidR="00A84B78" w:rsidRPr="004919C0" w:rsidRDefault="00A84B78" w:rsidP="00A84B78">
            <w:pPr>
              <w:tabs>
                <w:tab w:val="left" w:pos="2159"/>
                <w:tab w:val="center" w:pos="5369"/>
              </w:tabs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جدول  شماره 13</w:t>
            </w:r>
          </w:p>
        </w:tc>
      </w:tr>
      <w:tr w:rsidR="00A84B78" w:rsidRPr="004919C0" w14:paraId="4BA4C5EE" w14:textId="77777777" w:rsidTr="00A84B78">
        <w:trPr>
          <w:trHeight w:val="383"/>
        </w:trPr>
        <w:tc>
          <w:tcPr>
            <w:tcW w:w="8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4BC96" w:themeFill="background2" w:themeFillShade="BF"/>
          </w:tcPr>
          <w:p w14:paraId="668F7851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4919C0">
              <w:rPr>
                <w:rFonts w:ascii="Times New Roman" w:hAnsi="Times New Roman" w:cs="B Nazanin" w:hint="cs"/>
                <w:b/>
                <w:bCs/>
                <w:rtl/>
              </w:rPr>
              <w:t>ساعات تدریس</w:t>
            </w:r>
          </w:p>
        </w:tc>
        <w:tc>
          <w:tcPr>
            <w:tcW w:w="1111" w:type="dxa"/>
            <w:vMerge w:val="restart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2907B9AF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4919C0">
              <w:rPr>
                <w:rFonts w:ascii="Times New Roman" w:hAnsi="Times New Roman" w:cs="B Nazanin" w:hint="cs"/>
                <w:b/>
                <w:bCs/>
                <w:rtl/>
              </w:rPr>
              <w:t>تعداد دانشجویان</w:t>
            </w:r>
          </w:p>
        </w:tc>
        <w:tc>
          <w:tcPr>
            <w:tcW w:w="1353" w:type="dxa"/>
            <w:vMerge w:val="restart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286B2486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4919C0">
              <w:rPr>
                <w:rFonts w:ascii="Times New Roman" w:hAnsi="Times New Roman" w:cs="B Nazanin" w:hint="cs"/>
                <w:b/>
                <w:bCs/>
                <w:rtl/>
              </w:rPr>
              <w:t>روزهای تدریس</w:t>
            </w:r>
          </w:p>
        </w:tc>
        <w:tc>
          <w:tcPr>
            <w:tcW w:w="1112" w:type="dxa"/>
            <w:vMerge w:val="restart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3164FA21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4919C0">
              <w:rPr>
                <w:rFonts w:ascii="Times New Roman" w:hAnsi="Times New Roman" w:cs="B Nazanin" w:hint="cs"/>
                <w:b/>
                <w:bCs/>
                <w:rtl/>
              </w:rPr>
              <w:t>ساعات تدریس</w:t>
            </w:r>
          </w:p>
        </w:tc>
        <w:tc>
          <w:tcPr>
            <w:tcW w:w="1632" w:type="dxa"/>
            <w:vMerge w:val="restart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09DC887A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4919C0">
              <w:rPr>
                <w:rFonts w:ascii="Times New Roman" w:hAnsi="Times New Roman" w:cs="B Nazanin" w:hint="cs"/>
                <w:b/>
                <w:bCs/>
                <w:rtl/>
              </w:rPr>
              <w:t>تدریس برای دانشجویان رشته</w:t>
            </w:r>
          </w:p>
        </w:tc>
        <w:tc>
          <w:tcPr>
            <w:tcW w:w="2341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6C6C648B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4919C0">
              <w:rPr>
                <w:rFonts w:ascii="Times New Roman" w:hAnsi="Times New Roman" w:cs="B Nazanin" w:hint="cs"/>
                <w:b/>
                <w:bCs/>
                <w:rtl/>
              </w:rPr>
              <w:t>نوع درس</w:t>
            </w:r>
          </w:p>
        </w:tc>
        <w:tc>
          <w:tcPr>
            <w:tcW w:w="1495" w:type="dxa"/>
            <w:vMerge w:val="restart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155A197E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سهم مشارکت کننده</w:t>
            </w:r>
          </w:p>
        </w:tc>
        <w:tc>
          <w:tcPr>
            <w:tcW w:w="1467" w:type="dxa"/>
            <w:vMerge w:val="restart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3C90A6F4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4919C0">
              <w:rPr>
                <w:rFonts w:ascii="Times New Roman" w:hAnsi="Times New Roman" w:cs="B Nazanin" w:hint="cs"/>
                <w:b/>
                <w:bCs/>
                <w:rtl/>
              </w:rPr>
              <w:t>تعداد واحد</w:t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320" w:type="dxa"/>
            <w:vMerge w:val="restart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1461B09D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4919C0">
              <w:rPr>
                <w:rFonts w:ascii="Times New Roman" w:hAnsi="Times New Roman" w:cs="B Nazanin" w:hint="cs"/>
                <w:b/>
                <w:bCs/>
                <w:rtl/>
              </w:rPr>
              <w:t>نام درس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02C145F0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ردیف</w:t>
            </w:r>
          </w:p>
        </w:tc>
      </w:tr>
      <w:tr w:rsidR="00A84B78" w:rsidRPr="004919C0" w14:paraId="477C44E1" w14:textId="77777777" w:rsidTr="00A84B78">
        <w:trPr>
          <w:trHeight w:val="382"/>
        </w:trPr>
        <w:tc>
          <w:tcPr>
            <w:tcW w:w="812" w:type="dxa"/>
            <w:vMerge/>
            <w:tcBorders>
              <w:left w:val="single" w:sz="18" w:space="0" w:color="auto"/>
            </w:tcBorders>
          </w:tcPr>
          <w:p w14:paraId="0B4A08B8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</w:rPr>
            </w:pPr>
          </w:p>
        </w:tc>
        <w:tc>
          <w:tcPr>
            <w:tcW w:w="1111" w:type="dxa"/>
            <w:vMerge/>
          </w:tcPr>
          <w:p w14:paraId="323D2960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</w:rPr>
            </w:pPr>
          </w:p>
        </w:tc>
        <w:tc>
          <w:tcPr>
            <w:tcW w:w="1353" w:type="dxa"/>
            <w:vMerge/>
          </w:tcPr>
          <w:p w14:paraId="6F6919FE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</w:rPr>
            </w:pPr>
          </w:p>
        </w:tc>
        <w:tc>
          <w:tcPr>
            <w:tcW w:w="1112" w:type="dxa"/>
            <w:vMerge/>
          </w:tcPr>
          <w:p w14:paraId="2E172879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</w:rPr>
            </w:pPr>
          </w:p>
        </w:tc>
        <w:tc>
          <w:tcPr>
            <w:tcW w:w="1632" w:type="dxa"/>
            <w:vMerge/>
          </w:tcPr>
          <w:p w14:paraId="497885E5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</w:rPr>
            </w:pPr>
          </w:p>
        </w:tc>
        <w:tc>
          <w:tcPr>
            <w:tcW w:w="1122" w:type="dxa"/>
            <w:shd w:val="clear" w:color="auto" w:fill="C4BC96" w:themeFill="background2" w:themeFillShade="BF"/>
          </w:tcPr>
          <w:p w14:paraId="2FB57729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4919C0">
              <w:rPr>
                <w:rFonts w:ascii="Times New Roman" w:hAnsi="Times New Roman" w:cs="B Nazanin" w:hint="cs"/>
                <w:b/>
                <w:bCs/>
                <w:rtl/>
              </w:rPr>
              <w:t>عملی</w:t>
            </w:r>
          </w:p>
        </w:tc>
        <w:tc>
          <w:tcPr>
            <w:tcW w:w="1219" w:type="dxa"/>
            <w:shd w:val="clear" w:color="auto" w:fill="C4BC96" w:themeFill="background2" w:themeFillShade="BF"/>
          </w:tcPr>
          <w:p w14:paraId="5FA938FC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4919C0">
              <w:rPr>
                <w:rFonts w:ascii="Times New Roman" w:hAnsi="Times New Roman" w:cs="B Nazanin" w:hint="cs"/>
                <w:b/>
                <w:bCs/>
                <w:rtl/>
              </w:rPr>
              <w:t>تئوری</w:t>
            </w:r>
          </w:p>
        </w:tc>
        <w:tc>
          <w:tcPr>
            <w:tcW w:w="1495" w:type="dxa"/>
            <w:vMerge/>
          </w:tcPr>
          <w:p w14:paraId="79FBF442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467" w:type="dxa"/>
            <w:vMerge/>
          </w:tcPr>
          <w:p w14:paraId="51D68A93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320" w:type="dxa"/>
            <w:vMerge/>
          </w:tcPr>
          <w:p w14:paraId="2E8F1A52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674" w:type="dxa"/>
            <w:vMerge/>
            <w:tcBorders>
              <w:right w:val="single" w:sz="18" w:space="0" w:color="auto"/>
            </w:tcBorders>
          </w:tcPr>
          <w:p w14:paraId="42F18B5D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A84B78" w:rsidRPr="004919C0" w14:paraId="4CBDB26E" w14:textId="77777777" w:rsidTr="00A84B78">
        <w:trPr>
          <w:trHeight w:val="432"/>
        </w:trPr>
        <w:tc>
          <w:tcPr>
            <w:tcW w:w="812" w:type="dxa"/>
            <w:tcBorders>
              <w:left w:val="single" w:sz="18" w:space="0" w:color="auto"/>
            </w:tcBorders>
          </w:tcPr>
          <w:p w14:paraId="056B3A44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</w:rPr>
            </w:pPr>
          </w:p>
        </w:tc>
        <w:tc>
          <w:tcPr>
            <w:tcW w:w="1111" w:type="dxa"/>
          </w:tcPr>
          <w:p w14:paraId="7DA703F6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</w:rPr>
            </w:pPr>
          </w:p>
        </w:tc>
        <w:tc>
          <w:tcPr>
            <w:tcW w:w="1353" w:type="dxa"/>
          </w:tcPr>
          <w:p w14:paraId="0B4FFC97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</w:rPr>
            </w:pPr>
          </w:p>
        </w:tc>
        <w:tc>
          <w:tcPr>
            <w:tcW w:w="1112" w:type="dxa"/>
          </w:tcPr>
          <w:p w14:paraId="1699E907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</w:rPr>
            </w:pPr>
          </w:p>
        </w:tc>
        <w:tc>
          <w:tcPr>
            <w:tcW w:w="1632" w:type="dxa"/>
          </w:tcPr>
          <w:p w14:paraId="298D5F8D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</w:rPr>
            </w:pPr>
          </w:p>
        </w:tc>
        <w:tc>
          <w:tcPr>
            <w:tcW w:w="1122" w:type="dxa"/>
          </w:tcPr>
          <w:p w14:paraId="2F976BEE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</w:rPr>
            </w:pPr>
          </w:p>
        </w:tc>
        <w:tc>
          <w:tcPr>
            <w:tcW w:w="1219" w:type="dxa"/>
          </w:tcPr>
          <w:p w14:paraId="5F145CC8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</w:rPr>
            </w:pPr>
          </w:p>
        </w:tc>
        <w:tc>
          <w:tcPr>
            <w:tcW w:w="1495" w:type="dxa"/>
          </w:tcPr>
          <w:p w14:paraId="2B383DE6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  <w:b/>
                <w:bCs/>
              </w:rPr>
            </w:pPr>
          </w:p>
        </w:tc>
        <w:tc>
          <w:tcPr>
            <w:tcW w:w="1467" w:type="dxa"/>
          </w:tcPr>
          <w:p w14:paraId="27AB60D8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  <w:b/>
                <w:bCs/>
              </w:rPr>
            </w:pPr>
          </w:p>
        </w:tc>
        <w:tc>
          <w:tcPr>
            <w:tcW w:w="2320" w:type="dxa"/>
          </w:tcPr>
          <w:p w14:paraId="74AF1276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14:paraId="7B642A75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1</w:t>
            </w:r>
          </w:p>
        </w:tc>
      </w:tr>
      <w:tr w:rsidR="00A84B78" w:rsidRPr="004919C0" w14:paraId="560CE342" w14:textId="77777777" w:rsidTr="00A84B78">
        <w:trPr>
          <w:trHeight w:val="432"/>
        </w:trPr>
        <w:tc>
          <w:tcPr>
            <w:tcW w:w="812" w:type="dxa"/>
            <w:tcBorders>
              <w:left w:val="single" w:sz="18" w:space="0" w:color="auto"/>
            </w:tcBorders>
          </w:tcPr>
          <w:p w14:paraId="2472FD67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</w:rPr>
            </w:pPr>
          </w:p>
        </w:tc>
        <w:tc>
          <w:tcPr>
            <w:tcW w:w="1111" w:type="dxa"/>
          </w:tcPr>
          <w:p w14:paraId="6A703148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353" w:type="dxa"/>
          </w:tcPr>
          <w:p w14:paraId="6D1F8154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</w:rPr>
            </w:pPr>
          </w:p>
        </w:tc>
        <w:tc>
          <w:tcPr>
            <w:tcW w:w="1112" w:type="dxa"/>
          </w:tcPr>
          <w:p w14:paraId="6CB15C1D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</w:rPr>
            </w:pPr>
          </w:p>
        </w:tc>
        <w:tc>
          <w:tcPr>
            <w:tcW w:w="1632" w:type="dxa"/>
          </w:tcPr>
          <w:p w14:paraId="6B27B440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</w:rPr>
            </w:pPr>
          </w:p>
        </w:tc>
        <w:tc>
          <w:tcPr>
            <w:tcW w:w="1122" w:type="dxa"/>
          </w:tcPr>
          <w:p w14:paraId="6D3AF4DB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19" w:type="dxa"/>
          </w:tcPr>
          <w:p w14:paraId="09D06E46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</w:rPr>
            </w:pPr>
          </w:p>
        </w:tc>
        <w:tc>
          <w:tcPr>
            <w:tcW w:w="1495" w:type="dxa"/>
          </w:tcPr>
          <w:p w14:paraId="1C231886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  <w:b/>
                <w:bCs/>
              </w:rPr>
            </w:pPr>
          </w:p>
        </w:tc>
        <w:tc>
          <w:tcPr>
            <w:tcW w:w="1467" w:type="dxa"/>
          </w:tcPr>
          <w:p w14:paraId="09707CCA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  <w:b/>
                <w:bCs/>
              </w:rPr>
            </w:pPr>
          </w:p>
        </w:tc>
        <w:tc>
          <w:tcPr>
            <w:tcW w:w="2320" w:type="dxa"/>
          </w:tcPr>
          <w:p w14:paraId="3B6FF606" w14:textId="77777777" w:rsidR="00A84B78" w:rsidRPr="004919C0" w:rsidRDefault="00A84B78" w:rsidP="00A84B78">
            <w:pPr>
              <w:bidi/>
              <w:rPr>
                <w:rFonts w:ascii="Times New Roman" w:hAnsi="Times New Roman" w:cs="B Nazanin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14:paraId="513E1733" w14:textId="77777777" w:rsidR="00A84B78" w:rsidRPr="004919C0" w:rsidRDefault="00A84B78" w:rsidP="00A84B78">
            <w:pPr>
              <w:bidi/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2</w:t>
            </w:r>
          </w:p>
        </w:tc>
      </w:tr>
      <w:tr w:rsidR="00A84B78" w:rsidRPr="004919C0" w14:paraId="52124533" w14:textId="77777777" w:rsidTr="00A84B78">
        <w:trPr>
          <w:trHeight w:val="432"/>
        </w:trPr>
        <w:tc>
          <w:tcPr>
            <w:tcW w:w="81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772BC0" w14:textId="77777777" w:rsidR="00A84B78" w:rsidRPr="00744E58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3505" w:type="dxa"/>
            <w:gridSpan w:val="10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1D6373F" w14:textId="77777777" w:rsidR="00A84B78" w:rsidRPr="00744E58" w:rsidRDefault="00A84B78" w:rsidP="00A84B7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744E5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جمع واحد</w:t>
            </w:r>
          </w:p>
        </w:tc>
      </w:tr>
    </w:tbl>
    <w:p w14:paraId="671B45DA" w14:textId="542D8A98" w:rsidR="00A84B78" w:rsidRPr="008355BE" w:rsidRDefault="008355BE" w:rsidP="008355BE">
      <w:pPr>
        <w:bidi/>
        <w:rPr>
          <w:rFonts w:ascii="Times New Roman" w:hAnsi="Times New Roman" w:cs="B Nazanin"/>
          <w:b/>
          <w:bCs/>
        </w:rPr>
      </w:pPr>
      <w:r w:rsidRPr="008355BE">
        <w:rPr>
          <w:rFonts w:ascii="Times New Roman" w:hAnsi="Times New Roman" w:cs="B Nazanin" w:hint="cs"/>
          <w:b/>
          <w:bCs/>
          <w:vertAlign w:val="superscript"/>
          <w:rtl/>
        </w:rPr>
        <w:t>*</w:t>
      </w:r>
      <w:r w:rsidR="00A84B78" w:rsidRPr="008355BE">
        <w:rPr>
          <w:rFonts w:ascii="Times New Roman" w:hAnsi="Times New Roman" w:cs="B Nazanin" w:hint="cs"/>
          <w:b/>
          <w:bCs/>
          <w:sz w:val="22"/>
          <w:szCs w:val="22"/>
          <w:rtl/>
        </w:rPr>
        <w:t>این فرم باید به تأیید مدیر گروه آموزشی و معاونت آموزشی دانشکده مربوطه برسد</w:t>
      </w:r>
      <w:r w:rsidR="00A84B78" w:rsidRPr="008355BE">
        <w:rPr>
          <w:rFonts w:ascii="Times New Roman" w:hAnsi="Times New Roman" w:cs="B Nazanin" w:hint="cs"/>
          <w:b/>
          <w:bCs/>
          <w:sz w:val="22"/>
          <w:szCs w:val="22"/>
          <w:rtl/>
          <w:lang w:bidi="fa-IR"/>
        </w:rPr>
        <w:t>.</w:t>
      </w:r>
    </w:p>
    <w:p w14:paraId="0DEDF2BF" w14:textId="21F5A326" w:rsidR="00E90351" w:rsidRDefault="00E90351" w:rsidP="000A3FD7">
      <w:pPr>
        <w:pStyle w:val="ListParagraph"/>
        <w:bidi/>
        <w:ind w:left="0"/>
        <w:rPr>
          <w:rFonts w:ascii="Times New Roman" w:hAnsi="Times New Roman" w:cs="B Nazanin"/>
          <w:b/>
          <w:bCs/>
          <w:rtl/>
        </w:rPr>
      </w:pPr>
    </w:p>
    <w:p w14:paraId="462FCC91" w14:textId="77777777" w:rsidR="00E90351" w:rsidRDefault="00E90351" w:rsidP="00E90351">
      <w:pPr>
        <w:pStyle w:val="ListParagraph"/>
        <w:bidi/>
        <w:ind w:left="0"/>
        <w:rPr>
          <w:rFonts w:ascii="Times New Roman" w:hAnsi="Times New Roman" w:cs="B Nazanin"/>
          <w:b/>
          <w:bCs/>
          <w:rtl/>
        </w:rPr>
      </w:pPr>
    </w:p>
    <w:p w14:paraId="32FC3BEB" w14:textId="77777777" w:rsidR="00E90351" w:rsidRDefault="00E90351" w:rsidP="00E90351">
      <w:pPr>
        <w:pStyle w:val="ListParagraph"/>
        <w:bidi/>
        <w:ind w:left="0"/>
        <w:rPr>
          <w:rFonts w:ascii="Times New Roman" w:hAnsi="Times New Roman" w:cs="B Nazanin"/>
          <w:b/>
          <w:bCs/>
          <w:rtl/>
        </w:rPr>
      </w:pPr>
    </w:p>
    <w:p w14:paraId="3A7822A0" w14:textId="32C7B875" w:rsidR="005D2F4B" w:rsidRDefault="00913F66" w:rsidP="00E90351">
      <w:pPr>
        <w:pStyle w:val="ListParagraph"/>
        <w:bidi/>
        <w:ind w:left="0"/>
        <w:rPr>
          <w:rFonts w:ascii="Times New Roman" w:hAnsi="Times New Roman" w:cs="B Nazanin"/>
          <w:b/>
          <w:bCs/>
          <w:rtl/>
        </w:rPr>
      </w:pPr>
      <w:r w:rsidRPr="004919C0">
        <w:rPr>
          <w:rFonts w:ascii="Times New Roman" w:hAnsi="Times New Roman" w:cs="B Nazanin" w:hint="cs"/>
          <w:b/>
          <w:bCs/>
          <w:rtl/>
        </w:rPr>
        <w:t>امضاء</w:t>
      </w:r>
      <w:r w:rsidRPr="00997B4C">
        <w:rPr>
          <w:rFonts w:ascii="Times New Roman" w:hAnsi="Times New Roman" w:cs="B Nazanin" w:hint="cs"/>
          <w:b/>
          <w:bCs/>
          <w:rtl/>
        </w:rPr>
        <w:t xml:space="preserve"> </w:t>
      </w:r>
      <w:r w:rsidR="000A3FD7">
        <w:rPr>
          <w:rFonts w:ascii="Times New Roman" w:hAnsi="Times New Roman" w:cs="B Nazanin" w:hint="cs"/>
          <w:b/>
          <w:bCs/>
          <w:rtl/>
        </w:rPr>
        <w:t xml:space="preserve">و </w:t>
      </w:r>
      <w:r w:rsidR="005D2F4B" w:rsidRPr="00997B4C">
        <w:rPr>
          <w:rFonts w:ascii="Times New Roman" w:hAnsi="Times New Roman" w:cs="B Nazanin" w:hint="cs"/>
          <w:b/>
          <w:bCs/>
          <w:rtl/>
        </w:rPr>
        <w:t>نام و نام خانوادگی مدرس:</w:t>
      </w:r>
      <w:r w:rsidR="005D2F4B" w:rsidRPr="00997B4C">
        <w:rPr>
          <w:rFonts w:ascii="Times New Roman" w:hAnsi="Times New Roman" w:cs="B Nazanin" w:hint="cs"/>
          <w:b/>
          <w:bCs/>
          <w:rtl/>
        </w:rPr>
        <w:tab/>
      </w:r>
      <w:r w:rsidR="005D2F4B" w:rsidRPr="00997B4C">
        <w:rPr>
          <w:rFonts w:ascii="Times New Roman" w:hAnsi="Times New Roman" w:cs="B Nazanin" w:hint="cs"/>
          <w:b/>
          <w:bCs/>
          <w:rtl/>
        </w:rPr>
        <w:tab/>
      </w:r>
      <w:r w:rsidR="000A3FD7">
        <w:rPr>
          <w:rFonts w:ascii="Times New Roman" w:hAnsi="Times New Roman" w:cs="B Nazanin"/>
          <w:b/>
          <w:bCs/>
          <w:rtl/>
        </w:rPr>
        <w:tab/>
      </w:r>
      <w:r w:rsidRPr="004919C0">
        <w:rPr>
          <w:rFonts w:ascii="Times New Roman" w:hAnsi="Times New Roman" w:cs="B Nazanin" w:hint="cs"/>
          <w:b/>
          <w:bCs/>
          <w:rtl/>
        </w:rPr>
        <w:t>امضاء</w:t>
      </w:r>
      <w:r w:rsidRPr="00997B4C">
        <w:rPr>
          <w:rFonts w:ascii="Times New Roman" w:hAnsi="Times New Roman" w:cs="B Nazanin" w:hint="cs"/>
          <w:b/>
          <w:bCs/>
          <w:rtl/>
        </w:rPr>
        <w:t xml:space="preserve"> </w:t>
      </w:r>
      <w:r w:rsidR="000A3FD7">
        <w:rPr>
          <w:rFonts w:ascii="Times New Roman" w:hAnsi="Times New Roman" w:cs="B Nazanin" w:hint="cs"/>
          <w:b/>
          <w:bCs/>
          <w:rtl/>
        </w:rPr>
        <w:t xml:space="preserve">و </w:t>
      </w:r>
      <w:r w:rsidR="005D2F4B" w:rsidRPr="00997B4C">
        <w:rPr>
          <w:rFonts w:ascii="Times New Roman" w:hAnsi="Times New Roman" w:cs="B Nazanin" w:hint="cs"/>
          <w:b/>
          <w:bCs/>
          <w:rtl/>
        </w:rPr>
        <w:t>نام و</w:t>
      </w:r>
      <w:r w:rsidR="00B87FC7">
        <w:rPr>
          <w:rFonts w:ascii="Times New Roman" w:hAnsi="Times New Roman" w:cs="B Nazanin" w:hint="cs"/>
          <w:b/>
          <w:bCs/>
          <w:rtl/>
        </w:rPr>
        <w:t xml:space="preserve"> </w:t>
      </w:r>
      <w:r w:rsidR="005D2F4B" w:rsidRPr="00997B4C">
        <w:rPr>
          <w:rFonts w:ascii="Times New Roman" w:hAnsi="Times New Roman" w:cs="B Nazanin" w:hint="cs"/>
          <w:b/>
          <w:bCs/>
          <w:rtl/>
        </w:rPr>
        <w:t xml:space="preserve">نام خانوادگی </w:t>
      </w:r>
      <w:r w:rsidR="005D2F4B" w:rsidRPr="00997B4C">
        <w:rPr>
          <w:rFonts w:ascii="Times New Roman" w:hAnsi="Times New Roman" w:cs="B Nazanin" w:hint="cs"/>
          <w:b/>
          <w:bCs/>
          <w:rtl/>
          <w:lang w:bidi="fa-IR"/>
        </w:rPr>
        <w:t>مدیر گروه:</w:t>
      </w:r>
      <w:r w:rsidR="005D2F4B" w:rsidRPr="00997B4C">
        <w:rPr>
          <w:rFonts w:ascii="Times New Roman" w:hAnsi="Times New Roman" w:cs="B Nazanin" w:hint="cs"/>
          <w:b/>
          <w:bCs/>
          <w:rtl/>
        </w:rPr>
        <w:tab/>
      </w:r>
      <w:r w:rsidR="005D2F4B" w:rsidRPr="00997B4C">
        <w:rPr>
          <w:rFonts w:ascii="Times New Roman" w:hAnsi="Times New Roman" w:cs="B Nazanin"/>
          <w:b/>
          <w:bCs/>
          <w:lang w:val="en-US"/>
        </w:rPr>
        <w:t xml:space="preserve">            </w:t>
      </w:r>
      <w:r w:rsidRPr="004919C0">
        <w:rPr>
          <w:rFonts w:ascii="Times New Roman" w:hAnsi="Times New Roman" w:cs="B Nazanin" w:hint="cs"/>
          <w:b/>
          <w:bCs/>
          <w:rtl/>
        </w:rPr>
        <w:t>امضا</w:t>
      </w:r>
      <w:r w:rsidR="000A3FD7">
        <w:rPr>
          <w:rFonts w:ascii="Times New Roman" w:hAnsi="Times New Roman" w:cs="B Nazanin" w:hint="cs"/>
          <w:b/>
          <w:bCs/>
          <w:rtl/>
        </w:rPr>
        <w:t xml:space="preserve">ء و نام و نام خانوادگی </w:t>
      </w:r>
      <w:r w:rsidRPr="00997B4C">
        <w:rPr>
          <w:rFonts w:ascii="Times New Roman" w:hAnsi="Times New Roman" w:cs="B Nazanin" w:hint="cs"/>
          <w:b/>
          <w:bCs/>
          <w:rtl/>
        </w:rPr>
        <w:t xml:space="preserve"> </w:t>
      </w:r>
      <w:r w:rsidR="005D2F4B" w:rsidRPr="00997B4C">
        <w:rPr>
          <w:rFonts w:ascii="Times New Roman" w:hAnsi="Times New Roman" w:cs="B Nazanin" w:hint="cs"/>
          <w:b/>
          <w:bCs/>
          <w:rtl/>
        </w:rPr>
        <w:t>معاون آموزشی دانشکده</w:t>
      </w:r>
      <w:r w:rsidR="00B87FC7">
        <w:rPr>
          <w:rFonts w:ascii="Times New Roman" w:hAnsi="Times New Roman" w:cs="B Nazanin" w:hint="cs"/>
          <w:b/>
          <w:bCs/>
          <w:rtl/>
        </w:rPr>
        <w:t>:</w:t>
      </w:r>
    </w:p>
    <w:p w14:paraId="42502831" w14:textId="77777777" w:rsidR="00B87FC7" w:rsidRPr="00997B4C" w:rsidRDefault="00B87FC7" w:rsidP="00B87FC7">
      <w:pPr>
        <w:pStyle w:val="ListParagraph"/>
        <w:bidi/>
        <w:ind w:left="780"/>
        <w:rPr>
          <w:rFonts w:ascii="Times New Roman" w:hAnsi="Times New Roman" w:cs="B Nazanin"/>
          <w:b/>
          <w:bCs/>
          <w:rtl/>
        </w:rPr>
      </w:pPr>
    </w:p>
    <w:p w14:paraId="5D5D1952" w14:textId="6801D52B" w:rsidR="00644A9F" w:rsidRDefault="00644A9F" w:rsidP="00644A9F">
      <w:pPr>
        <w:bidi/>
        <w:rPr>
          <w:b/>
          <w:bCs/>
          <w:u w:val="single"/>
          <w:rtl/>
          <w:lang w:bidi="fa-IR"/>
        </w:rPr>
      </w:pPr>
    </w:p>
    <w:p w14:paraId="295BCAF5" w14:textId="4185E7E7" w:rsidR="00E90351" w:rsidRDefault="00E90351" w:rsidP="00E90351">
      <w:pPr>
        <w:bidi/>
        <w:rPr>
          <w:b/>
          <w:bCs/>
          <w:u w:val="single"/>
          <w:rtl/>
          <w:lang w:bidi="fa-IR"/>
        </w:rPr>
      </w:pPr>
    </w:p>
    <w:p w14:paraId="491E6D06" w14:textId="2F494C6F" w:rsidR="00E90351" w:rsidRDefault="00E90351" w:rsidP="00E90351">
      <w:pPr>
        <w:bidi/>
        <w:rPr>
          <w:b/>
          <w:bCs/>
          <w:u w:val="single"/>
          <w:rtl/>
          <w:lang w:bidi="fa-IR"/>
        </w:rPr>
      </w:pPr>
    </w:p>
    <w:p w14:paraId="2A05FC37" w14:textId="42A9A52B" w:rsidR="00E90351" w:rsidRDefault="00E90351" w:rsidP="00E90351">
      <w:pPr>
        <w:bidi/>
        <w:rPr>
          <w:b/>
          <w:bCs/>
          <w:u w:val="single"/>
          <w:rtl/>
          <w:lang w:bidi="fa-IR"/>
        </w:rPr>
      </w:pPr>
    </w:p>
    <w:p w14:paraId="01323EA3" w14:textId="7F99A8C9" w:rsidR="00E90351" w:rsidRDefault="00E90351" w:rsidP="00E90351">
      <w:pPr>
        <w:bidi/>
        <w:rPr>
          <w:b/>
          <w:bCs/>
          <w:u w:val="single"/>
          <w:rtl/>
          <w:lang w:bidi="fa-IR"/>
        </w:rPr>
      </w:pPr>
    </w:p>
    <w:p w14:paraId="44ED225A" w14:textId="584BBB53" w:rsidR="00E90351" w:rsidRDefault="00E90351" w:rsidP="00E90351">
      <w:pPr>
        <w:bidi/>
        <w:rPr>
          <w:b/>
          <w:bCs/>
          <w:u w:val="single"/>
          <w:rtl/>
          <w:lang w:bidi="fa-IR"/>
        </w:rPr>
      </w:pPr>
    </w:p>
    <w:p w14:paraId="6C5E36D1" w14:textId="7569DDB1" w:rsidR="00E90351" w:rsidRDefault="00E90351" w:rsidP="00E90351">
      <w:pPr>
        <w:bidi/>
        <w:rPr>
          <w:b/>
          <w:bCs/>
          <w:u w:val="single"/>
          <w:rtl/>
          <w:lang w:bidi="fa-IR"/>
        </w:rPr>
      </w:pPr>
    </w:p>
    <w:p w14:paraId="796AD38C" w14:textId="124292A1" w:rsidR="00E90351" w:rsidRDefault="00E90351" w:rsidP="00E90351">
      <w:pPr>
        <w:bidi/>
        <w:rPr>
          <w:b/>
          <w:bCs/>
          <w:u w:val="single"/>
          <w:rtl/>
          <w:lang w:bidi="fa-IR"/>
        </w:rPr>
      </w:pPr>
    </w:p>
    <w:p w14:paraId="1EFFEC34" w14:textId="5B1545D4" w:rsidR="00E90351" w:rsidRDefault="00E90351" w:rsidP="00E90351">
      <w:pPr>
        <w:bidi/>
        <w:rPr>
          <w:b/>
          <w:bCs/>
          <w:u w:val="single"/>
          <w:rtl/>
          <w:lang w:bidi="fa-IR"/>
        </w:rPr>
      </w:pPr>
    </w:p>
    <w:p w14:paraId="5A24C608" w14:textId="4FCE0FF3" w:rsidR="00E90351" w:rsidRDefault="00E90351" w:rsidP="00E90351">
      <w:pPr>
        <w:bidi/>
        <w:rPr>
          <w:b/>
          <w:bCs/>
          <w:u w:val="single"/>
          <w:rtl/>
          <w:lang w:bidi="fa-IR"/>
        </w:rPr>
      </w:pPr>
    </w:p>
    <w:p w14:paraId="15E202B7" w14:textId="5CC6C7BE" w:rsidR="00E90351" w:rsidRDefault="00E90351" w:rsidP="00E90351">
      <w:pPr>
        <w:bidi/>
        <w:rPr>
          <w:b/>
          <w:bCs/>
          <w:u w:val="single"/>
          <w:rtl/>
          <w:lang w:bidi="fa-IR"/>
        </w:rPr>
      </w:pPr>
    </w:p>
    <w:p w14:paraId="670AD94F" w14:textId="2FC9BCE5" w:rsidR="00E90351" w:rsidRPr="00A84B78" w:rsidRDefault="00E90351" w:rsidP="00A84B78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E90351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جمع امتیازات کلی</w:t>
      </w:r>
    </w:p>
    <w:tbl>
      <w:tblPr>
        <w:tblStyle w:val="TableGrid"/>
        <w:bidiVisual/>
        <w:tblW w:w="13608" w:type="dxa"/>
        <w:jc w:val="center"/>
        <w:tblLook w:val="04A0" w:firstRow="1" w:lastRow="0" w:firstColumn="1" w:lastColumn="0" w:noHBand="0" w:noVBand="1"/>
      </w:tblPr>
      <w:tblGrid>
        <w:gridCol w:w="707"/>
        <w:gridCol w:w="4494"/>
        <w:gridCol w:w="1489"/>
        <w:gridCol w:w="707"/>
        <w:gridCol w:w="1695"/>
        <w:gridCol w:w="2253"/>
        <w:gridCol w:w="2263"/>
      </w:tblGrid>
      <w:tr w:rsidR="007D480E" w14:paraId="3A752599" w14:textId="77777777" w:rsidTr="00106D8A">
        <w:trPr>
          <w:jc w:val="center"/>
        </w:trPr>
        <w:tc>
          <w:tcPr>
            <w:tcW w:w="1360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08F09BA" w14:textId="3E437940" w:rsidR="007D480E" w:rsidRPr="00A84B78" w:rsidRDefault="007D480E" w:rsidP="00A84B78">
            <w:pPr>
              <w:bidi/>
              <w:rPr>
                <w:b/>
                <w:bCs/>
                <w:u w:val="single"/>
                <w:rtl/>
                <w:lang w:bidi="fa-IR"/>
              </w:rPr>
            </w:pPr>
            <w:r w:rsidRPr="00A84B78">
              <w:rPr>
                <w:rFonts w:hint="cs"/>
                <w:b/>
                <w:bCs/>
                <w:u w:val="single"/>
                <w:rtl/>
                <w:lang w:bidi="fa-IR"/>
              </w:rPr>
              <w:t>جدول</w:t>
            </w:r>
            <w:r w:rsidR="00B7223C" w:rsidRPr="00A84B78">
              <w:rPr>
                <w:rFonts w:hint="cs"/>
                <w:b/>
                <w:bCs/>
                <w:u w:val="single"/>
                <w:rtl/>
                <w:lang w:bidi="fa-IR"/>
              </w:rPr>
              <w:t xml:space="preserve"> شماره 14</w:t>
            </w:r>
            <w:r w:rsidR="006500AE" w:rsidRPr="00A84B78">
              <w:rPr>
                <w:rFonts w:hint="cs"/>
                <w:b/>
                <w:bCs/>
                <w:u w:val="single"/>
                <w:rtl/>
                <w:lang w:bidi="fa-IR"/>
              </w:rPr>
              <w:t xml:space="preserve">جمع </w:t>
            </w:r>
            <w:r w:rsidRPr="00A84B78">
              <w:rPr>
                <w:rFonts w:hint="cs"/>
                <w:b/>
                <w:bCs/>
                <w:u w:val="single"/>
                <w:rtl/>
                <w:lang w:bidi="fa-IR"/>
              </w:rPr>
              <w:t>امتیازات (واحدها)</w:t>
            </w:r>
          </w:p>
        </w:tc>
      </w:tr>
      <w:tr w:rsidR="006500AE" w14:paraId="14BB3A44" w14:textId="77777777" w:rsidTr="00106D8A">
        <w:trPr>
          <w:jc w:val="center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3B303054" w14:textId="77777777" w:rsidR="007D480E" w:rsidRPr="00D96EB1" w:rsidRDefault="007D480E" w:rsidP="003767C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96EB1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رد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96EB1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ف</w:t>
            </w:r>
          </w:p>
        </w:tc>
        <w:tc>
          <w:tcPr>
            <w:tcW w:w="4494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42BAE6E0" w14:textId="77777777" w:rsidR="007D480E" w:rsidRPr="00D96EB1" w:rsidRDefault="007D480E" w:rsidP="003767CC">
            <w:pPr>
              <w:bidi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96EB1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 عنوان فعالیت</w:t>
            </w:r>
          </w:p>
        </w:tc>
        <w:tc>
          <w:tcPr>
            <w:tcW w:w="1489" w:type="dxa"/>
            <w:tcBorders>
              <w:top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1737E97B" w14:textId="1FFCEBA1" w:rsidR="007D480E" w:rsidRPr="00D96EB1" w:rsidRDefault="007D480E" w:rsidP="003767CC">
            <w:pPr>
              <w:bidi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96EB1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واحد</w:t>
            </w:r>
            <w:r w:rsidR="006500AE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 </w:t>
            </w:r>
            <w:r w:rsidRPr="00D96EB1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(امتیاز)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5704DFCF" w14:textId="77777777" w:rsidR="007D480E" w:rsidRPr="00D96EB1" w:rsidRDefault="007D480E" w:rsidP="003767CC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96EB1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رد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ی</w:t>
            </w:r>
            <w:r w:rsidRPr="00D96EB1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ف</w:t>
            </w:r>
          </w:p>
        </w:tc>
        <w:tc>
          <w:tcPr>
            <w:tcW w:w="3948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14:paraId="710AF704" w14:textId="77777777" w:rsidR="007D480E" w:rsidRPr="00D96EB1" w:rsidRDefault="007D480E" w:rsidP="003767CC">
            <w:pPr>
              <w:bidi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96EB1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 عنوان فعالیت</w:t>
            </w:r>
          </w:p>
        </w:tc>
        <w:tc>
          <w:tcPr>
            <w:tcW w:w="2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4CB34718" w14:textId="72B8152A" w:rsidR="007D480E" w:rsidRPr="00D96EB1" w:rsidRDefault="007D480E" w:rsidP="003767CC">
            <w:pPr>
              <w:bidi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D96EB1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واحد</w:t>
            </w:r>
            <w:r w:rsidR="00B04CD2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 </w:t>
            </w:r>
            <w:r w:rsidRPr="00D96EB1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(امتیاز)</w:t>
            </w:r>
          </w:p>
        </w:tc>
      </w:tr>
      <w:tr w:rsidR="006B0B2E" w14:paraId="23BA79E4" w14:textId="77777777" w:rsidTr="002E062F">
        <w:trPr>
          <w:jc w:val="center"/>
        </w:trPr>
        <w:tc>
          <w:tcPr>
            <w:tcW w:w="707" w:type="dxa"/>
            <w:tcBorders>
              <w:left w:val="single" w:sz="18" w:space="0" w:color="auto"/>
            </w:tcBorders>
          </w:tcPr>
          <w:p w14:paraId="6DB6EE4F" w14:textId="77777777" w:rsidR="006B0B2E" w:rsidRPr="00D96EB1" w:rsidRDefault="006B0B2E" w:rsidP="006B0B2E">
            <w:pPr>
              <w:bidi/>
              <w:rPr>
                <w:b/>
                <w:bCs/>
                <w:rtl/>
                <w:lang w:bidi="fa-IR"/>
              </w:rPr>
            </w:pPr>
            <w:r w:rsidRPr="00D96EB1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94" w:type="dxa"/>
          </w:tcPr>
          <w:p w14:paraId="1DE141F7" w14:textId="77777777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96EB1">
              <w:rPr>
                <w:rFonts w:cs="B Mitra" w:hint="cs"/>
                <w:b/>
                <w:bCs/>
                <w:rtl/>
                <w:lang w:bidi="fa-IR"/>
              </w:rPr>
              <w:t>نگارش کتب علمی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14:paraId="65AC5E8B" w14:textId="77777777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8" w:space="0" w:color="auto"/>
            </w:tcBorders>
          </w:tcPr>
          <w:p w14:paraId="20B3F515" w14:textId="44E264C3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695" w:type="dxa"/>
            <w:vMerge w:val="restart"/>
            <w:tcBorders>
              <w:left w:val="single" w:sz="8" w:space="0" w:color="auto"/>
            </w:tcBorders>
          </w:tcPr>
          <w:p w14:paraId="32CDE066" w14:textId="499F2322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96EB1">
              <w:rPr>
                <w:rFonts w:cs="B Mitra" w:hint="cs"/>
                <w:b/>
                <w:bCs/>
                <w:rtl/>
                <w:lang w:bidi="fa-IR"/>
              </w:rPr>
              <w:t xml:space="preserve">سایر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فعالیت‌های 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>پژوهشی</w:t>
            </w:r>
          </w:p>
        </w:tc>
        <w:tc>
          <w:tcPr>
            <w:tcW w:w="2253" w:type="dxa"/>
            <w:tcBorders>
              <w:left w:val="single" w:sz="8" w:space="0" w:color="auto"/>
            </w:tcBorders>
          </w:tcPr>
          <w:p w14:paraId="0E008957" w14:textId="0DE6816D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96EB1">
              <w:rPr>
                <w:rFonts w:cs="B Mitra" w:hint="cs"/>
                <w:b/>
                <w:bCs/>
                <w:rtl/>
                <w:lang w:bidi="fa-IR"/>
              </w:rPr>
              <w:t>داوری</w:t>
            </w:r>
            <w:r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14:paraId="1F26849F" w14:textId="041E005C" w:rsidR="006B0B2E" w:rsidRPr="00D96EB1" w:rsidRDefault="006B0B2E" w:rsidP="006B0B2E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6B0B2E" w14:paraId="275FA63C" w14:textId="77777777" w:rsidTr="002E062F">
        <w:trPr>
          <w:jc w:val="center"/>
        </w:trPr>
        <w:tc>
          <w:tcPr>
            <w:tcW w:w="707" w:type="dxa"/>
            <w:tcBorders>
              <w:left w:val="single" w:sz="18" w:space="0" w:color="auto"/>
            </w:tcBorders>
          </w:tcPr>
          <w:p w14:paraId="4062CB6F" w14:textId="6EE3D548" w:rsidR="006B0B2E" w:rsidRPr="00D96EB1" w:rsidRDefault="006B0B2E" w:rsidP="006B0B2E">
            <w:pPr>
              <w:bidi/>
              <w:rPr>
                <w:b/>
                <w:bCs/>
                <w:rtl/>
                <w:lang w:bidi="fa-IR"/>
              </w:rPr>
            </w:pPr>
            <w:r w:rsidRPr="00D96EB1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94" w:type="dxa"/>
          </w:tcPr>
          <w:p w14:paraId="292336BF" w14:textId="357A0DC4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96EB1">
              <w:rPr>
                <w:rFonts w:cs="B Mitra" w:hint="cs"/>
                <w:b/>
                <w:bCs/>
                <w:rtl/>
                <w:lang w:bidi="fa-IR"/>
              </w:rPr>
              <w:t>طرح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‌های 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>تحقیقاتی پایان</w:t>
            </w:r>
            <w:r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>یافته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14:paraId="46F7F38F" w14:textId="77777777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8" w:space="0" w:color="auto"/>
            </w:tcBorders>
          </w:tcPr>
          <w:p w14:paraId="31479B4D" w14:textId="3C407657" w:rsidR="006B0B2E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695" w:type="dxa"/>
            <w:vMerge/>
            <w:tcBorders>
              <w:left w:val="single" w:sz="8" w:space="0" w:color="auto"/>
            </w:tcBorders>
          </w:tcPr>
          <w:p w14:paraId="231DB776" w14:textId="77777777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53" w:type="dxa"/>
            <w:tcBorders>
              <w:left w:val="single" w:sz="8" w:space="0" w:color="auto"/>
            </w:tcBorders>
          </w:tcPr>
          <w:p w14:paraId="4613DF37" w14:textId="5EFFDF7A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96EB1">
              <w:rPr>
                <w:rFonts w:cs="B Mitra" w:hint="cs"/>
                <w:b/>
                <w:bCs/>
                <w:rtl/>
                <w:lang w:bidi="fa-IR"/>
              </w:rPr>
              <w:t>کارگاه</w:t>
            </w:r>
            <w:r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>های آموزشی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14:paraId="03672769" w14:textId="77777777" w:rsidR="006B0B2E" w:rsidRPr="00D96EB1" w:rsidRDefault="006B0B2E" w:rsidP="006B0B2E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6B0B2E" w:rsidRPr="006B0B2E" w14:paraId="478CC04F" w14:textId="77777777" w:rsidTr="002E062F">
        <w:trPr>
          <w:jc w:val="center"/>
        </w:trPr>
        <w:tc>
          <w:tcPr>
            <w:tcW w:w="707" w:type="dxa"/>
            <w:tcBorders>
              <w:left w:val="single" w:sz="18" w:space="0" w:color="auto"/>
            </w:tcBorders>
          </w:tcPr>
          <w:p w14:paraId="1E274D16" w14:textId="266EDB91" w:rsidR="006B0B2E" w:rsidRPr="00D96EB1" w:rsidRDefault="006B0B2E" w:rsidP="006B0B2E">
            <w:pPr>
              <w:bidi/>
              <w:rPr>
                <w:b/>
                <w:bCs/>
                <w:rtl/>
                <w:lang w:bidi="fa-IR"/>
              </w:rPr>
            </w:pPr>
            <w:r w:rsidRPr="00D96EB1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494" w:type="dxa"/>
          </w:tcPr>
          <w:p w14:paraId="64C50A00" w14:textId="05EA0878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96EB1">
              <w:rPr>
                <w:rFonts w:cs="B Mitra" w:hint="cs"/>
                <w:b/>
                <w:bCs/>
                <w:rtl/>
                <w:lang w:bidi="fa-IR"/>
              </w:rPr>
              <w:t>چاپ مقالات در نشر</w:t>
            </w:r>
            <w:r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>ات معتبر داخل</w:t>
            </w:r>
            <w:r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 xml:space="preserve"> و ب</w:t>
            </w:r>
            <w:r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>ن‌الملل</w:t>
            </w:r>
            <w:r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14:paraId="761D8700" w14:textId="77777777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8" w:space="0" w:color="auto"/>
            </w:tcBorders>
          </w:tcPr>
          <w:p w14:paraId="65D10581" w14:textId="1008B7DB" w:rsidR="006B0B2E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695" w:type="dxa"/>
            <w:vMerge/>
            <w:tcBorders>
              <w:left w:val="single" w:sz="8" w:space="0" w:color="auto"/>
            </w:tcBorders>
          </w:tcPr>
          <w:p w14:paraId="1ECD2578" w14:textId="77777777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53" w:type="dxa"/>
            <w:tcBorders>
              <w:left w:val="single" w:sz="8" w:space="0" w:color="auto"/>
            </w:tcBorders>
          </w:tcPr>
          <w:p w14:paraId="3F232CE2" w14:textId="192D43F5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96EB1">
              <w:rPr>
                <w:rFonts w:cs="B Mitra" w:hint="cs"/>
                <w:b/>
                <w:bCs/>
                <w:rtl/>
                <w:lang w:bidi="fa-IR"/>
              </w:rPr>
              <w:t>عضویت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14:paraId="437DAE19" w14:textId="77777777" w:rsidR="006B0B2E" w:rsidRPr="00D96EB1" w:rsidRDefault="006B0B2E" w:rsidP="006B0B2E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6B0B2E" w:rsidRPr="006B0B2E" w14:paraId="18B0C243" w14:textId="77777777" w:rsidTr="001836A4">
        <w:trPr>
          <w:jc w:val="center"/>
        </w:trPr>
        <w:tc>
          <w:tcPr>
            <w:tcW w:w="707" w:type="dxa"/>
            <w:tcBorders>
              <w:left w:val="single" w:sz="18" w:space="0" w:color="auto"/>
            </w:tcBorders>
          </w:tcPr>
          <w:p w14:paraId="07658DDB" w14:textId="09A33835" w:rsidR="006B0B2E" w:rsidRPr="00D96EB1" w:rsidRDefault="006B0B2E" w:rsidP="006B0B2E">
            <w:pPr>
              <w:bidi/>
              <w:rPr>
                <w:b/>
                <w:bCs/>
                <w:rtl/>
                <w:lang w:bidi="fa-IR"/>
              </w:rPr>
            </w:pPr>
            <w:r w:rsidRPr="00D96EB1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494" w:type="dxa"/>
          </w:tcPr>
          <w:p w14:paraId="5DFFAC46" w14:textId="55AFF589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96EB1">
              <w:rPr>
                <w:rFonts w:cs="B Mitra" w:hint="cs"/>
                <w:b/>
                <w:bCs/>
                <w:rtl/>
                <w:lang w:bidi="fa-IR"/>
              </w:rPr>
              <w:t xml:space="preserve">ارائه مقالات در </w:t>
            </w:r>
            <w:r>
              <w:rPr>
                <w:rFonts w:cs="B Mitra" w:hint="cs"/>
                <w:b/>
                <w:bCs/>
                <w:rtl/>
                <w:lang w:bidi="fa-IR"/>
              </w:rPr>
              <w:t>ک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>نگره‌ها</w:t>
            </w:r>
            <w:r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 xml:space="preserve"> داخل</w:t>
            </w:r>
            <w:r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 xml:space="preserve"> و خارج</w:t>
            </w:r>
            <w:r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14:paraId="3480EF98" w14:textId="77777777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8" w:space="0" w:color="auto"/>
            </w:tcBorders>
          </w:tcPr>
          <w:p w14:paraId="51745EDA" w14:textId="7111830A" w:rsidR="006B0B2E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948" w:type="dxa"/>
            <w:gridSpan w:val="2"/>
            <w:tcBorders>
              <w:left w:val="single" w:sz="8" w:space="0" w:color="auto"/>
            </w:tcBorders>
          </w:tcPr>
          <w:p w14:paraId="3E4CB098" w14:textId="6C0B05BF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فعالیت‌های 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>اجرایی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14:paraId="1F1F8EAA" w14:textId="77777777" w:rsidR="006B0B2E" w:rsidRPr="00D96EB1" w:rsidRDefault="006B0B2E" w:rsidP="006B0B2E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6B0B2E" w:rsidRPr="006B0B2E" w14:paraId="6E6717D4" w14:textId="77777777" w:rsidTr="00B41803">
        <w:trPr>
          <w:jc w:val="center"/>
        </w:trPr>
        <w:tc>
          <w:tcPr>
            <w:tcW w:w="707" w:type="dxa"/>
            <w:tcBorders>
              <w:left w:val="single" w:sz="18" w:space="0" w:color="auto"/>
            </w:tcBorders>
          </w:tcPr>
          <w:p w14:paraId="0B01A95D" w14:textId="5A6B7005" w:rsidR="006B0B2E" w:rsidRPr="00D96EB1" w:rsidRDefault="006B0B2E" w:rsidP="006B0B2E">
            <w:pPr>
              <w:bidi/>
              <w:rPr>
                <w:b/>
                <w:bCs/>
                <w:rtl/>
                <w:lang w:bidi="fa-IR"/>
              </w:rPr>
            </w:pPr>
            <w:r w:rsidRPr="00D96EB1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494" w:type="dxa"/>
          </w:tcPr>
          <w:p w14:paraId="59CB0111" w14:textId="66B55531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96EB1">
              <w:rPr>
                <w:rFonts w:cs="B Mitra" w:hint="cs"/>
                <w:b/>
                <w:bCs/>
                <w:rtl/>
                <w:lang w:bidi="fa-IR"/>
              </w:rPr>
              <w:t>راهنمایی و یا مشاوره پایان</w:t>
            </w:r>
            <w:r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>نامه</w:t>
            </w:r>
            <w:r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14:paraId="5BF4D06D" w14:textId="77777777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8" w:space="0" w:color="auto"/>
            </w:tcBorders>
          </w:tcPr>
          <w:p w14:paraId="59ECCAF9" w14:textId="7DE85EAD" w:rsidR="006B0B2E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948" w:type="dxa"/>
            <w:gridSpan w:val="2"/>
            <w:tcBorders>
              <w:left w:val="single" w:sz="8" w:space="0" w:color="auto"/>
            </w:tcBorders>
          </w:tcPr>
          <w:p w14:paraId="14F83EFA" w14:textId="661231DC" w:rsidR="006B0B2E" w:rsidRPr="00D96EB1" w:rsidRDefault="006B0B2E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فعالیت‌های آموزشی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14:paraId="1294B817" w14:textId="77777777" w:rsidR="006B0B2E" w:rsidRPr="00D96EB1" w:rsidRDefault="006B0B2E" w:rsidP="006B0B2E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8F6462" w:rsidRPr="006B0B2E" w14:paraId="2EFD0A19" w14:textId="77777777" w:rsidTr="006431BB">
        <w:trPr>
          <w:jc w:val="center"/>
        </w:trPr>
        <w:tc>
          <w:tcPr>
            <w:tcW w:w="707" w:type="dxa"/>
            <w:tcBorders>
              <w:left w:val="single" w:sz="18" w:space="0" w:color="auto"/>
            </w:tcBorders>
          </w:tcPr>
          <w:p w14:paraId="177E13F3" w14:textId="3A992169" w:rsidR="008F6462" w:rsidRPr="00D96EB1" w:rsidRDefault="008F6462" w:rsidP="006B0B2E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494" w:type="dxa"/>
          </w:tcPr>
          <w:p w14:paraId="5AD00CEB" w14:textId="6749E064" w:rsidR="008F6462" w:rsidRPr="00D96EB1" w:rsidRDefault="008F6462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فعالیت‌های</w:t>
            </w:r>
            <w:r w:rsidRPr="00D96EB1">
              <w:rPr>
                <w:rFonts w:cs="B Mitra" w:hint="cs"/>
                <w:b/>
                <w:bCs/>
                <w:rtl/>
                <w:lang w:bidi="fa-IR"/>
              </w:rPr>
              <w:t xml:space="preserve"> فناورانه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کسب جوایز</w:t>
            </w:r>
            <w:r w:rsidR="000A3FD7">
              <w:rPr>
                <w:rFonts w:cs="B Mitra" w:hint="cs"/>
                <w:b/>
                <w:bCs/>
                <w:rtl/>
                <w:lang w:bidi="fa-IR"/>
              </w:rPr>
              <w:t xml:space="preserve"> و رتبه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14:paraId="7A8C83AF" w14:textId="77777777" w:rsidR="008F6462" w:rsidRPr="00D96EB1" w:rsidRDefault="008F6462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8" w:space="0" w:color="auto"/>
            </w:tcBorders>
          </w:tcPr>
          <w:p w14:paraId="7BA4DB7D" w14:textId="77777777" w:rsidR="008F6462" w:rsidRDefault="008F6462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948" w:type="dxa"/>
            <w:gridSpan w:val="2"/>
            <w:tcBorders>
              <w:left w:val="single" w:sz="8" w:space="0" w:color="auto"/>
            </w:tcBorders>
          </w:tcPr>
          <w:p w14:paraId="59334A4D" w14:textId="77777777" w:rsidR="008F6462" w:rsidRPr="00D96EB1" w:rsidRDefault="008F6462" w:rsidP="006B0B2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14:paraId="1FB64836" w14:textId="77777777" w:rsidR="008F6462" w:rsidRPr="00D96EB1" w:rsidRDefault="008F6462" w:rsidP="006B0B2E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6B0B2E" w14:paraId="5F59DEBB" w14:textId="77777777" w:rsidTr="006500AE">
        <w:trPr>
          <w:jc w:val="center"/>
        </w:trPr>
        <w:tc>
          <w:tcPr>
            <w:tcW w:w="11345" w:type="dxa"/>
            <w:gridSpan w:val="6"/>
            <w:tcBorders>
              <w:left w:val="single" w:sz="18" w:space="0" w:color="auto"/>
              <w:bottom w:val="single" w:sz="18" w:space="0" w:color="auto"/>
              <w:right w:val="single" w:sz="2" w:space="0" w:color="000000"/>
            </w:tcBorders>
          </w:tcPr>
          <w:p w14:paraId="46AF5C78" w14:textId="77777777" w:rsidR="006B0B2E" w:rsidRDefault="006B0B2E" w:rsidP="006B0B2E">
            <w:pPr>
              <w:bidi/>
              <w:jc w:val="center"/>
              <w:rPr>
                <w:rtl/>
                <w:lang w:bidi="fa-IR"/>
              </w:rPr>
            </w:pPr>
            <w:r w:rsidRPr="00B04CD2">
              <w:rPr>
                <w:rFonts w:cs="B Mitra" w:hint="cs"/>
                <w:b/>
                <w:bCs/>
                <w:rtl/>
                <w:lang w:bidi="fa-IR"/>
              </w:rPr>
              <w:t>جمع واحدها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14:paraId="1A30DB4D" w14:textId="233BC2DD" w:rsidR="006B0B2E" w:rsidRDefault="006B0B2E" w:rsidP="006B0B2E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14:paraId="15C289E6" w14:textId="77777777" w:rsidR="007D480E" w:rsidRDefault="007D480E" w:rsidP="007D480E">
      <w:pPr>
        <w:bidi/>
        <w:rPr>
          <w:rtl/>
          <w:lang w:bidi="fa-IR"/>
        </w:rPr>
      </w:pPr>
    </w:p>
    <w:p w14:paraId="2DC0E966" w14:textId="69606AAA" w:rsidR="00A84B78" w:rsidRDefault="00A84B78" w:rsidP="00A84B78">
      <w:pPr>
        <w:bidi/>
        <w:rPr>
          <w:b/>
          <w:bCs/>
          <w:u w:val="single"/>
          <w:rtl/>
          <w:lang w:bidi="fa-IR"/>
        </w:rPr>
      </w:pPr>
    </w:p>
    <w:tbl>
      <w:tblPr>
        <w:tblStyle w:val="TableGrid"/>
        <w:bidiVisual/>
        <w:tblW w:w="13597" w:type="dxa"/>
        <w:tblInd w:w="-258" w:type="dxa"/>
        <w:tblLook w:val="04A0" w:firstRow="1" w:lastRow="0" w:firstColumn="1" w:lastColumn="0" w:noHBand="0" w:noVBand="1"/>
      </w:tblPr>
      <w:tblGrid>
        <w:gridCol w:w="2521"/>
        <w:gridCol w:w="1054"/>
        <w:gridCol w:w="1659"/>
        <w:gridCol w:w="957"/>
        <w:gridCol w:w="2020"/>
        <w:gridCol w:w="827"/>
        <w:gridCol w:w="2008"/>
        <w:gridCol w:w="838"/>
        <w:gridCol w:w="1713"/>
      </w:tblGrid>
      <w:tr w:rsidR="00A84B78" w14:paraId="3F8D6451" w14:textId="77777777" w:rsidTr="001C771B">
        <w:tc>
          <w:tcPr>
            <w:tcW w:w="252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0D9" w:themeFill="accent4" w:themeFillTint="66"/>
          </w:tcPr>
          <w:p w14:paraId="13FA17CF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2713" w:type="dxa"/>
            <w:gridSpan w:val="2"/>
            <w:tcBorders>
              <w:top w:val="single" w:sz="18" w:space="0" w:color="auto"/>
            </w:tcBorders>
            <w:shd w:val="clear" w:color="auto" w:fill="CCC0D9" w:themeFill="accent4" w:themeFillTint="66"/>
          </w:tcPr>
          <w:p w14:paraId="758F286F" w14:textId="7D08506D" w:rsidR="00A84B78" w:rsidRPr="001C771B" w:rsidRDefault="00A84B78" w:rsidP="001C77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771B">
              <w:rPr>
                <w:rFonts w:cs="B Nazanin" w:hint="cs"/>
                <w:b/>
                <w:bCs/>
                <w:rtl/>
                <w:lang w:bidi="fa-IR"/>
              </w:rPr>
              <w:t>برای موظفی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CCC0D9" w:themeFill="accent4" w:themeFillTint="66"/>
          </w:tcPr>
          <w:p w14:paraId="31078CFB" w14:textId="29E11E89" w:rsidR="00A84B78" w:rsidRPr="001C771B" w:rsidRDefault="00A84B78" w:rsidP="001C77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771B">
              <w:rPr>
                <w:rFonts w:cs="B Nazanin" w:hint="cs"/>
                <w:b/>
                <w:bCs/>
                <w:rtl/>
                <w:lang w:bidi="fa-IR"/>
              </w:rPr>
              <w:t>برای تمام وقتی جغرافیایی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shd w:val="clear" w:color="auto" w:fill="CCC0D9" w:themeFill="accent4" w:themeFillTint="66"/>
          </w:tcPr>
          <w:p w14:paraId="7D6A54F6" w14:textId="60F946C3" w:rsidR="00A84B78" w:rsidRPr="001C771B" w:rsidRDefault="00A84B78" w:rsidP="001C77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771B">
              <w:rPr>
                <w:rFonts w:cs="B Nazanin" w:hint="cs"/>
                <w:b/>
                <w:bCs/>
                <w:rtl/>
                <w:lang w:bidi="fa-IR"/>
              </w:rPr>
              <w:t>برای 50% اول تمام وقتی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99BF833" w14:textId="64FC88DD" w:rsidR="00A84B78" w:rsidRPr="001C771B" w:rsidRDefault="00A84B78" w:rsidP="001C77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771B">
              <w:rPr>
                <w:rFonts w:cs="B Nazanin" w:hint="cs"/>
                <w:b/>
                <w:bCs/>
                <w:rtl/>
                <w:lang w:bidi="fa-IR"/>
              </w:rPr>
              <w:t>برای 50% دوم تمام وقتی</w:t>
            </w:r>
          </w:p>
        </w:tc>
      </w:tr>
      <w:tr w:rsidR="001C771B" w14:paraId="524C0B90" w14:textId="77777777" w:rsidTr="001C771B">
        <w:tc>
          <w:tcPr>
            <w:tcW w:w="2521" w:type="dxa"/>
            <w:vMerge/>
            <w:tcBorders>
              <w:left w:val="single" w:sz="18" w:space="0" w:color="auto"/>
            </w:tcBorders>
            <w:shd w:val="clear" w:color="auto" w:fill="CCC0D9" w:themeFill="accent4" w:themeFillTint="66"/>
          </w:tcPr>
          <w:p w14:paraId="2E4E3C36" w14:textId="0F84C254" w:rsidR="00A84B78" w:rsidRPr="00A84B78" w:rsidRDefault="00A84B78" w:rsidP="00C2483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4" w:type="dxa"/>
            <w:shd w:val="clear" w:color="auto" w:fill="C4BC96" w:themeFill="background2" w:themeFillShade="BF"/>
          </w:tcPr>
          <w:p w14:paraId="0A68B3B8" w14:textId="4221FB9A" w:rsidR="00A84B78" w:rsidRPr="001C771B" w:rsidRDefault="00A84B78" w:rsidP="001C77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771B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1659" w:type="dxa"/>
            <w:shd w:val="clear" w:color="auto" w:fill="C4BC96" w:themeFill="background2" w:themeFillShade="BF"/>
          </w:tcPr>
          <w:p w14:paraId="6DC353FC" w14:textId="74170A71" w:rsidR="00A84B78" w:rsidRPr="001C771B" w:rsidRDefault="00A84B78" w:rsidP="001C77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771B">
              <w:rPr>
                <w:rFonts w:cs="B Nazanin" w:hint="cs"/>
                <w:b/>
                <w:bCs/>
                <w:rtl/>
                <w:lang w:bidi="fa-IR"/>
              </w:rPr>
              <w:t>ارائه شده</w:t>
            </w:r>
          </w:p>
        </w:tc>
        <w:tc>
          <w:tcPr>
            <w:tcW w:w="957" w:type="dxa"/>
            <w:shd w:val="clear" w:color="auto" w:fill="C4BC96" w:themeFill="background2" w:themeFillShade="BF"/>
          </w:tcPr>
          <w:p w14:paraId="7979E8F3" w14:textId="6E7C32E4" w:rsidR="00A84B78" w:rsidRPr="001C771B" w:rsidRDefault="00A84B78" w:rsidP="001C77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771B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2020" w:type="dxa"/>
            <w:shd w:val="clear" w:color="auto" w:fill="C4BC96" w:themeFill="background2" w:themeFillShade="BF"/>
          </w:tcPr>
          <w:p w14:paraId="54EA9C9A" w14:textId="3E5A903B" w:rsidR="00A84B78" w:rsidRPr="001C771B" w:rsidRDefault="00A84B78" w:rsidP="001C77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771B">
              <w:rPr>
                <w:rFonts w:cs="B Nazanin" w:hint="cs"/>
                <w:b/>
                <w:bCs/>
                <w:rtl/>
                <w:lang w:bidi="fa-IR"/>
              </w:rPr>
              <w:t>ارائه شده</w:t>
            </w:r>
          </w:p>
        </w:tc>
        <w:tc>
          <w:tcPr>
            <w:tcW w:w="827" w:type="dxa"/>
            <w:shd w:val="clear" w:color="auto" w:fill="C4BC96" w:themeFill="background2" w:themeFillShade="BF"/>
          </w:tcPr>
          <w:p w14:paraId="47869032" w14:textId="7D2A91FF" w:rsidR="00A84B78" w:rsidRPr="001C771B" w:rsidRDefault="00A84B78" w:rsidP="001C77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771B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2008" w:type="dxa"/>
            <w:shd w:val="clear" w:color="auto" w:fill="C4BC96" w:themeFill="background2" w:themeFillShade="BF"/>
          </w:tcPr>
          <w:p w14:paraId="10569640" w14:textId="4EA33A23" w:rsidR="00A84B78" w:rsidRPr="001C771B" w:rsidRDefault="00A84B78" w:rsidP="001C77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771B">
              <w:rPr>
                <w:rFonts w:cs="B Nazanin" w:hint="cs"/>
                <w:b/>
                <w:bCs/>
                <w:rtl/>
                <w:lang w:bidi="fa-IR"/>
              </w:rPr>
              <w:t>ارائه شده</w:t>
            </w:r>
          </w:p>
        </w:tc>
        <w:tc>
          <w:tcPr>
            <w:tcW w:w="838" w:type="dxa"/>
            <w:shd w:val="clear" w:color="auto" w:fill="C4BC96" w:themeFill="background2" w:themeFillShade="BF"/>
          </w:tcPr>
          <w:p w14:paraId="64CEBEAF" w14:textId="3E608B73" w:rsidR="00A84B78" w:rsidRPr="001C771B" w:rsidRDefault="00A84B78" w:rsidP="001C77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771B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14:paraId="6A762A92" w14:textId="1C24860F" w:rsidR="00A84B78" w:rsidRPr="001C771B" w:rsidRDefault="00A84B78" w:rsidP="001C77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771B">
              <w:rPr>
                <w:rFonts w:cs="B Nazanin" w:hint="cs"/>
                <w:b/>
                <w:bCs/>
                <w:rtl/>
                <w:lang w:bidi="fa-IR"/>
              </w:rPr>
              <w:t>ارائه شده</w:t>
            </w:r>
          </w:p>
        </w:tc>
      </w:tr>
      <w:tr w:rsidR="001C771B" w14:paraId="3EC29B32" w14:textId="77777777" w:rsidTr="001C771B">
        <w:tc>
          <w:tcPr>
            <w:tcW w:w="252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A647C10" w14:textId="731FCA95" w:rsidR="00A84B78" w:rsidRDefault="00A84B78" w:rsidP="00A84B78">
            <w:pPr>
              <w:bidi/>
              <w:jc w:val="center"/>
              <w:rPr>
                <w:b/>
                <w:bCs/>
                <w:u w:val="single"/>
                <w:rtl/>
                <w:lang w:bidi="fa-IR"/>
              </w:rPr>
            </w:pPr>
            <w:r w:rsidRPr="00A84B7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 های معادل سازی شده</w:t>
            </w:r>
          </w:p>
        </w:tc>
        <w:tc>
          <w:tcPr>
            <w:tcW w:w="1054" w:type="dxa"/>
          </w:tcPr>
          <w:p w14:paraId="0BF8491C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1659" w:type="dxa"/>
          </w:tcPr>
          <w:p w14:paraId="4F195BBC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957" w:type="dxa"/>
          </w:tcPr>
          <w:p w14:paraId="1AE12DB7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2020" w:type="dxa"/>
          </w:tcPr>
          <w:p w14:paraId="4BA386F8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827" w:type="dxa"/>
          </w:tcPr>
          <w:p w14:paraId="5B7DA87E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2008" w:type="dxa"/>
          </w:tcPr>
          <w:p w14:paraId="7EB5BFCA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838" w:type="dxa"/>
          </w:tcPr>
          <w:p w14:paraId="1D8B964E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0F11F3CC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</w:tr>
      <w:tr w:rsidR="001C771B" w14:paraId="65DAA85E" w14:textId="77777777" w:rsidTr="001C771B">
        <w:tc>
          <w:tcPr>
            <w:tcW w:w="25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AC8AEF2" w14:textId="2D0BBD1E" w:rsidR="00A84B78" w:rsidRPr="00A84B78" w:rsidRDefault="00A84B78" w:rsidP="00C2483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84B7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مقالات ارائه شده</w:t>
            </w: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14:paraId="0FEC5554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14:paraId="78924211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</w:tcPr>
          <w:p w14:paraId="1DFD7C1E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2020" w:type="dxa"/>
            <w:tcBorders>
              <w:bottom w:val="single" w:sz="18" w:space="0" w:color="auto"/>
            </w:tcBorders>
          </w:tcPr>
          <w:p w14:paraId="208F3AC8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827" w:type="dxa"/>
            <w:tcBorders>
              <w:bottom w:val="single" w:sz="18" w:space="0" w:color="auto"/>
            </w:tcBorders>
          </w:tcPr>
          <w:p w14:paraId="31CEC0C1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2008" w:type="dxa"/>
            <w:tcBorders>
              <w:bottom w:val="single" w:sz="18" w:space="0" w:color="auto"/>
            </w:tcBorders>
          </w:tcPr>
          <w:p w14:paraId="63C58B7F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14:paraId="2C8569BE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1713" w:type="dxa"/>
            <w:tcBorders>
              <w:bottom w:val="single" w:sz="18" w:space="0" w:color="auto"/>
              <w:right w:val="single" w:sz="18" w:space="0" w:color="auto"/>
            </w:tcBorders>
          </w:tcPr>
          <w:p w14:paraId="1536795D" w14:textId="77777777" w:rsidR="00A84B78" w:rsidRDefault="00A84B78" w:rsidP="00C24838">
            <w:pPr>
              <w:bidi/>
              <w:rPr>
                <w:b/>
                <w:bCs/>
                <w:u w:val="single"/>
                <w:rtl/>
                <w:lang w:bidi="fa-IR"/>
              </w:rPr>
            </w:pPr>
          </w:p>
        </w:tc>
      </w:tr>
    </w:tbl>
    <w:p w14:paraId="362AFA40" w14:textId="309A11C5" w:rsidR="00C24838" w:rsidRDefault="00C24838" w:rsidP="00C24838">
      <w:pPr>
        <w:bidi/>
        <w:rPr>
          <w:b/>
          <w:bCs/>
          <w:u w:val="single"/>
          <w:rtl/>
          <w:lang w:bidi="fa-IR"/>
        </w:rPr>
      </w:pPr>
    </w:p>
    <w:p w14:paraId="4351EAF8" w14:textId="1D46D247" w:rsidR="00E90351" w:rsidRDefault="00A84B78" w:rsidP="001C771B">
      <w:pPr>
        <w:bidi/>
        <w:rPr>
          <w:b/>
          <w:bCs/>
          <w:u w:val="single"/>
          <w:rtl/>
          <w:lang w:bidi="fa-IR"/>
        </w:rPr>
      </w:pPr>
      <w:r>
        <w:rPr>
          <w:rFonts w:hint="cs"/>
          <w:b/>
          <w:bCs/>
          <w:u w:val="single"/>
          <w:rtl/>
          <w:lang w:bidi="fa-IR"/>
        </w:rPr>
        <w:t xml:space="preserve">توجه: </w:t>
      </w:r>
      <w:r w:rsidRPr="005753A2">
        <w:rPr>
          <w:rFonts w:hint="cs"/>
          <w:b/>
          <w:bCs/>
          <w:u w:val="single"/>
          <w:rtl/>
          <w:lang w:bidi="fa-IR"/>
        </w:rPr>
        <w:t>ارسال کلیه مستندات الزامی می</w:t>
      </w:r>
      <w:r>
        <w:rPr>
          <w:rFonts w:hint="cs"/>
          <w:b/>
          <w:bCs/>
          <w:u w:val="single"/>
          <w:rtl/>
          <w:lang w:bidi="fa-IR"/>
        </w:rPr>
        <w:t>‌</w:t>
      </w:r>
      <w:r w:rsidRPr="005753A2">
        <w:rPr>
          <w:rFonts w:hint="cs"/>
          <w:b/>
          <w:bCs/>
          <w:u w:val="single"/>
          <w:rtl/>
          <w:lang w:bidi="fa-IR"/>
        </w:rPr>
        <w:t>باشد</w:t>
      </w:r>
      <w:r>
        <w:rPr>
          <w:rFonts w:hint="cs"/>
          <w:b/>
          <w:bCs/>
          <w:u w:val="single"/>
          <w:rtl/>
          <w:lang w:bidi="fa-IR"/>
        </w:rPr>
        <w:t>.</w:t>
      </w:r>
    </w:p>
    <w:p w14:paraId="51E96A21" w14:textId="77777777" w:rsidR="00E90351" w:rsidRDefault="00E90351" w:rsidP="00E90351">
      <w:pPr>
        <w:bidi/>
        <w:rPr>
          <w:b/>
          <w:bCs/>
          <w:u w:val="single"/>
          <w:rtl/>
          <w:lang w:bidi="fa-IR"/>
        </w:rPr>
      </w:pPr>
    </w:p>
    <w:tbl>
      <w:tblPr>
        <w:tblStyle w:val="TableGrid"/>
        <w:bidiVisual/>
        <w:tblW w:w="13608" w:type="dxa"/>
        <w:jc w:val="center"/>
        <w:tblLook w:val="04A0" w:firstRow="1" w:lastRow="0" w:firstColumn="1" w:lastColumn="0" w:noHBand="0" w:noVBand="1"/>
      </w:tblPr>
      <w:tblGrid>
        <w:gridCol w:w="3401"/>
        <w:gridCol w:w="3401"/>
        <w:gridCol w:w="3403"/>
        <w:gridCol w:w="3403"/>
      </w:tblGrid>
      <w:tr w:rsidR="00C24838" w14:paraId="2CBBA80E" w14:textId="77777777" w:rsidTr="0053759D">
        <w:trPr>
          <w:trHeight w:val="471"/>
          <w:jc w:val="center"/>
        </w:trPr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14:paraId="12780954" w14:textId="5825E239" w:rsidR="00C24838" w:rsidRPr="00C24838" w:rsidRDefault="00C24838" w:rsidP="0053759D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B04CD2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عضو هیئت علمی پژوهشی</w:t>
            </w:r>
          </w:p>
        </w:tc>
        <w:tc>
          <w:tcPr>
            <w:tcW w:w="3239" w:type="dxa"/>
            <w:tcBorders>
              <w:top w:val="single" w:sz="18" w:space="0" w:color="auto"/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14:paraId="220AA732" w14:textId="143A1406" w:rsidR="00C24838" w:rsidRDefault="00C24838" w:rsidP="0053759D">
            <w:pPr>
              <w:bidi/>
              <w:jc w:val="center"/>
              <w:rPr>
                <w:b/>
                <w:bCs/>
                <w:u w:val="single"/>
                <w:rtl/>
                <w:lang w:bidi="fa-IR"/>
              </w:rPr>
            </w:pPr>
            <w:r w:rsidRPr="00B04CD2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کارشناس مربوطه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14:paraId="0DBCEE2D" w14:textId="47B16E17" w:rsidR="00C24838" w:rsidRPr="004F589E" w:rsidRDefault="00C24838" w:rsidP="0053759D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B04CD2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مدیر توسعه و ارزیابی تحقیقات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14:paraId="2409F2FD" w14:textId="6094FC04" w:rsidR="00C24838" w:rsidRDefault="00C24838" w:rsidP="0053759D">
            <w:pPr>
              <w:bidi/>
              <w:jc w:val="center"/>
              <w:rPr>
                <w:b/>
                <w:bCs/>
                <w:u w:val="single"/>
                <w:rtl/>
                <w:lang w:bidi="fa-IR"/>
              </w:rPr>
            </w:pPr>
            <w:r w:rsidRPr="00B04CD2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معاون تحقیقات و فناوری</w:t>
            </w:r>
          </w:p>
        </w:tc>
      </w:tr>
      <w:tr w:rsidR="004F589E" w14:paraId="361B064F" w14:textId="77777777" w:rsidTr="0053759D">
        <w:trPr>
          <w:trHeight w:val="1110"/>
          <w:jc w:val="center"/>
        </w:trPr>
        <w:tc>
          <w:tcPr>
            <w:tcW w:w="32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123FCC3" w14:textId="6F60B5A5" w:rsidR="004F589E" w:rsidRDefault="004F589E" w:rsidP="0053759D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B04CD2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امضاء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 و تاریخ</w:t>
            </w:r>
          </w:p>
          <w:p w14:paraId="0A11DDBE" w14:textId="4064903B" w:rsidR="004F589E" w:rsidRPr="00B04CD2" w:rsidRDefault="004F589E" w:rsidP="0053759D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323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04317E5" w14:textId="77777777" w:rsidR="004F589E" w:rsidRDefault="004F589E" w:rsidP="0053759D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B04CD2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امضاء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 و تاریخ</w:t>
            </w:r>
          </w:p>
          <w:p w14:paraId="6A747B1E" w14:textId="77777777" w:rsidR="004F589E" w:rsidRDefault="004F589E" w:rsidP="0053759D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F8789E" w14:textId="77777777" w:rsidR="004F589E" w:rsidRDefault="004F589E" w:rsidP="0053759D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B04CD2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امضاء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 و تاریخ</w:t>
            </w:r>
          </w:p>
          <w:p w14:paraId="11A4177A" w14:textId="77777777" w:rsidR="004F589E" w:rsidRDefault="004F589E" w:rsidP="0053759D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3829B9" w14:textId="77777777" w:rsidR="004F589E" w:rsidRDefault="004F589E" w:rsidP="0053759D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  <w:r w:rsidRPr="00B04CD2"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>امضاء</w:t>
            </w:r>
            <w:r>
              <w:rPr>
                <w:rFonts w:ascii="Times New Roman" w:eastAsia="Calibri" w:hAnsi="Times New Roman" w:cs="B Nazanin" w:hint="cs"/>
                <w:b/>
                <w:bCs/>
                <w:color w:val="000000"/>
                <w:rtl/>
                <w:lang w:val="en-US" w:bidi="fa-IR"/>
              </w:rPr>
              <w:t xml:space="preserve"> و تاریخ</w:t>
            </w:r>
          </w:p>
          <w:p w14:paraId="5F25542C" w14:textId="77777777" w:rsidR="004F589E" w:rsidRDefault="004F589E" w:rsidP="0053759D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color w:val="000000"/>
                <w:rtl/>
                <w:lang w:val="en-US" w:bidi="fa-IR"/>
              </w:rPr>
            </w:pPr>
          </w:p>
        </w:tc>
      </w:tr>
    </w:tbl>
    <w:p w14:paraId="175E8D0C" w14:textId="78D80698" w:rsidR="00B04CD2" w:rsidRPr="00B04CD2" w:rsidRDefault="00B04CD2" w:rsidP="00B04CD2">
      <w:pPr>
        <w:bidi/>
        <w:rPr>
          <w:rFonts w:ascii="Times New Roman" w:eastAsia="Calibri" w:hAnsi="Times New Roman" w:cs="B Nazanin"/>
          <w:b/>
          <w:bCs/>
          <w:color w:val="000000"/>
          <w:rtl/>
          <w:lang w:val="en-US" w:bidi="fa-IR"/>
        </w:rPr>
      </w:pPr>
    </w:p>
    <w:sectPr w:rsidR="00B04CD2" w:rsidRPr="00B04CD2" w:rsidSect="00AC3C45">
      <w:headerReference w:type="default" r:id="rId7"/>
      <w:pgSz w:w="15840" w:h="12240" w:orient="landscape"/>
      <w:pgMar w:top="1701" w:right="1418" w:bottom="215" w:left="1418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C49F1" w14:textId="77777777" w:rsidR="002D2D4B" w:rsidRDefault="002D2D4B" w:rsidP="00B43825">
      <w:r>
        <w:separator/>
      </w:r>
    </w:p>
  </w:endnote>
  <w:endnote w:type="continuationSeparator" w:id="0">
    <w:p w14:paraId="422ADF0F" w14:textId="77777777" w:rsidR="002D2D4B" w:rsidRDefault="002D2D4B" w:rsidP="00B4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F206" w14:textId="77777777" w:rsidR="002D2D4B" w:rsidRDefault="002D2D4B" w:rsidP="00B43825">
      <w:r>
        <w:separator/>
      </w:r>
    </w:p>
  </w:footnote>
  <w:footnote w:type="continuationSeparator" w:id="0">
    <w:p w14:paraId="1E0B9AFE" w14:textId="77777777" w:rsidR="002D2D4B" w:rsidRDefault="002D2D4B" w:rsidP="00B4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1BF37" w14:textId="0A401FCD" w:rsidR="0087328B" w:rsidRDefault="00091DB4" w:rsidP="00726EA2">
    <w:pPr>
      <w:pStyle w:val="Header"/>
      <w:tabs>
        <w:tab w:val="center" w:pos="5355"/>
        <w:tab w:val="left" w:pos="7230"/>
      </w:tabs>
      <w:rPr>
        <w:noProof/>
        <w:rtl/>
        <w:lang w:val="en-US" w:eastAsia="en-US" w:bidi="fa-IR"/>
      </w:rPr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A43E985" wp14:editId="728774BC">
          <wp:simplePos x="0" y="0"/>
          <wp:positionH relativeFrom="margin">
            <wp:posOffset>7714615</wp:posOffset>
          </wp:positionH>
          <wp:positionV relativeFrom="margin">
            <wp:posOffset>-942975</wp:posOffset>
          </wp:positionV>
          <wp:extent cx="733425" cy="733425"/>
          <wp:effectExtent l="0" t="0" r="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لوگو علوم پزشکی ب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EA2">
      <w:rPr>
        <w:noProof/>
        <w:lang w:val="en-US" w:eastAsia="en-US" w:bidi="fa-IR"/>
      </w:rPr>
      <w:tab/>
    </w:r>
    <w:r w:rsidR="00726EA2">
      <w:rPr>
        <w:noProof/>
        <w:lang w:val="en-US" w:eastAsia="en-US" w:bidi="fa-IR"/>
      </w:rPr>
      <w:tab/>
    </w:r>
    <w:r w:rsidR="006500A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A7762" wp14:editId="6B4A4E19">
              <wp:simplePos x="0" y="0"/>
              <wp:positionH relativeFrom="margin">
                <wp:align>center</wp:align>
              </wp:positionH>
              <wp:positionV relativeFrom="paragraph">
                <wp:posOffset>581025</wp:posOffset>
              </wp:positionV>
              <wp:extent cx="7956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56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2271D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5.75pt" to="626.4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" strokecolor="black [3213]">
              <w10:wrap anchorx="margin"/>
            </v:line>
          </w:pict>
        </mc:Fallback>
      </mc:AlternateContent>
    </w:r>
    <w:r w:rsidR="006500AE" w:rsidRPr="00EF290B">
      <w:rPr>
        <w:noProof/>
        <w:sz w:val="32"/>
        <w:lang w:val="en-US" w:eastAsia="en-US"/>
      </w:rPr>
      <w:drawing>
        <wp:anchor distT="0" distB="0" distL="114300" distR="114300" simplePos="0" relativeHeight="251660288" behindDoc="0" locked="0" layoutInCell="1" allowOverlap="1" wp14:anchorId="041236CE" wp14:editId="65B2D9A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411657" cy="324000"/>
          <wp:effectExtent l="0" t="0" r="7620" b="0"/>
          <wp:wrapNone/>
          <wp:docPr id="13" name="Picture 13" descr="C:\Users\MZB\Desktop\besm (371 x 29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B\Desktop\besm (371 x 29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57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53A">
      <w:rPr>
        <w:noProof/>
        <w:lang w:val="en-US" w:eastAsia="en-US" w:bidi="fa-IR"/>
      </w:rPr>
      <w:t xml:space="preserve"> </w:t>
    </w:r>
  </w:p>
  <w:p w14:paraId="0318D792" w14:textId="5910BEE8" w:rsidR="00B43825" w:rsidRPr="00B43825" w:rsidRDefault="00091DB4" w:rsidP="00726EA2">
    <w:pPr>
      <w:pStyle w:val="Header"/>
      <w:tabs>
        <w:tab w:val="center" w:pos="5355"/>
        <w:tab w:val="left" w:pos="7230"/>
      </w:tabs>
    </w:pPr>
    <w:r w:rsidRPr="005E515D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19DE0E7" wp14:editId="39303ED2">
              <wp:simplePos x="0" y="0"/>
              <wp:positionH relativeFrom="column">
                <wp:posOffset>7719695</wp:posOffset>
              </wp:positionH>
              <wp:positionV relativeFrom="paragraph">
                <wp:posOffset>13335</wp:posOffset>
              </wp:positionV>
              <wp:extent cx="1095375" cy="4476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CBC47" w14:textId="1C7B03E0" w:rsidR="005E515D" w:rsidRDefault="005E515D" w:rsidP="005E515D">
                          <w:pPr>
                            <w:rPr>
                              <w:rFonts w:ascii="IranNastaliq" w:hAnsi="IranNastaliq" w:cs="IranNastaliq"/>
                              <w:color w:val="000000" w:themeColor="text1"/>
                              <w:rtl/>
                              <w:lang w:val="en-US" w:bidi="fa-IR"/>
                            </w:rPr>
                          </w:pPr>
                          <w:r w:rsidRPr="00AC3C45">
                            <w:rPr>
                              <w:rFonts w:ascii="IranNastaliq" w:hAnsi="IranNastaliq" w:cs="IranNastaliq"/>
                              <w:color w:val="000000" w:themeColor="text1"/>
                              <w:rtl/>
                              <w:lang w:val="en-US" w:bidi="fa-IR"/>
                            </w:rPr>
                            <w:t>معاونت تحقیقات و فناوری</w:t>
                          </w:r>
                        </w:p>
                        <w:p w14:paraId="36506418" w14:textId="77777777" w:rsidR="00AC3C45" w:rsidRPr="00AC3C45" w:rsidRDefault="00AC3C45" w:rsidP="005E515D">
                          <w:pPr>
                            <w:rPr>
                              <w:rFonts w:ascii="IranNastaliq" w:hAnsi="IranNastaliq" w:cs="IranNastaliq"/>
                              <w:color w:val="000000" w:themeColor="text1"/>
                              <w:rtl/>
                              <w:lang w:val="en-US"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DE0E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07.85pt;margin-top:1.05pt;width:86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" stroked="f">
              <v:textbox>
                <w:txbxContent>
                  <w:p w14:paraId="4C9CBC47" w14:textId="1C7B03E0" w:rsidR="005E515D" w:rsidRDefault="005E515D" w:rsidP="005E515D">
                    <w:pPr>
                      <w:rPr>
                        <w:rFonts w:ascii="IranNastaliq" w:hAnsi="IranNastaliq" w:cs="IranNastaliq"/>
                        <w:color w:val="000000" w:themeColor="text1"/>
                        <w:rtl/>
                        <w:lang w:val="en-US" w:bidi="fa-IR"/>
                      </w:rPr>
                    </w:pPr>
                    <w:r w:rsidRPr="00AC3C45">
                      <w:rPr>
                        <w:rFonts w:ascii="IranNastaliq" w:hAnsi="IranNastaliq" w:cs="IranNastaliq"/>
                        <w:color w:val="000000" w:themeColor="text1"/>
                        <w:rtl/>
                        <w:lang w:val="en-US" w:bidi="fa-IR"/>
                      </w:rPr>
                      <w:t>معاونت تحقیقات و فناوری</w:t>
                    </w:r>
                  </w:p>
                  <w:p w14:paraId="36506418" w14:textId="77777777" w:rsidR="00AC3C45" w:rsidRPr="00AC3C45" w:rsidRDefault="00AC3C45" w:rsidP="005E515D">
                    <w:pPr>
                      <w:rPr>
                        <w:rFonts w:ascii="IranNastaliq" w:hAnsi="IranNastaliq" w:cs="IranNastaliq"/>
                        <w:color w:val="000000" w:themeColor="text1"/>
                        <w:rtl/>
                        <w:lang w:val="en-US" w:bidi="fa-I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26EA2">
      <w:rPr>
        <w:noProof/>
        <w:lang w:val="en-US" w:eastAsia="en-US"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9AA"/>
    <w:multiLevelType w:val="hybridMultilevel"/>
    <w:tmpl w:val="3C563F16"/>
    <w:lvl w:ilvl="0" w:tplc="B2D66C5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1C00"/>
    <w:multiLevelType w:val="hybridMultilevel"/>
    <w:tmpl w:val="34028C3C"/>
    <w:lvl w:ilvl="0" w:tplc="E800F6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0BCF"/>
    <w:multiLevelType w:val="hybridMultilevel"/>
    <w:tmpl w:val="506C8EC4"/>
    <w:lvl w:ilvl="0" w:tplc="13D8A80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50032"/>
    <w:multiLevelType w:val="hybridMultilevel"/>
    <w:tmpl w:val="112AB830"/>
    <w:lvl w:ilvl="0" w:tplc="331895E6">
      <w:start w:val="1"/>
      <w:numFmt w:val="decimal"/>
      <w:lvlText w:val="%1-"/>
      <w:lvlJc w:val="left"/>
      <w:pPr>
        <w:ind w:left="-572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" w:hanging="360"/>
      </w:pPr>
    </w:lvl>
    <w:lvl w:ilvl="2" w:tplc="0409001B" w:tentative="1">
      <w:start w:val="1"/>
      <w:numFmt w:val="lowerRoman"/>
      <w:lvlText w:val="%3."/>
      <w:lvlJc w:val="right"/>
      <w:pPr>
        <w:ind w:left="868" w:hanging="180"/>
      </w:pPr>
    </w:lvl>
    <w:lvl w:ilvl="3" w:tplc="0409000F" w:tentative="1">
      <w:start w:val="1"/>
      <w:numFmt w:val="decimal"/>
      <w:lvlText w:val="%4."/>
      <w:lvlJc w:val="left"/>
      <w:pPr>
        <w:ind w:left="1588" w:hanging="360"/>
      </w:pPr>
    </w:lvl>
    <w:lvl w:ilvl="4" w:tplc="04090019" w:tentative="1">
      <w:start w:val="1"/>
      <w:numFmt w:val="lowerLetter"/>
      <w:lvlText w:val="%5."/>
      <w:lvlJc w:val="left"/>
      <w:pPr>
        <w:ind w:left="2308" w:hanging="360"/>
      </w:pPr>
    </w:lvl>
    <w:lvl w:ilvl="5" w:tplc="0409001B" w:tentative="1">
      <w:start w:val="1"/>
      <w:numFmt w:val="lowerRoman"/>
      <w:lvlText w:val="%6."/>
      <w:lvlJc w:val="right"/>
      <w:pPr>
        <w:ind w:left="3028" w:hanging="180"/>
      </w:pPr>
    </w:lvl>
    <w:lvl w:ilvl="6" w:tplc="0409000F" w:tentative="1">
      <w:start w:val="1"/>
      <w:numFmt w:val="decimal"/>
      <w:lvlText w:val="%7."/>
      <w:lvlJc w:val="left"/>
      <w:pPr>
        <w:ind w:left="3748" w:hanging="360"/>
      </w:pPr>
    </w:lvl>
    <w:lvl w:ilvl="7" w:tplc="04090019" w:tentative="1">
      <w:start w:val="1"/>
      <w:numFmt w:val="lowerLetter"/>
      <w:lvlText w:val="%8."/>
      <w:lvlJc w:val="left"/>
      <w:pPr>
        <w:ind w:left="4468" w:hanging="360"/>
      </w:pPr>
    </w:lvl>
    <w:lvl w:ilvl="8" w:tplc="0409001B" w:tentative="1">
      <w:start w:val="1"/>
      <w:numFmt w:val="lowerRoman"/>
      <w:lvlText w:val="%9."/>
      <w:lvlJc w:val="right"/>
      <w:pPr>
        <w:ind w:left="5188" w:hanging="180"/>
      </w:pPr>
    </w:lvl>
  </w:abstractNum>
  <w:abstractNum w:abstractNumId="4" w15:restartNumberingAfterBreak="0">
    <w:nsid w:val="49DE053A"/>
    <w:multiLevelType w:val="hybridMultilevel"/>
    <w:tmpl w:val="A9A484D6"/>
    <w:lvl w:ilvl="0" w:tplc="EE167E1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034E5"/>
    <w:multiLevelType w:val="hybridMultilevel"/>
    <w:tmpl w:val="BEF68FE8"/>
    <w:lvl w:ilvl="0" w:tplc="BFE2E0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82D7E"/>
    <w:multiLevelType w:val="hybridMultilevel"/>
    <w:tmpl w:val="038083DC"/>
    <w:lvl w:ilvl="0" w:tplc="A44A442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B628B"/>
    <w:multiLevelType w:val="hybridMultilevel"/>
    <w:tmpl w:val="3800E684"/>
    <w:lvl w:ilvl="0" w:tplc="E27C5AF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488A"/>
    <w:multiLevelType w:val="hybridMultilevel"/>
    <w:tmpl w:val="B40E20C2"/>
    <w:lvl w:ilvl="0" w:tplc="4F8AF0E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E2C6C"/>
    <w:multiLevelType w:val="hybridMultilevel"/>
    <w:tmpl w:val="FD78ACCC"/>
    <w:lvl w:ilvl="0" w:tplc="567890D6">
      <w:start w:val="5"/>
      <w:numFmt w:val="bullet"/>
      <w:lvlText w:val=""/>
      <w:lvlJc w:val="left"/>
      <w:pPr>
        <w:ind w:left="-212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</w:abstractNum>
  <w:abstractNum w:abstractNumId="10" w15:restartNumberingAfterBreak="0">
    <w:nsid w:val="7CCC7B19"/>
    <w:multiLevelType w:val="hybridMultilevel"/>
    <w:tmpl w:val="599AF268"/>
    <w:lvl w:ilvl="0" w:tplc="FB72CD66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BE"/>
    <w:rsid w:val="000037DC"/>
    <w:rsid w:val="0000555A"/>
    <w:rsid w:val="00006525"/>
    <w:rsid w:val="00007364"/>
    <w:rsid w:val="000130BE"/>
    <w:rsid w:val="000140AC"/>
    <w:rsid w:val="00023C26"/>
    <w:rsid w:val="00024AD6"/>
    <w:rsid w:val="00034053"/>
    <w:rsid w:val="0003449C"/>
    <w:rsid w:val="00047A01"/>
    <w:rsid w:val="000533F2"/>
    <w:rsid w:val="000635AA"/>
    <w:rsid w:val="00063A37"/>
    <w:rsid w:val="00065CD2"/>
    <w:rsid w:val="00085898"/>
    <w:rsid w:val="00091DB4"/>
    <w:rsid w:val="000A0C57"/>
    <w:rsid w:val="000A1E32"/>
    <w:rsid w:val="000A2592"/>
    <w:rsid w:val="000A3FD7"/>
    <w:rsid w:val="000C5B85"/>
    <w:rsid w:val="000C6628"/>
    <w:rsid w:val="000C6C0D"/>
    <w:rsid w:val="000C6C5B"/>
    <w:rsid w:val="000D2589"/>
    <w:rsid w:val="000D5542"/>
    <w:rsid w:val="000E0B29"/>
    <w:rsid w:val="00106D8A"/>
    <w:rsid w:val="001134D9"/>
    <w:rsid w:val="001140BF"/>
    <w:rsid w:val="001160BF"/>
    <w:rsid w:val="00131734"/>
    <w:rsid w:val="00131A63"/>
    <w:rsid w:val="00132108"/>
    <w:rsid w:val="00133A70"/>
    <w:rsid w:val="00133D9D"/>
    <w:rsid w:val="00137351"/>
    <w:rsid w:val="001400D3"/>
    <w:rsid w:val="001403EE"/>
    <w:rsid w:val="001454C3"/>
    <w:rsid w:val="00152920"/>
    <w:rsid w:val="001535C1"/>
    <w:rsid w:val="00171452"/>
    <w:rsid w:val="001720A5"/>
    <w:rsid w:val="00173289"/>
    <w:rsid w:val="00174643"/>
    <w:rsid w:val="00183730"/>
    <w:rsid w:val="00192BA9"/>
    <w:rsid w:val="00196F6A"/>
    <w:rsid w:val="001A1853"/>
    <w:rsid w:val="001A20D5"/>
    <w:rsid w:val="001A5748"/>
    <w:rsid w:val="001B1E8D"/>
    <w:rsid w:val="001C09BE"/>
    <w:rsid w:val="001C1504"/>
    <w:rsid w:val="001C5F00"/>
    <w:rsid w:val="001C771B"/>
    <w:rsid w:val="001D1E1D"/>
    <w:rsid w:val="001E5090"/>
    <w:rsid w:val="001E7149"/>
    <w:rsid w:val="001F0F3B"/>
    <w:rsid w:val="001F58E3"/>
    <w:rsid w:val="001F6A77"/>
    <w:rsid w:val="00201F9F"/>
    <w:rsid w:val="00204BF2"/>
    <w:rsid w:val="002168D6"/>
    <w:rsid w:val="00233C0A"/>
    <w:rsid w:val="00242612"/>
    <w:rsid w:val="002554CC"/>
    <w:rsid w:val="00262DA9"/>
    <w:rsid w:val="0026509A"/>
    <w:rsid w:val="00274AA5"/>
    <w:rsid w:val="00277AC7"/>
    <w:rsid w:val="00283410"/>
    <w:rsid w:val="00286072"/>
    <w:rsid w:val="002A77E3"/>
    <w:rsid w:val="002C5D2F"/>
    <w:rsid w:val="002D2D4B"/>
    <w:rsid w:val="002E062F"/>
    <w:rsid w:val="00314085"/>
    <w:rsid w:val="00340327"/>
    <w:rsid w:val="0034107A"/>
    <w:rsid w:val="003428F9"/>
    <w:rsid w:val="00342902"/>
    <w:rsid w:val="003516B1"/>
    <w:rsid w:val="003517D9"/>
    <w:rsid w:val="0036610F"/>
    <w:rsid w:val="00366FED"/>
    <w:rsid w:val="003671BA"/>
    <w:rsid w:val="00371A31"/>
    <w:rsid w:val="0037705E"/>
    <w:rsid w:val="003803BF"/>
    <w:rsid w:val="00385FDF"/>
    <w:rsid w:val="00392B44"/>
    <w:rsid w:val="00393F9D"/>
    <w:rsid w:val="0039770F"/>
    <w:rsid w:val="003A1B48"/>
    <w:rsid w:val="003A6411"/>
    <w:rsid w:val="003B112A"/>
    <w:rsid w:val="003B24E6"/>
    <w:rsid w:val="003B4042"/>
    <w:rsid w:val="003C0D1D"/>
    <w:rsid w:val="003C40EA"/>
    <w:rsid w:val="003D0CF0"/>
    <w:rsid w:val="003D2214"/>
    <w:rsid w:val="003D44C0"/>
    <w:rsid w:val="003D4A90"/>
    <w:rsid w:val="003D543B"/>
    <w:rsid w:val="003D5892"/>
    <w:rsid w:val="003D5912"/>
    <w:rsid w:val="003E112E"/>
    <w:rsid w:val="003F07AA"/>
    <w:rsid w:val="003F1F47"/>
    <w:rsid w:val="003F30C5"/>
    <w:rsid w:val="00404A8E"/>
    <w:rsid w:val="00407F6F"/>
    <w:rsid w:val="00422AD6"/>
    <w:rsid w:val="00427CDA"/>
    <w:rsid w:val="0043062C"/>
    <w:rsid w:val="0043564B"/>
    <w:rsid w:val="004360BB"/>
    <w:rsid w:val="00441370"/>
    <w:rsid w:val="00442A74"/>
    <w:rsid w:val="00454E72"/>
    <w:rsid w:val="00456DE8"/>
    <w:rsid w:val="0046221F"/>
    <w:rsid w:val="00463320"/>
    <w:rsid w:val="00477ED6"/>
    <w:rsid w:val="004944C3"/>
    <w:rsid w:val="004A79CF"/>
    <w:rsid w:val="004B3D93"/>
    <w:rsid w:val="004C4FAA"/>
    <w:rsid w:val="004C565D"/>
    <w:rsid w:val="004C7A1A"/>
    <w:rsid w:val="004D2EC0"/>
    <w:rsid w:val="004D3B87"/>
    <w:rsid w:val="004D4E00"/>
    <w:rsid w:val="004E49E3"/>
    <w:rsid w:val="004E4E7B"/>
    <w:rsid w:val="004E6E70"/>
    <w:rsid w:val="004F096C"/>
    <w:rsid w:val="004F589E"/>
    <w:rsid w:val="0050794B"/>
    <w:rsid w:val="00514E95"/>
    <w:rsid w:val="00520107"/>
    <w:rsid w:val="0052015B"/>
    <w:rsid w:val="00520421"/>
    <w:rsid w:val="00521831"/>
    <w:rsid w:val="00522087"/>
    <w:rsid w:val="00523E5C"/>
    <w:rsid w:val="0053759D"/>
    <w:rsid w:val="00541A22"/>
    <w:rsid w:val="00541ACA"/>
    <w:rsid w:val="00552257"/>
    <w:rsid w:val="00557AEA"/>
    <w:rsid w:val="005753A2"/>
    <w:rsid w:val="00580CB4"/>
    <w:rsid w:val="00593859"/>
    <w:rsid w:val="005B28F4"/>
    <w:rsid w:val="005B545B"/>
    <w:rsid w:val="005D2345"/>
    <w:rsid w:val="005D2F4B"/>
    <w:rsid w:val="005D584B"/>
    <w:rsid w:val="005E072A"/>
    <w:rsid w:val="005E515D"/>
    <w:rsid w:val="005F43A6"/>
    <w:rsid w:val="0061645F"/>
    <w:rsid w:val="00624388"/>
    <w:rsid w:val="006261F2"/>
    <w:rsid w:val="00627951"/>
    <w:rsid w:val="0064253A"/>
    <w:rsid w:val="00644A9F"/>
    <w:rsid w:val="0064655F"/>
    <w:rsid w:val="00646AD6"/>
    <w:rsid w:val="006500AE"/>
    <w:rsid w:val="0065357E"/>
    <w:rsid w:val="006610B8"/>
    <w:rsid w:val="006711D6"/>
    <w:rsid w:val="00672B3A"/>
    <w:rsid w:val="0068168F"/>
    <w:rsid w:val="006A1CD2"/>
    <w:rsid w:val="006A4BAB"/>
    <w:rsid w:val="006B0B2E"/>
    <w:rsid w:val="006C1ED5"/>
    <w:rsid w:val="006C2574"/>
    <w:rsid w:val="006C3F37"/>
    <w:rsid w:val="006C704D"/>
    <w:rsid w:val="006D15C7"/>
    <w:rsid w:val="006D47CD"/>
    <w:rsid w:val="006D70BF"/>
    <w:rsid w:val="006E2C34"/>
    <w:rsid w:val="006E325E"/>
    <w:rsid w:val="006E346D"/>
    <w:rsid w:val="006E3AC0"/>
    <w:rsid w:val="006F1FC7"/>
    <w:rsid w:val="0070255B"/>
    <w:rsid w:val="007071EE"/>
    <w:rsid w:val="00710D5C"/>
    <w:rsid w:val="00724383"/>
    <w:rsid w:val="00726EA2"/>
    <w:rsid w:val="00744E58"/>
    <w:rsid w:val="0074723D"/>
    <w:rsid w:val="00750869"/>
    <w:rsid w:val="0075095E"/>
    <w:rsid w:val="00757B7D"/>
    <w:rsid w:val="00760EFE"/>
    <w:rsid w:val="007771AE"/>
    <w:rsid w:val="007A0FE4"/>
    <w:rsid w:val="007A1988"/>
    <w:rsid w:val="007A4819"/>
    <w:rsid w:val="007A5CE0"/>
    <w:rsid w:val="007A7809"/>
    <w:rsid w:val="007B09EA"/>
    <w:rsid w:val="007B36CB"/>
    <w:rsid w:val="007B4303"/>
    <w:rsid w:val="007B521F"/>
    <w:rsid w:val="007C2EE0"/>
    <w:rsid w:val="007D137E"/>
    <w:rsid w:val="007D480E"/>
    <w:rsid w:val="007D5D51"/>
    <w:rsid w:val="007D6E2D"/>
    <w:rsid w:val="007F5EA1"/>
    <w:rsid w:val="007F7C58"/>
    <w:rsid w:val="00801C34"/>
    <w:rsid w:val="00812FFD"/>
    <w:rsid w:val="00820B13"/>
    <w:rsid w:val="00823041"/>
    <w:rsid w:val="0082404E"/>
    <w:rsid w:val="0082532C"/>
    <w:rsid w:val="008315F4"/>
    <w:rsid w:val="008355BE"/>
    <w:rsid w:val="00835F4C"/>
    <w:rsid w:val="0083792B"/>
    <w:rsid w:val="00862E5C"/>
    <w:rsid w:val="00870918"/>
    <w:rsid w:val="0087328B"/>
    <w:rsid w:val="008739CA"/>
    <w:rsid w:val="00874A15"/>
    <w:rsid w:val="00874A64"/>
    <w:rsid w:val="00876D0D"/>
    <w:rsid w:val="00881CB7"/>
    <w:rsid w:val="00883770"/>
    <w:rsid w:val="008932CA"/>
    <w:rsid w:val="008B5F3F"/>
    <w:rsid w:val="008C640E"/>
    <w:rsid w:val="008D2D29"/>
    <w:rsid w:val="008D515A"/>
    <w:rsid w:val="008D54B6"/>
    <w:rsid w:val="008E3C0F"/>
    <w:rsid w:val="008F6462"/>
    <w:rsid w:val="00912B3A"/>
    <w:rsid w:val="00913F66"/>
    <w:rsid w:val="009158FD"/>
    <w:rsid w:val="00917E59"/>
    <w:rsid w:val="00940F22"/>
    <w:rsid w:val="00945787"/>
    <w:rsid w:val="00950ACA"/>
    <w:rsid w:val="00952604"/>
    <w:rsid w:val="00954036"/>
    <w:rsid w:val="009642D9"/>
    <w:rsid w:val="00966059"/>
    <w:rsid w:val="00976CDC"/>
    <w:rsid w:val="0097712F"/>
    <w:rsid w:val="00980186"/>
    <w:rsid w:val="009969B4"/>
    <w:rsid w:val="00997B4C"/>
    <w:rsid w:val="009A0877"/>
    <w:rsid w:val="009A1F43"/>
    <w:rsid w:val="009A443F"/>
    <w:rsid w:val="009B702F"/>
    <w:rsid w:val="009C2114"/>
    <w:rsid w:val="009C5245"/>
    <w:rsid w:val="00A041DC"/>
    <w:rsid w:val="00A1198A"/>
    <w:rsid w:val="00A16BE0"/>
    <w:rsid w:val="00A26B14"/>
    <w:rsid w:val="00A26EE1"/>
    <w:rsid w:val="00A274C7"/>
    <w:rsid w:val="00A37E84"/>
    <w:rsid w:val="00A40738"/>
    <w:rsid w:val="00A413FD"/>
    <w:rsid w:val="00A534C5"/>
    <w:rsid w:val="00A61E78"/>
    <w:rsid w:val="00A62C22"/>
    <w:rsid w:val="00A644DA"/>
    <w:rsid w:val="00A660CC"/>
    <w:rsid w:val="00A67550"/>
    <w:rsid w:val="00A73DAF"/>
    <w:rsid w:val="00A800EF"/>
    <w:rsid w:val="00A84B78"/>
    <w:rsid w:val="00A92511"/>
    <w:rsid w:val="00A93F8C"/>
    <w:rsid w:val="00A96E27"/>
    <w:rsid w:val="00A970A8"/>
    <w:rsid w:val="00AA0F7E"/>
    <w:rsid w:val="00AA15F3"/>
    <w:rsid w:val="00AC33CF"/>
    <w:rsid w:val="00AC3C45"/>
    <w:rsid w:val="00AC43FC"/>
    <w:rsid w:val="00AD6AC1"/>
    <w:rsid w:val="00AD737E"/>
    <w:rsid w:val="00AE2096"/>
    <w:rsid w:val="00AE5D0F"/>
    <w:rsid w:val="00B04CD2"/>
    <w:rsid w:val="00B20D86"/>
    <w:rsid w:val="00B2239D"/>
    <w:rsid w:val="00B30680"/>
    <w:rsid w:val="00B31EB7"/>
    <w:rsid w:val="00B42B5E"/>
    <w:rsid w:val="00B43825"/>
    <w:rsid w:val="00B532C2"/>
    <w:rsid w:val="00B538AC"/>
    <w:rsid w:val="00B65F80"/>
    <w:rsid w:val="00B70773"/>
    <w:rsid w:val="00B7223C"/>
    <w:rsid w:val="00B81618"/>
    <w:rsid w:val="00B87FC7"/>
    <w:rsid w:val="00B929D7"/>
    <w:rsid w:val="00B950C0"/>
    <w:rsid w:val="00BA1A09"/>
    <w:rsid w:val="00BA1BBB"/>
    <w:rsid w:val="00BB2FDC"/>
    <w:rsid w:val="00BB61DB"/>
    <w:rsid w:val="00BC06E8"/>
    <w:rsid w:val="00BC2BE0"/>
    <w:rsid w:val="00BD3B1C"/>
    <w:rsid w:val="00BE10FD"/>
    <w:rsid w:val="00BE3CEC"/>
    <w:rsid w:val="00BF35E8"/>
    <w:rsid w:val="00BF367A"/>
    <w:rsid w:val="00BF7009"/>
    <w:rsid w:val="00BF7624"/>
    <w:rsid w:val="00C12074"/>
    <w:rsid w:val="00C12BBC"/>
    <w:rsid w:val="00C13FD4"/>
    <w:rsid w:val="00C20C12"/>
    <w:rsid w:val="00C211B8"/>
    <w:rsid w:val="00C24167"/>
    <w:rsid w:val="00C24838"/>
    <w:rsid w:val="00C31CBB"/>
    <w:rsid w:val="00C53E6F"/>
    <w:rsid w:val="00C62740"/>
    <w:rsid w:val="00C64778"/>
    <w:rsid w:val="00C66FA8"/>
    <w:rsid w:val="00C73BD5"/>
    <w:rsid w:val="00C77135"/>
    <w:rsid w:val="00C956F3"/>
    <w:rsid w:val="00CA1F0A"/>
    <w:rsid w:val="00CA3320"/>
    <w:rsid w:val="00CA7E06"/>
    <w:rsid w:val="00CB0D6D"/>
    <w:rsid w:val="00CB2B02"/>
    <w:rsid w:val="00CB51B6"/>
    <w:rsid w:val="00CB5D54"/>
    <w:rsid w:val="00CB77E7"/>
    <w:rsid w:val="00CC2857"/>
    <w:rsid w:val="00CC3EC7"/>
    <w:rsid w:val="00CD45A8"/>
    <w:rsid w:val="00CE1974"/>
    <w:rsid w:val="00CE5579"/>
    <w:rsid w:val="00CF5F57"/>
    <w:rsid w:val="00D02CC7"/>
    <w:rsid w:val="00D0613D"/>
    <w:rsid w:val="00D07059"/>
    <w:rsid w:val="00D12F7A"/>
    <w:rsid w:val="00D41C60"/>
    <w:rsid w:val="00D41D52"/>
    <w:rsid w:val="00D425B3"/>
    <w:rsid w:val="00D43592"/>
    <w:rsid w:val="00D44EFA"/>
    <w:rsid w:val="00D47FA5"/>
    <w:rsid w:val="00D50546"/>
    <w:rsid w:val="00D53A3E"/>
    <w:rsid w:val="00D544F8"/>
    <w:rsid w:val="00D62C5F"/>
    <w:rsid w:val="00D74831"/>
    <w:rsid w:val="00D74D62"/>
    <w:rsid w:val="00D928C9"/>
    <w:rsid w:val="00D96EB1"/>
    <w:rsid w:val="00DA00BF"/>
    <w:rsid w:val="00DB3BD9"/>
    <w:rsid w:val="00DB48AC"/>
    <w:rsid w:val="00DB49C3"/>
    <w:rsid w:val="00DB5041"/>
    <w:rsid w:val="00DC57C1"/>
    <w:rsid w:val="00DE2536"/>
    <w:rsid w:val="00DE2940"/>
    <w:rsid w:val="00DE32C1"/>
    <w:rsid w:val="00DE5DBE"/>
    <w:rsid w:val="00DF26D4"/>
    <w:rsid w:val="00DF2C62"/>
    <w:rsid w:val="00DF3C54"/>
    <w:rsid w:val="00DF50EE"/>
    <w:rsid w:val="00DF6BB3"/>
    <w:rsid w:val="00E00B92"/>
    <w:rsid w:val="00E015CF"/>
    <w:rsid w:val="00E05EFE"/>
    <w:rsid w:val="00E12B7D"/>
    <w:rsid w:val="00E13EED"/>
    <w:rsid w:val="00E174C2"/>
    <w:rsid w:val="00E2320A"/>
    <w:rsid w:val="00E25EA5"/>
    <w:rsid w:val="00E32BB8"/>
    <w:rsid w:val="00E32BE1"/>
    <w:rsid w:val="00E33361"/>
    <w:rsid w:val="00E33AE2"/>
    <w:rsid w:val="00E3444B"/>
    <w:rsid w:val="00E34D82"/>
    <w:rsid w:val="00E4183B"/>
    <w:rsid w:val="00E41ACE"/>
    <w:rsid w:val="00E441ED"/>
    <w:rsid w:val="00E4458D"/>
    <w:rsid w:val="00E60B47"/>
    <w:rsid w:val="00E67EF3"/>
    <w:rsid w:val="00E90351"/>
    <w:rsid w:val="00E93ED6"/>
    <w:rsid w:val="00EB573B"/>
    <w:rsid w:val="00EB6AA0"/>
    <w:rsid w:val="00EC2A2D"/>
    <w:rsid w:val="00EC31B9"/>
    <w:rsid w:val="00EC5801"/>
    <w:rsid w:val="00EC60E9"/>
    <w:rsid w:val="00EC6298"/>
    <w:rsid w:val="00EC68D0"/>
    <w:rsid w:val="00ED5912"/>
    <w:rsid w:val="00EE3E76"/>
    <w:rsid w:val="00EF011E"/>
    <w:rsid w:val="00EF4840"/>
    <w:rsid w:val="00EF6B11"/>
    <w:rsid w:val="00F1625C"/>
    <w:rsid w:val="00F16D1E"/>
    <w:rsid w:val="00F17BF6"/>
    <w:rsid w:val="00F27A0B"/>
    <w:rsid w:val="00F32A3D"/>
    <w:rsid w:val="00F4165B"/>
    <w:rsid w:val="00F54D4C"/>
    <w:rsid w:val="00F564CC"/>
    <w:rsid w:val="00F57791"/>
    <w:rsid w:val="00F757E1"/>
    <w:rsid w:val="00F769ED"/>
    <w:rsid w:val="00F909A1"/>
    <w:rsid w:val="00F9495F"/>
    <w:rsid w:val="00FA04E0"/>
    <w:rsid w:val="00FA09E0"/>
    <w:rsid w:val="00FB7C0B"/>
    <w:rsid w:val="00FC24B9"/>
    <w:rsid w:val="00FC6CFC"/>
    <w:rsid w:val="00FD2227"/>
    <w:rsid w:val="00FE06ED"/>
    <w:rsid w:val="00FE2CCA"/>
    <w:rsid w:val="00FE64BD"/>
    <w:rsid w:val="00FF0F24"/>
    <w:rsid w:val="00FF5606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4C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BE"/>
    <w:pPr>
      <w:spacing w:after="0" w:line="240" w:lineRule="auto"/>
    </w:pPr>
    <w:rPr>
      <w:rFonts w:ascii="B Zar" w:eastAsia="Times New Roman" w:hAnsi="B Zar" w:cs="B Zar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2D"/>
    <w:pPr>
      <w:ind w:left="720"/>
      <w:contextualSpacing/>
    </w:pPr>
  </w:style>
  <w:style w:type="table" w:styleId="TableGrid">
    <w:name w:val="Table Grid"/>
    <w:basedOn w:val="TableNormal"/>
    <w:uiPriority w:val="59"/>
    <w:rsid w:val="001F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25"/>
    <w:rPr>
      <w:rFonts w:ascii="B Zar" w:eastAsia="Times New Roman" w:hAnsi="B Zar" w:cs="B Zar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43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25"/>
    <w:rPr>
      <w:rFonts w:ascii="B Zar" w:eastAsia="Times New Roman" w:hAnsi="B Zar" w:cs="B Zar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2021-05-25T05:01:00Z</dcterms:created>
  <dcterms:modified xsi:type="dcterms:W3CDTF">2021-05-26T04:23:00Z</dcterms:modified>
</cp:coreProperties>
</file>